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384C9206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7863AA">
        <w:rPr>
          <w:rFonts w:eastAsia="SimSun"/>
          <w:b/>
          <w:sz w:val="48"/>
          <w:lang w:eastAsia="zh-CN"/>
        </w:rPr>
        <w:t>1616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47E12602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CA5BD3">
        <w:rPr>
          <w:rFonts w:eastAsia="SimSun"/>
          <w:b/>
          <w:noProof/>
          <w:sz w:val="28"/>
          <w:lang w:eastAsia="zh-CN"/>
        </w:rPr>
        <w:t>October 2025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r w:rsidR="007863AA">
        <w:rPr>
          <w:rFonts w:eastAsia="SimSun"/>
          <w:b/>
          <w:sz w:val="28"/>
          <w:lang w:eastAsia="zh-CN"/>
        </w:rPr>
        <w:t>Geneva, Switzerland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F3C96F2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7863AA">
              <w:rPr>
                <w:b/>
              </w:rPr>
              <w:t>Technologies under Considerations on Scene Descriptions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605DA2A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7863AA">
              <w:rPr>
                <w:b/>
              </w:rPr>
              <w:t>25590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3B665EC0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24757AEC" w14:textId="77777777" w:rsidR="00BD209C" w:rsidRPr="00E44D60" w:rsidRDefault="00BD209C" w:rsidP="00E44D60"/>
    <w:p w14:paraId="73F9F7FA" w14:textId="44E25137" w:rsidR="006F4D83" w:rsidRDefault="006F4D83" w:rsidP="00F97755">
      <w:pPr>
        <w:pStyle w:val="Heading1"/>
        <w:numPr>
          <w:ilvl w:val="0"/>
          <w:numId w:val="6"/>
        </w:numPr>
        <w:rPr>
          <w:lang w:val="en-GB"/>
        </w:rPr>
      </w:pPr>
      <w:r w:rsidRPr="006F4D83">
        <w:rPr>
          <w:lang w:val="en-GB"/>
        </w:rPr>
        <w:t>Extensions</w:t>
      </w:r>
    </w:p>
    <w:p w14:paraId="2C7F2C51" w14:textId="77777777" w:rsidR="006F4D83" w:rsidRDefault="006F4D83" w:rsidP="006F4D83"/>
    <w:p w14:paraId="1725B689" w14:textId="77777777" w:rsidR="008C790D" w:rsidRDefault="008C790D" w:rsidP="008C790D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Extension of relationship information between MPEG SD nodes</w:t>
      </w:r>
    </w:p>
    <w:p w14:paraId="1CD862B0" w14:textId="77777777" w:rsidR="008C790D" w:rsidRDefault="008C790D" w:rsidP="008C790D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https://git.mpeg.expert/MPEG/Systems/SceneDescription/MPEG-Contributions/-/issues/935[</w:t>
      </w:r>
      <w:r>
        <w:rPr>
          <w:rFonts w:ascii="Menlo" w:hAnsi="Menlo" w:cs="Menlo"/>
          <w:color w:val="CE9178"/>
          <w:sz w:val="18"/>
          <w:szCs w:val="18"/>
        </w:rPr>
        <w:t>m74108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1EB3530E" w14:textId="77777777" w:rsidR="008C790D" w:rsidRPr="006F4D83" w:rsidRDefault="008C790D" w:rsidP="006F4D83"/>
    <w:p w14:paraId="706D7732" w14:textId="14900419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00662338" w14:textId="671A3E93" w:rsidR="0026795A" w:rsidRDefault="0026795A" w:rsidP="0026795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 xml:space="preserve">V-DMC is </w:t>
      </w:r>
      <w:r w:rsidR="009E4AFD">
        <w:rPr>
          <w:rFonts w:ascii="Menlo" w:hAnsi="Menlo" w:cs="Menlo"/>
          <w:color w:val="CCCCCC"/>
          <w:sz w:val="18"/>
          <w:szCs w:val="18"/>
        </w:rPr>
        <w:t>considered</w:t>
      </w:r>
      <w:r>
        <w:rPr>
          <w:rFonts w:ascii="Menlo" w:hAnsi="Menlo" w:cs="Menlo"/>
          <w:color w:val="CCCCCC"/>
          <w:sz w:val="18"/>
          <w:szCs w:val="18"/>
        </w:rPr>
        <w:t xml:space="preserve"> for future Amendment</w:t>
      </w:r>
    </w:p>
    <w:p w14:paraId="0C7BAE98" w14:textId="77777777" w:rsidR="00A36B97" w:rsidRDefault="00A36B97" w:rsidP="00E44D60"/>
    <w:p w14:paraId="644E01E8" w14:textId="06A51E30" w:rsidR="0043482E" w:rsidRDefault="0043482E" w:rsidP="0043482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On the support of immersive codec application in MPEG-SD</w:t>
      </w:r>
    </w:p>
    <w:p w14:paraId="1FAC11E7" w14:textId="77777777" w:rsidR="0043482E" w:rsidRDefault="0043482E" w:rsidP="0043482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https://git.mpeg.expert/MPEG/Systems/SceneDescription/MPEG-Contributions/-/issues/879[</w:t>
      </w:r>
      <w:r>
        <w:rPr>
          <w:rFonts w:ascii="Menlo" w:hAnsi="Menlo" w:cs="Menlo"/>
          <w:color w:val="CE9178"/>
          <w:sz w:val="18"/>
          <w:szCs w:val="18"/>
        </w:rPr>
        <w:t>m73419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DE81B65" w14:textId="77777777" w:rsidR="0043482E" w:rsidRPr="00E44D60" w:rsidRDefault="0043482E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16C2839A" w14:textId="090D258D" w:rsidR="00FE0F26" w:rsidRPr="007764DD" w:rsidRDefault="00566C4F" w:rsidP="007764DD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56476C44" w14:textId="77777777" w:rsidR="00D4581B" w:rsidRPr="00206069" w:rsidRDefault="00D4581B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180724E1" w14:textId="70965925" w:rsidR="006F4B05" w:rsidRDefault="006F4B05" w:rsidP="00206069"/>
    <w:p w14:paraId="5D4C8ED1" w14:textId="1DD6A18C" w:rsidR="00EA1C6A" w:rsidRDefault="00EA1C6A" w:rsidP="00EA1C6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Mapping interactivity to Khronos extension</w:t>
      </w:r>
    </w:p>
    <w:p w14:paraId="5D0FD5B2" w14:textId="77777777" w:rsidR="00EA1C6A" w:rsidRDefault="00EA1C6A" w:rsidP="00EA1C6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https://git.mpeg.expert/MPEG/Systems/SceneDescription/MPEG-Contributions/-/issues/843[</w:t>
      </w:r>
      <w:r>
        <w:rPr>
          <w:rFonts w:ascii="Menlo" w:hAnsi="Menlo" w:cs="Menlo"/>
          <w:color w:val="CE9178"/>
          <w:sz w:val="18"/>
          <w:szCs w:val="18"/>
        </w:rPr>
        <w:t>m72365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5CFC7B8D" w14:textId="77777777" w:rsidR="00EA1C6A" w:rsidRDefault="00EA1C6A" w:rsidP="00206069"/>
    <w:p w14:paraId="12F5959A" w14:textId="2C63187C" w:rsidR="00CA5BD3" w:rsidRDefault="00CA5BD3" w:rsidP="00CA5BD3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File Format</w:t>
      </w:r>
    </w:p>
    <w:p w14:paraId="27AC2C54" w14:textId="77777777" w:rsidR="001A4847" w:rsidRDefault="001A4847" w:rsidP="00206069"/>
    <w:p w14:paraId="2F25F3EA" w14:textId="77777777" w:rsidR="00C90DDA" w:rsidRDefault="00C90DDA" w:rsidP="00C90DD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= Revising carriage format for </w:t>
      </w:r>
      <w:proofErr w:type="spellStart"/>
      <w:r>
        <w:rPr>
          <w:rFonts w:ascii="Menlo" w:hAnsi="Menlo" w:cs="Menlo"/>
          <w:b/>
          <w:bCs/>
          <w:color w:val="569CD6"/>
          <w:sz w:val="18"/>
          <w:szCs w:val="18"/>
        </w:rPr>
        <w:t>glTF</w:t>
      </w:r>
      <w:proofErr w:type="spellEnd"/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 in scene description</w:t>
      </w:r>
    </w:p>
    <w:p w14:paraId="5E0B209D" w14:textId="77777777" w:rsidR="00C90DDA" w:rsidRDefault="00C90DDA" w:rsidP="00C90DD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https://dms.mpeg.expert/doc_end_user/documents/153_OnLine/wg11/m75527-v1-m75527.zip[</w:t>
      </w:r>
      <w:r>
        <w:rPr>
          <w:rFonts w:ascii="Menlo" w:hAnsi="Menlo" w:cs="Menlo"/>
          <w:color w:val="CE9178"/>
          <w:sz w:val="18"/>
          <w:szCs w:val="18"/>
        </w:rPr>
        <w:t>m75527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93DC0AD" w14:textId="77777777" w:rsidR="00C90DDA" w:rsidRPr="00206069" w:rsidRDefault="00C90DDA" w:rsidP="00206069"/>
    <w:sectPr w:rsidR="00C90DDA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C83F8" w14:textId="77777777" w:rsidR="00592BA6" w:rsidRDefault="00592BA6" w:rsidP="009E784A">
      <w:r>
        <w:separator/>
      </w:r>
    </w:p>
  </w:endnote>
  <w:endnote w:type="continuationSeparator" w:id="0">
    <w:p w14:paraId="1CC2AE4F" w14:textId="77777777" w:rsidR="00592BA6" w:rsidRDefault="00592BA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nlo">
    <w:altName w:val="Leelawadee UI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754A9" w14:textId="77777777" w:rsidR="00592BA6" w:rsidRDefault="00592BA6" w:rsidP="009E784A">
      <w:r>
        <w:separator/>
      </w:r>
    </w:p>
  </w:footnote>
  <w:footnote w:type="continuationSeparator" w:id="0">
    <w:p w14:paraId="25908F7B" w14:textId="77777777" w:rsidR="00592BA6" w:rsidRDefault="00592BA6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8B12992C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1524DA"/>
    <w:multiLevelType w:val="hybridMultilevel"/>
    <w:tmpl w:val="6E788F52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" w15:restartNumberingAfterBreak="0">
    <w:nsid w:val="7C4A083E"/>
    <w:multiLevelType w:val="hybridMultilevel"/>
    <w:tmpl w:val="0E2037A0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  <w:num w:numId="8" w16cid:durableId="1885410572">
    <w:abstractNumId w:val="8"/>
  </w:num>
  <w:num w:numId="9" w16cid:durableId="18674057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6ABB"/>
    <w:rsid w:val="00036F6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4082"/>
    <w:rsid w:val="00195FF0"/>
    <w:rsid w:val="00196997"/>
    <w:rsid w:val="001A4847"/>
    <w:rsid w:val="001E18A9"/>
    <w:rsid w:val="00206069"/>
    <w:rsid w:val="00217433"/>
    <w:rsid w:val="00263789"/>
    <w:rsid w:val="0026795A"/>
    <w:rsid w:val="002736C6"/>
    <w:rsid w:val="002A28C3"/>
    <w:rsid w:val="002C190A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3D54DE"/>
    <w:rsid w:val="0043482E"/>
    <w:rsid w:val="004458EA"/>
    <w:rsid w:val="0045737C"/>
    <w:rsid w:val="00464772"/>
    <w:rsid w:val="004662A2"/>
    <w:rsid w:val="004743FD"/>
    <w:rsid w:val="004918B9"/>
    <w:rsid w:val="00494840"/>
    <w:rsid w:val="004C352E"/>
    <w:rsid w:val="004E2A2F"/>
    <w:rsid w:val="004E45B6"/>
    <w:rsid w:val="004E7D95"/>
    <w:rsid w:val="004F5473"/>
    <w:rsid w:val="005338B1"/>
    <w:rsid w:val="00536641"/>
    <w:rsid w:val="00540DEA"/>
    <w:rsid w:val="00551753"/>
    <w:rsid w:val="0055395E"/>
    <w:rsid w:val="005612C2"/>
    <w:rsid w:val="00561375"/>
    <w:rsid w:val="00566C4F"/>
    <w:rsid w:val="00592BA6"/>
    <w:rsid w:val="00596DFB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B5C95"/>
    <w:rsid w:val="006D33A6"/>
    <w:rsid w:val="006D3BDF"/>
    <w:rsid w:val="006F4B05"/>
    <w:rsid w:val="006F4D83"/>
    <w:rsid w:val="006F6776"/>
    <w:rsid w:val="00713C2C"/>
    <w:rsid w:val="00734E62"/>
    <w:rsid w:val="00761E1D"/>
    <w:rsid w:val="00770903"/>
    <w:rsid w:val="00773E26"/>
    <w:rsid w:val="007764DD"/>
    <w:rsid w:val="00786009"/>
    <w:rsid w:val="007863AA"/>
    <w:rsid w:val="007B227C"/>
    <w:rsid w:val="007B6306"/>
    <w:rsid w:val="007C023A"/>
    <w:rsid w:val="007D724E"/>
    <w:rsid w:val="007E16A7"/>
    <w:rsid w:val="007F537F"/>
    <w:rsid w:val="00804D88"/>
    <w:rsid w:val="00805670"/>
    <w:rsid w:val="008105CB"/>
    <w:rsid w:val="00811FCA"/>
    <w:rsid w:val="00815B25"/>
    <w:rsid w:val="00820AB5"/>
    <w:rsid w:val="0082414E"/>
    <w:rsid w:val="008451A2"/>
    <w:rsid w:val="00860634"/>
    <w:rsid w:val="00881030"/>
    <w:rsid w:val="00881427"/>
    <w:rsid w:val="00881CCB"/>
    <w:rsid w:val="00892BD3"/>
    <w:rsid w:val="008A259C"/>
    <w:rsid w:val="008C790D"/>
    <w:rsid w:val="008D3584"/>
    <w:rsid w:val="008E4B2F"/>
    <w:rsid w:val="008E7795"/>
    <w:rsid w:val="00925457"/>
    <w:rsid w:val="00954B0D"/>
    <w:rsid w:val="0095521F"/>
    <w:rsid w:val="009628BE"/>
    <w:rsid w:val="009636E0"/>
    <w:rsid w:val="009756CF"/>
    <w:rsid w:val="00980E7B"/>
    <w:rsid w:val="009863AB"/>
    <w:rsid w:val="00997179"/>
    <w:rsid w:val="0099764D"/>
    <w:rsid w:val="009B09C2"/>
    <w:rsid w:val="009B4AF6"/>
    <w:rsid w:val="009C464E"/>
    <w:rsid w:val="009C5AAC"/>
    <w:rsid w:val="009D5D9F"/>
    <w:rsid w:val="009E4AFD"/>
    <w:rsid w:val="009E784A"/>
    <w:rsid w:val="00A12BC1"/>
    <w:rsid w:val="00A3514C"/>
    <w:rsid w:val="00A35FB6"/>
    <w:rsid w:val="00A36B97"/>
    <w:rsid w:val="00A914F4"/>
    <w:rsid w:val="00A934FF"/>
    <w:rsid w:val="00AC6563"/>
    <w:rsid w:val="00AE0DEB"/>
    <w:rsid w:val="00AF2AEC"/>
    <w:rsid w:val="00B10D58"/>
    <w:rsid w:val="00B24CCE"/>
    <w:rsid w:val="00B31AD7"/>
    <w:rsid w:val="00B62642"/>
    <w:rsid w:val="00B81EE1"/>
    <w:rsid w:val="00BA60FC"/>
    <w:rsid w:val="00BB0D4A"/>
    <w:rsid w:val="00BB1C4C"/>
    <w:rsid w:val="00BB4FAC"/>
    <w:rsid w:val="00BC1590"/>
    <w:rsid w:val="00BC78E3"/>
    <w:rsid w:val="00BD209C"/>
    <w:rsid w:val="00BD2FA0"/>
    <w:rsid w:val="00BD352A"/>
    <w:rsid w:val="00BF5900"/>
    <w:rsid w:val="00C13B22"/>
    <w:rsid w:val="00C148E7"/>
    <w:rsid w:val="00C34694"/>
    <w:rsid w:val="00C90AD7"/>
    <w:rsid w:val="00C90DDA"/>
    <w:rsid w:val="00C91015"/>
    <w:rsid w:val="00C955C7"/>
    <w:rsid w:val="00CA5BD3"/>
    <w:rsid w:val="00CB798F"/>
    <w:rsid w:val="00CD36BE"/>
    <w:rsid w:val="00CD73CA"/>
    <w:rsid w:val="00CD756D"/>
    <w:rsid w:val="00CE7136"/>
    <w:rsid w:val="00CF1629"/>
    <w:rsid w:val="00D01D83"/>
    <w:rsid w:val="00D40DB8"/>
    <w:rsid w:val="00D437AA"/>
    <w:rsid w:val="00D4581B"/>
    <w:rsid w:val="00D709E9"/>
    <w:rsid w:val="00D73F6D"/>
    <w:rsid w:val="00D91289"/>
    <w:rsid w:val="00DD4EFA"/>
    <w:rsid w:val="00DF3C6E"/>
    <w:rsid w:val="00DF6351"/>
    <w:rsid w:val="00E0715A"/>
    <w:rsid w:val="00E24554"/>
    <w:rsid w:val="00E302B6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A1C6A"/>
    <w:rsid w:val="00EB033F"/>
    <w:rsid w:val="00EB526E"/>
    <w:rsid w:val="00EB7F7B"/>
    <w:rsid w:val="00EF177F"/>
    <w:rsid w:val="00EF2D59"/>
    <w:rsid w:val="00F03F9B"/>
    <w:rsid w:val="00F419DA"/>
    <w:rsid w:val="00F568D1"/>
    <w:rsid w:val="00F56ABE"/>
    <w:rsid w:val="00F650B9"/>
    <w:rsid w:val="00F73309"/>
    <w:rsid w:val="00F97755"/>
    <w:rsid w:val="00FC2415"/>
    <w:rsid w:val="00FE0F26"/>
    <w:rsid w:val="00FF2653"/>
    <w:rsid w:val="00FF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2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5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6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6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5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2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8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0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5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164</Words>
  <Characters>1522</Characters>
  <Application>Microsoft Office Word</Application>
  <DocSecurity>0</DocSecurity>
  <Lines>63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Considerations on Scene Descriptions</vt:lpstr>
      <vt:lpstr/>
    </vt:vector>
  </TitlesOfParts>
  <Manager/>
  <Company>Nokia</Company>
  <LinksUpToDate>false</LinksUpToDate>
  <CharactersWithSpaces>1647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Considerations on Scene Descriptions</dc:title>
  <dc:subject/>
  <dc:creator>Lukasz Kondrad</dc:creator>
  <cp:keywords/>
  <dc:description/>
  <cp:lastModifiedBy>Lukasz Kondrad (Nokia)</cp:lastModifiedBy>
  <cp:revision>143</cp:revision>
  <dcterms:created xsi:type="dcterms:W3CDTF">2021-07-16T01:47:00Z</dcterms:created>
  <dcterms:modified xsi:type="dcterms:W3CDTF">2026-01-26T11:10:00Z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1616</vt:lpwstr>
  </property>
  <property fmtid="{D5CDD505-2E9C-101B-9397-08002B2CF9AE}" pid="3" name="MDMSNumber">
    <vt:lpwstr>25590</vt:lpwstr>
  </property>
</Properties>
</file>