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AD7C90A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BD5FB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D5FB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D5FB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EA13B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1228</w:t>
      </w:r>
      <w:r w:rsidR="004C352E" w:rsidRPr="00BD5FB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6DF21D9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E93719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E93719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E93719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EA13B1">
        <w:rPr>
          <w:rFonts w:ascii="Times New Roman" w:hAnsi="Times New Roman" w:cs="Times New Roman"/>
          <w:snapToGrid w:val="0"/>
          <w:lang w:val="en-GB"/>
        </w:rPr>
        <w:t>Potential improvement of ISO/IEC DIS 14496-32 2nd edition File format reference software and conformance</w:t>
      </w:r>
      <w:r w:rsidR="004C352E" w:rsidRPr="00E93719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898026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E3215E" w:rsidRPr="00E3215E">
        <w:rPr>
          <w:rFonts w:ascii="Times New Roman" w:hAnsi="Times New Roman" w:cs="Times New Roman"/>
          <w:snapToGrid w:val="0"/>
          <w:sz w:val="24"/>
          <w:szCs w:val="24"/>
          <w:lang w:val="en-GB"/>
        </w:rPr>
        <w:t>2024-05-10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C5C8284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EF75A8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EF75A8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EF75A8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EF75A8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EF75A8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EF75A8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EF75A8" w:rsidRPr="00425328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="00306238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Pr="00EF75A8">
        <w:rPr>
          <w:rFonts w:ascii="Times New Roman" w:hAnsi="Times New Roman" w:cs="Times New Roman"/>
          <w:snapToGrid w:val="0"/>
          <w:sz w:val="24"/>
          <w:szCs w:val="24"/>
          <w:lang w:val="en-GB"/>
        </w:rPr>
        <w:t>(with cover</w:t>
      </w:r>
      <w:r w:rsidRPr="00EF75A8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EF75A8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 w:rsidSect="00FA0E99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686B2CE7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BD5FB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BD5FB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BD5FB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EA13B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1228</w:t>
      </w:r>
      <w:r w:rsidR="004C352E" w:rsidRPr="00BD5FB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9C051B2" w:rsidR="00954B0D" w:rsidRPr="00C955C7" w:rsidRDefault="00EA13B1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EA13B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 2024 – Rennes, FR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7BEFF1E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A13B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Potential improvement of ISO/IEC DIS 14496-32 2nd edition File format reference software and conformance</w:t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DAE96FA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A13B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23838</w:t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3666D49E" w:rsidR="00BC1590" w:rsidRDefault="004B6C48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See attached document </w:t>
      </w:r>
      <w:r w:rsidR="00EA13B1" w:rsidRPr="00EA13B1">
        <w:rPr>
          <w:rFonts w:ascii="Times New Roman" w:hAnsi="Times New Roman" w:cs="Times New Roman"/>
          <w:sz w:val="24"/>
          <w:lang w:val="en-GB"/>
        </w:rPr>
        <w:t>WG03N1228_23838_FFConformance_v2_DIS_impr.docx</w:t>
      </w:r>
    </w:p>
    <w:sectPr w:rsidR="00BC1590" w:rsidSect="00FA0E99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AEC93" w14:textId="77777777" w:rsidR="00EF6AAD" w:rsidRDefault="00EF6AAD" w:rsidP="009E784A">
      <w:r>
        <w:separator/>
      </w:r>
    </w:p>
  </w:endnote>
  <w:endnote w:type="continuationSeparator" w:id="0">
    <w:p w14:paraId="7BBAD263" w14:textId="77777777" w:rsidR="00EF6AAD" w:rsidRDefault="00EF6AA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443D21" w:rsidRPr="00E0681D" w:rsidRDefault="00443D2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BCDD" w14:textId="77777777" w:rsidR="00EF6AAD" w:rsidRDefault="00EF6AAD" w:rsidP="009E784A">
      <w:r>
        <w:separator/>
      </w:r>
    </w:p>
  </w:footnote>
  <w:footnote w:type="continuationSeparator" w:id="0">
    <w:p w14:paraId="1D4793A1" w14:textId="77777777" w:rsidR="00EF6AAD" w:rsidRDefault="00EF6AA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443D21" w:rsidRPr="00E0681D" w:rsidRDefault="00443D2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6243695">
    <w:abstractNumId w:val="0"/>
  </w:num>
  <w:num w:numId="2" w16cid:durableId="1354650896">
    <w:abstractNumId w:val="1"/>
  </w:num>
  <w:num w:numId="3" w16cid:durableId="488525501">
    <w:abstractNumId w:val="2"/>
  </w:num>
  <w:num w:numId="4" w16cid:durableId="1573540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E7D99"/>
    <w:rsid w:val="0017051E"/>
    <w:rsid w:val="0018563E"/>
    <w:rsid w:val="00195FF0"/>
    <w:rsid w:val="00196997"/>
    <w:rsid w:val="001D1BA5"/>
    <w:rsid w:val="001E18A9"/>
    <w:rsid w:val="00263789"/>
    <w:rsid w:val="00306238"/>
    <w:rsid w:val="003226C8"/>
    <w:rsid w:val="00385C5D"/>
    <w:rsid w:val="003B0FC6"/>
    <w:rsid w:val="003F1F3F"/>
    <w:rsid w:val="003F4C08"/>
    <w:rsid w:val="00425328"/>
    <w:rsid w:val="00443D21"/>
    <w:rsid w:val="004B6C48"/>
    <w:rsid w:val="004C352E"/>
    <w:rsid w:val="004E459B"/>
    <w:rsid w:val="004E45B6"/>
    <w:rsid w:val="004F5473"/>
    <w:rsid w:val="00540DEA"/>
    <w:rsid w:val="005612C2"/>
    <w:rsid w:val="005B1FC5"/>
    <w:rsid w:val="005C2A51"/>
    <w:rsid w:val="005D236F"/>
    <w:rsid w:val="00602D75"/>
    <w:rsid w:val="00622C6C"/>
    <w:rsid w:val="0063127E"/>
    <w:rsid w:val="00651912"/>
    <w:rsid w:val="007B3FB1"/>
    <w:rsid w:val="007F537F"/>
    <w:rsid w:val="00804D88"/>
    <w:rsid w:val="00805670"/>
    <w:rsid w:val="00827179"/>
    <w:rsid w:val="00876ED8"/>
    <w:rsid w:val="00881CCB"/>
    <w:rsid w:val="008E7795"/>
    <w:rsid w:val="00954B0D"/>
    <w:rsid w:val="009636E0"/>
    <w:rsid w:val="00980E7B"/>
    <w:rsid w:val="00990818"/>
    <w:rsid w:val="009B09C2"/>
    <w:rsid w:val="009C464E"/>
    <w:rsid w:val="009C5AAC"/>
    <w:rsid w:val="009D5D9F"/>
    <w:rsid w:val="009E784A"/>
    <w:rsid w:val="00A4531E"/>
    <w:rsid w:val="00B10D58"/>
    <w:rsid w:val="00B24CCE"/>
    <w:rsid w:val="00B52D35"/>
    <w:rsid w:val="00B62642"/>
    <w:rsid w:val="00BA60FC"/>
    <w:rsid w:val="00BC1590"/>
    <w:rsid w:val="00BD5FBB"/>
    <w:rsid w:val="00C00EE5"/>
    <w:rsid w:val="00C955C7"/>
    <w:rsid w:val="00CB798F"/>
    <w:rsid w:val="00CD36BE"/>
    <w:rsid w:val="00CF1629"/>
    <w:rsid w:val="00D437AA"/>
    <w:rsid w:val="00D709E9"/>
    <w:rsid w:val="00E320F0"/>
    <w:rsid w:val="00E3215E"/>
    <w:rsid w:val="00E565AB"/>
    <w:rsid w:val="00E843CE"/>
    <w:rsid w:val="00E93719"/>
    <w:rsid w:val="00E9507F"/>
    <w:rsid w:val="00E965CC"/>
    <w:rsid w:val="00EA12EF"/>
    <w:rsid w:val="00EA13B1"/>
    <w:rsid w:val="00EF2D59"/>
    <w:rsid w:val="00EF6AAD"/>
    <w:rsid w:val="00EF75A8"/>
    <w:rsid w:val="00F03F9B"/>
    <w:rsid w:val="00F419DA"/>
    <w:rsid w:val="00F73309"/>
    <w:rsid w:val="00F85479"/>
    <w:rsid w:val="00FA0E9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DIS 14496-32 2nd edition File format reference software and conformance</vt:lpstr>
      <vt:lpstr/>
    </vt:vector>
  </TitlesOfParts>
  <Manager/>
  <Company/>
  <LinksUpToDate>false</LinksUpToDate>
  <CharactersWithSpaces>1099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 of ISO/IEC DIS 14496-32 2nd edition File format reference software and conformance</dc:title>
  <dc:subject/>
  <dc:creator>Dimitri Podborski</dc:creator>
  <cp:keywords/>
  <dc:description/>
  <cp:lastModifiedBy>Dimitri Podborski</cp:lastModifiedBy>
  <cp:revision>11</cp:revision>
  <dcterms:created xsi:type="dcterms:W3CDTF">2023-01-20T08:18:00Z</dcterms:created>
  <dcterms:modified xsi:type="dcterms:W3CDTF">2024-06-03T19:13:00Z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1228</vt:lpwstr>
  </property>
  <property fmtid="{D5CDD505-2E9C-101B-9397-08002B2CF9AE}" pid="3" name="MDMSNumber">
    <vt:lpwstr>23838</vt:lpwstr>
  </property>
</Properties>
</file>