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B333C" w14:textId="1E913347" w:rsidR="00382ED6" w:rsidRPr="00382ED6" w:rsidRDefault="00382ED6" w:rsidP="00382ED6">
      <w:pPr>
        <w:widowControl w:val="0"/>
        <w:tabs>
          <w:tab w:val="left" w:pos="4589"/>
        </w:tabs>
        <w:autoSpaceDE w:val="0"/>
        <w:autoSpaceDN w:val="0"/>
        <w:spacing w:before="90"/>
        <w:ind w:left="1194"/>
        <w:jc w:val="right"/>
        <w:rPr>
          <w:rFonts w:eastAsia="Arial"/>
          <w:b/>
          <w:bCs/>
          <w:sz w:val="28"/>
          <w:szCs w:val="28"/>
          <w:u w:color="000000"/>
          <w:lang w:eastAsia="en-US"/>
        </w:rPr>
      </w:pPr>
      <w:r w:rsidRPr="00382ED6">
        <w:rPr>
          <w:rFonts w:ascii="Arial" w:eastAsia="Calibr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7BAEF69" wp14:editId="397F811C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ED6">
        <w:rPr>
          <w:rFonts w:eastAsia="Arial" w:hAnsi="Arial" w:cs="Arial"/>
          <w:bCs/>
          <w:sz w:val="29"/>
          <w:szCs w:val="29"/>
          <w:u w:color="000000"/>
          <w:lang w:eastAsia="en-US"/>
        </w:rPr>
        <w:t xml:space="preserve">             </w:t>
      </w:r>
      <w:r w:rsidRPr="00382ED6">
        <w:rPr>
          <w:rFonts w:eastAsia="Arial" w:hAnsi="Arial" w:cs="Arial"/>
          <w:bCs/>
          <w:sz w:val="29"/>
          <w:szCs w:val="29"/>
          <w:u w:val="thick" w:color="000000"/>
          <w:lang w:eastAsia="en-US"/>
        </w:rPr>
        <w:t xml:space="preserve">                           </w:t>
      </w:r>
      <w:r w:rsidRPr="00382ED6">
        <w:rPr>
          <w:rFonts w:eastAsia="Arial"/>
          <w:b/>
          <w:bCs/>
          <w:w w:val="115"/>
          <w:sz w:val="28"/>
          <w:szCs w:val="28"/>
          <w:u w:val="thick" w:color="000000"/>
          <w:lang w:eastAsia="en-US"/>
        </w:rPr>
        <w:t>ISO/IEC JTC 1/SC</w:t>
      </w:r>
      <w:r w:rsidRPr="00382ED6">
        <w:rPr>
          <w:rFonts w:eastAsia="Arial"/>
          <w:b/>
          <w:bCs/>
          <w:spacing w:val="-25"/>
          <w:w w:val="115"/>
          <w:sz w:val="28"/>
          <w:szCs w:val="28"/>
          <w:u w:val="thick" w:color="000000"/>
          <w:lang w:eastAsia="en-US"/>
        </w:rPr>
        <w:t xml:space="preserve"> </w:t>
      </w:r>
      <w:r w:rsidRPr="00382ED6">
        <w:rPr>
          <w:rFonts w:eastAsia="Arial"/>
          <w:b/>
          <w:bCs/>
          <w:w w:val="115"/>
          <w:sz w:val="28"/>
          <w:szCs w:val="28"/>
          <w:u w:val="thick" w:color="000000"/>
          <w:lang w:eastAsia="en-US"/>
        </w:rPr>
        <w:t xml:space="preserve">29/WG 03 </w:t>
      </w:r>
      <w:r w:rsidRPr="00382ED6">
        <w:rPr>
          <w:rFonts w:eastAsia="Arial"/>
          <w:b/>
          <w:bCs/>
          <w:w w:val="115"/>
          <w:sz w:val="48"/>
          <w:szCs w:val="48"/>
          <w:u w:val="thick" w:color="000000"/>
          <w:lang w:eastAsia="en-US"/>
        </w:rPr>
        <w:t>N</w:t>
      </w:r>
      <w:r w:rsidRPr="00382ED6">
        <w:rPr>
          <w:rFonts w:eastAsia="Arial"/>
          <w:b/>
          <w:bCs/>
          <w:spacing w:val="28"/>
          <w:w w:val="115"/>
          <w:sz w:val="48"/>
          <w:szCs w:val="48"/>
          <w:u w:val="thick" w:color="000000"/>
          <w:lang w:eastAsia="en-US"/>
        </w:rPr>
        <w:t>0</w:t>
      </w:r>
      <w:r w:rsidR="00D97B87">
        <w:rPr>
          <w:rFonts w:eastAsia="Arial"/>
          <w:b/>
          <w:bCs/>
          <w:spacing w:val="28"/>
          <w:w w:val="115"/>
          <w:sz w:val="48"/>
          <w:szCs w:val="48"/>
          <w:u w:val="thick" w:color="000000"/>
          <w:lang w:eastAsia="en-US"/>
        </w:rPr>
        <w:t>519</w:t>
      </w:r>
    </w:p>
    <w:p w14:paraId="11C95CFE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750127BB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485E1842" w14:textId="77777777" w:rsidR="00382ED6" w:rsidRPr="00382ED6" w:rsidRDefault="00382ED6" w:rsidP="00382ED6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szCs w:val="22"/>
          <w:lang w:eastAsia="en-US"/>
        </w:rPr>
      </w:pPr>
      <w:r w:rsidRPr="00382ED6">
        <w:rPr>
          <w:rFonts w:ascii="Arial" w:eastAsia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88F393" wp14:editId="7FF53786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2D9FE0" w14:textId="77777777" w:rsidR="00AB2E9C" w:rsidRPr="00196997" w:rsidRDefault="00AB2E9C" w:rsidP="00382ED6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8F3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472D9FE0" w14:textId="77777777" w:rsidR="00AB2E9C" w:rsidRPr="00196997" w:rsidRDefault="00AB2E9C" w:rsidP="00382ED6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D58865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06DE8487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1"/>
          <w:szCs w:val="22"/>
          <w:lang w:eastAsia="en-US"/>
        </w:rPr>
      </w:pPr>
    </w:p>
    <w:p w14:paraId="218EEFDC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03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Document</w:t>
      </w:r>
      <w:r w:rsidRPr="00382ED6">
        <w:rPr>
          <w:rFonts w:eastAsia="Arial"/>
          <w:b/>
          <w:snapToGrid w:val="0"/>
          <w:spacing w:val="14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type:</w:t>
      </w:r>
      <w:r w:rsidRPr="00382ED6">
        <w:rPr>
          <w:rFonts w:eastAsia="Arial"/>
          <w:snapToGrid w:val="0"/>
          <w:lang w:eastAsia="en-US"/>
        </w:rPr>
        <w:tab/>
        <w:t>Output Document</w:t>
      </w:r>
    </w:p>
    <w:p w14:paraId="039482F9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37138D6" w14:textId="2ABEDC3F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Title:</w:t>
      </w:r>
      <w:r w:rsidRPr="00382ED6">
        <w:rPr>
          <w:rFonts w:eastAsia="Arial"/>
          <w:snapToGrid w:val="0"/>
          <w:lang w:eastAsia="en-US"/>
        </w:rPr>
        <w:tab/>
        <w:t xml:space="preserve">Summary of Systems standards for video codecs after the </w:t>
      </w:r>
      <w:r w:rsidR="00D97B87">
        <w:rPr>
          <w:rFonts w:eastAsia="Arial"/>
          <w:snapToGrid w:val="0"/>
          <w:lang w:eastAsia="en-US"/>
        </w:rPr>
        <w:t>6</w:t>
      </w:r>
      <w:r w:rsidR="00E751B6">
        <w:rPr>
          <w:rFonts w:eastAsia="Arial"/>
          <w:snapToGrid w:val="0"/>
          <w:lang w:eastAsia="en-US"/>
        </w:rPr>
        <w:t>th</w:t>
      </w:r>
      <w:r w:rsidRPr="00382ED6">
        <w:rPr>
          <w:rFonts w:eastAsia="Arial"/>
          <w:snapToGrid w:val="0"/>
          <w:lang w:eastAsia="en-US"/>
        </w:rPr>
        <w:t xml:space="preserve"> WG03 meeting</w:t>
      </w:r>
    </w:p>
    <w:p w14:paraId="599E544A" w14:textId="77777777" w:rsidR="00382ED6" w:rsidRPr="00382ED6" w:rsidRDefault="00382ED6" w:rsidP="00382ED6">
      <w:pPr>
        <w:widowControl w:val="0"/>
        <w:autoSpaceDE w:val="0"/>
        <w:autoSpaceDN w:val="0"/>
        <w:spacing w:before="6"/>
        <w:rPr>
          <w:rFonts w:eastAsia="Arial"/>
          <w:snapToGrid w:val="0"/>
          <w:lang w:eastAsia="en-US"/>
        </w:rPr>
      </w:pPr>
    </w:p>
    <w:p w14:paraId="2A14801D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Status:</w:t>
      </w:r>
      <w:r w:rsidRPr="00382ED6">
        <w:rPr>
          <w:rFonts w:eastAsia="Arial"/>
          <w:snapToGrid w:val="0"/>
          <w:lang w:eastAsia="en-US"/>
        </w:rPr>
        <w:tab/>
        <w:t>Approved</w:t>
      </w:r>
    </w:p>
    <w:p w14:paraId="6F839B38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</w:p>
    <w:p w14:paraId="26E6A683" w14:textId="50C8EFAA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Date</w:t>
      </w:r>
      <w:r w:rsidRPr="00382ED6">
        <w:rPr>
          <w:rFonts w:eastAsia="Arial"/>
          <w:b/>
          <w:snapToGrid w:val="0"/>
          <w:spacing w:val="-1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-1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document:</w:t>
      </w:r>
      <w:r w:rsidRPr="00382ED6">
        <w:rPr>
          <w:rFonts w:eastAsia="Arial"/>
          <w:snapToGrid w:val="0"/>
          <w:lang w:eastAsia="en-US"/>
        </w:rPr>
        <w:tab/>
        <w:t>202</w:t>
      </w:r>
      <w:r w:rsidR="00D97B87">
        <w:rPr>
          <w:rFonts w:eastAsia="Arial"/>
          <w:snapToGrid w:val="0"/>
          <w:lang w:eastAsia="en-US"/>
        </w:rPr>
        <w:t>2</w:t>
      </w:r>
      <w:r w:rsidRPr="00382ED6">
        <w:rPr>
          <w:rFonts w:eastAsia="Arial"/>
          <w:snapToGrid w:val="0"/>
          <w:lang w:eastAsia="en-US"/>
        </w:rPr>
        <w:t>-</w:t>
      </w:r>
      <w:r w:rsidR="00D97B87">
        <w:rPr>
          <w:rFonts w:eastAsia="Arial"/>
          <w:snapToGrid w:val="0"/>
          <w:lang w:eastAsia="en-US"/>
        </w:rPr>
        <w:t>01</w:t>
      </w:r>
      <w:r w:rsidRPr="00382ED6">
        <w:rPr>
          <w:rFonts w:eastAsia="Arial"/>
          <w:snapToGrid w:val="0"/>
          <w:lang w:eastAsia="en-US"/>
        </w:rPr>
        <w:t>-</w:t>
      </w:r>
      <w:r w:rsidR="00D97B87">
        <w:rPr>
          <w:rFonts w:eastAsia="Arial"/>
          <w:snapToGrid w:val="0"/>
          <w:lang w:eastAsia="en-US"/>
        </w:rPr>
        <w:t>31</w:t>
      </w:r>
    </w:p>
    <w:p w14:paraId="798EAA1B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120C8B0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Source:</w:t>
      </w:r>
      <w:r w:rsidRPr="00382ED6">
        <w:rPr>
          <w:rFonts w:eastAsia="Arial"/>
          <w:snapToGrid w:val="0"/>
          <w:lang w:eastAsia="en-US"/>
        </w:rPr>
        <w:tab/>
        <w:t>ISO/IEC JTC 1/SC 29/WG 03</w:t>
      </w:r>
    </w:p>
    <w:p w14:paraId="11C003F2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2ED822F1" w14:textId="2C2DACC1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No.</w:t>
      </w:r>
      <w:r w:rsidRPr="00382ED6">
        <w:rPr>
          <w:rFonts w:eastAsia="Arial"/>
          <w:b/>
          <w:snapToGrid w:val="0"/>
          <w:spacing w:val="5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pages:</w:t>
      </w:r>
      <w:r w:rsidRPr="00382ED6">
        <w:rPr>
          <w:rFonts w:eastAsia="Arial"/>
          <w:snapToGrid w:val="0"/>
          <w:lang w:eastAsia="en-US"/>
        </w:rPr>
        <w:tab/>
      </w:r>
      <w:r w:rsidRPr="00382ED6">
        <w:rPr>
          <w:rFonts w:eastAsia="Arial"/>
          <w:snapToGrid w:val="0"/>
          <w:lang w:eastAsia="en-US"/>
        </w:rPr>
        <w:fldChar w:fldCharType="begin"/>
      </w:r>
      <w:r w:rsidRPr="00382ED6">
        <w:rPr>
          <w:rFonts w:eastAsia="Arial"/>
          <w:snapToGrid w:val="0"/>
          <w:lang w:eastAsia="en-US"/>
        </w:rPr>
        <w:instrText xml:space="preserve"> NUMPAGES  \* Arabic  \* MERGEFORMAT </w:instrText>
      </w:r>
      <w:r w:rsidRPr="00382ED6">
        <w:rPr>
          <w:rFonts w:eastAsia="Arial"/>
          <w:snapToGrid w:val="0"/>
          <w:lang w:eastAsia="en-US"/>
        </w:rPr>
        <w:fldChar w:fldCharType="separate"/>
      </w:r>
      <w:r w:rsidR="00DD6540">
        <w:rPr>
          <w:rFonts w:eastAsia="Arial"/>
          <w:noProof/>
          <w:snapToGrid w:val="0"/>
          <w:lang w:eastAsia="en-US"/>
        </w:rPr>
        <w:t>17</w:t>
      </w:r>
      <w:r w:rsidRPr="00382ED6">
        <w:rPr>
          <w:rFonts w:eastAsia="Arial"/>
          <w:snapToGrid w:val="0"/>
          <w:lang w:eastAsia="en-US"/>
        </w:rPr>
        <w:fldChar w:fldCharType="end"/>
      </w:r>
      <w:r w:rsidRPr="00382ED6">
        <w:rPr>
          <w:rFonts w:eastAsia="Arial"/>
          <w:snapToGrid w:val="0"/>
          <w:lang w:eastAsia="en-US"/>
        </w:rPr>
        <w:t xml:space="preserve"> (with cover</w:t>
      </w:r>
      <w:r w:rsidRPr="00382ED6">
        <w:rPr>
          <w:rFonts w:eastAsia="Arial"/>
          <w:snapToGrid w:val="0"/>
          <w:spacing w:val="-10"/>
          <w:lang w:eastAsia="en-US"/>
        </w:rPr>
        <w:t xml:space="preserve"> </w:t>
      </w:r>
      <w:r w:rsidRPr="00382ED6">
        <w:rPr>
          <w:rFonts w:eastAsia="Arial"/>
          <w:snapToGrid w:val="0"/>
          <w:lang w:eastAsia="en-US"/>
        </w:rPr>
        <w:t>page)</w:t>
      </w:r>
    </w:p>
    <w:p w14:paraId="34C14E05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6DAE0D1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Email</w:t>
      </w:r>
      <w:r w:rsidRPr="00382ED6">
        <w:rPr>
          <w:rFonts w:eastAsia="Arial"/>
          <w:b/>
          <w:snapToGrid w:val="0"/>
          <w:spacing w:val="5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6"/>
          <w:lang w:eastAsia="en-US"/>
        </w:rPr>
        <w:t xml:space="preserve"> </w:t>
      </w:r>
      <w:proofErr w:type="spellStart"/>
      <w:r w:rsidRPr="00382ED6">
        <w:rPr>
          <w:rFonts w:eastAsia="Arial"/>
          <w:b/>
          <w:snapToGrid w:val="0"/>
          <w:lang w:eastAsia="en-US"/>
        </w:rPr>
        <w:t>Convenor</w:t>
      </w:r>
      <w:proofErr w:type="spellEnd"/>
      <w:r w:rsidRPr="00382ED6">
        <w:rPr>
          <w:rFonts w:eastAsia="Arial"/>
          <w:b/>
          <w:snapToGrid w:val="0"/>
          <w:lang w:eastAsia="en-US"/>
        </w:rPr>
        <w:t>:</w:t>
      </w:r>
      <w:r w:rsidRPr="00382ED6">
        <w:rPr>
          <w:rFonts w:eastAsia="Arial"/>
          <w:snapToGrid w:val="0"/>
          <w:lang w:eastAsia="en-US"/>
        </w:rPr>
        <w:tab/>
      </w:r>
      <w:proofErr w:type="gramStart"/>
      <w:r w:rsidRPr="00382ED6">
        <w:rPr>
          <w:rFonts w:eastAsia="Arial"/>
          <w:snapToGrid w:val="0"/>
          <w:lang w:eastAsia="en-US"/>
        </w:rPr>
        <w:t>young.L</w:t>
      </w:r>
      <w:proofErr w:type="gramEnd"/>
      <w:r w:rsidRPr="00382ED6">
        <w:rPr>
          <w:rFonts w:eastAsia="Arial"/>
          <w:snapToGrid w:val="0"/>
          <w:lang w:eastAsia="en-US"/>
        </w:rPr>
        <w:t xml:space="preserve"> @ </w:t>
      </w:r>
      <w:proofErr w:type="spellStart"/>
      <w:r w:rsidRPr="00382ED6">
        <w:rPr>
          <w:rFonts w:eastAsia="Arial"/>
          <w:snapToGrid w:val="0"/>
          <w:lang w:eastAsia="en-US"/>
        </w:rPr>
        <w:t>samsung</w:t>
      </w:r>
      <w:proofErr w:type="spellEnd"/>
      <w:r w:rsidRPr="00382ED6">
        <w:rPr>
          <w:rFonts w:eastAsia="Arial"/>
          <w:snapToGrid w:val="0"/>
          <w:lang w:eastAsia="en-US"/>
        </w:rPr>
        <w:t xml:space="preserve"> . com</w:t>
      </w:r>
    </w:p>
    <w:p w14:paraId="45EFAB4F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168BD96E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color w:val="0000EE"/>
          <w:u w:color="0000EE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Committee</w:t>
      </w:r>
      <w:r w:rsidRPr="00382ED6">
        <w:rPr>
          <w:rFonts w:eastAsia="Arial"/>
          <w:b/>
          <w:snapToGrid w:val="0"/>
          <w:spacing w:val="-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URL:</w:t>
      </w:r>
      <w:r w:rsidRPr="00382ED6">
        <w:rPr>
          <w:rFonts w:eastAsia="Arial"/>
          <w:snapToGrid w:val="0"/>
          <w:lang w:eastAsia="en-US"/>
        </w:rPr>
        <w:tab/>
      </w:r>
      <w:hyperlink r:id="rId12" w:history="1">
        <w:r w:rsidRPr="00382ED6">
          <w:rPr>
            <w:rFonts w:eastAsia="Arial"/>
            <w:snapToGrid w:val="0"/>
            <w:color w:val="0000FF"/>
            <w:lang w:eastAsia="en-US"/>
          </w:rPr>
          <w:t>https://isotc.iso.org/livelink/livelink/open/jtc1sc29wg3</w:t>
        </w:r>
      </w:hyperlink>
    </w:p>
    <w:p w14:paraId="0E2121BD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color w:val="0000EE"/>
          <w:w w:val="120"/>
          <w:u w:val="single" w:color="0000EE"/>
          <w:lang w:eastAsia="en-US"/>
        </w:rPr>
      </w:pPr>
    </w:p>
    <w:p w14:paraId="2817FBCB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</w:pPr>
    </w:p>
    <w:p w14:paraId="3B237410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</w:pPr>
    </w:p>
    <w:p w14:paraId="5A285111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  <w:sectPr w:rsidR="00382ED6" w:rsidRPr="00382ED6" w:rsidSect="00382ED6">
          <w:pgSz w:w="11900" w:h="16840"/>
          <w:pgMar w:top="540" w:right="980" w:bottom="280" w:left="1000" w:header="720" w:footer="720" w:gutter="0"/>
          <w:cols w:space="720"/>
        </w:sectPr>
      </w:pPr>
    </w:p>
    <w:p w14:paraId="170B1F29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lastRenderedPageBreak/>
        <w:t>INTERNATIONAL ORGANI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 FOR STANDARDI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</w:t>
      </w:r>
    </w:p>
    <w:p w14:paraId="20B72124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2C7F333A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ISO/IEC JTC 1/SC 29/</w:t>
      </w:r>
      <w:r>
        <w:rPr>
          <w:rFonts w:eastAsia="SimSun"/>
          <w:b/>
          <w:sz w:val="28"/>
          <w:lang w:val="en-GB" w:eastAsia="zh-CN"/>
        </w:rPr>
        <w:t>WG 03 MPEG SYSTEMS</w:t>
      </w:r>
    </w:p>
    <w:p w14:paraId="26DD070C" w14:textId="77777777" w:rsidR="00382ED6" w:rsidRPr="003226C8" w:rsidRDefault="00382ED6" w:rsidP="00382ED6">
      <w:pPr>
        <w:rPr>
          <w:lang w:val="en-GB"/>
        </w:rPr>
      </w:pPr>
    </w:p>
    <w:p w14:paraId="08641C13" w14:textId="0C0AA4F6" w:rsidR="00382ED6" w:rsidRPr="003226C8" w:rsidRDefault="00382ED6" w:rsidP="00382ED6">
      <w:pPr>
        <w:jc w:val="right"/>
        <w:rPr>
          <w:rFonts w:eastAsia="SimSun"/>
          <w:b/>
          <w:sz w:val="4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ISO/IEC JTC 1/SC 29/</w:t>
      </w:r>
      <w:r>
        <w:rPr>
          <w:rFonts w:eastAsia="SimSun"/>
          <w:b/>
          <w:sz w:val="28"/>
          <w:lang w:val="en-GB" w:eastAsia="zh-CN"/>
        </w:rPr>
        <w:t>WG 03</w:t>
      </w:r>
      <w:r w:rsidRPr="003226C8">
        <w:rPr>
          <w:rFonts w:eastAsia="SimSun"/>
          <w:b/>
          <w:sz w:val="28"/>
          <w:lang w:val="en-GB" w:eastAsia="zh-CN"/>
        </w:rPr>
        <w:t xml:space="preserve"> </w:t>
      </w:r>
      <w:r w:rsidRPr="003226C8">
        <w:rPr>
          <w:rFonts w:eastAsia="SimSun"/>
          <w:b/>
          <w:sz w:val="48"/>
          <w:lang w:val="en-GB" w:eastAsia="zh-CN"/>
        </w:rPr>
        <w:t>N</w:t>
      </w:r>
      <w:r w:rsidRPr="003226C8">
        <w:rPr>
          <w:lang w:val="en-GB"/>
        </w:rPr>
        <w:t xml:space="preserve"> </w:t>
      </w:r>
      <w:r>
        <w:rPr>
          <w:rFonts w:eastAsia="SimSun"/>
          <w:b/>
          <w:sz w:val="48"/>
          <w:lang w:val="en-GB" w:eastAsia="zh-CN"/>
        </w:rPr>
        <w:t>0</w:t>
      </w:r>
      <w:r w:rsidR="00D97B87">
        <w:rPr>
          <w:rFonts w:eastAsia="SimSun"/>
          <w:b/>
          <w:sz w:val="48"/>
          <w:lang w:val="en-GB" w:eastAsia="zh-CN"/>
        </w:rPr>
        <w:t>519</w:t>
      </w:r>
    </w:p>
    <w:p w14:paraId="0395A7AC" w14:textId="6D574FCF" w:rsidR="00382ED6" w:rsidRDefault="00D97B87" w:rsidP="00382ED6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January</w:t>
      </w:r>
      <w:r w:rsidR="00382ED6" w:rsidRPr="003226C8">
        <w:rPr>
          <w:rFonts w:eastAsia="SimSun"/>
          <w:b/>
          <w:sz w:val="28"/>
          <w:lang w:val="en-GB" w:eastAsia="zh-CN"/>
        </w:rPr>
        <w:t xml:space="preserve"> 202</w:t>
      </w:r>
      <w:r>
        <w:rPr>
          <w:rFonts w:eastAsia="SimSun"/>
          <w:b/>
          <w:sz w:val="28"/>
          <w:lang w:val="en-GB" w:eastAsia="zh-CN"/>
        </w:rPr>
        <w:t>2</w:t>
      </w:r>
      <w:r w:rsidR="00382ED6">
        <w:rPr>
          <w:rFonts w:eastAsia="SimSun"/>
          <w:b/>
          <w:sz w:val="28"/>
          <w:lang w:val="en-GB" w:eastAsia="zh-CN"/>
        </w:rPr>
        <w:t>, Virtual</w:t>
      </w:r>
    </w:p>
    <w:p w14:paraId="1F4E2FC1" w14:textId="77777777" w:rsidR="00382ED6" w:rsidRDefault="00382ED6" w:rsidP="00382ED6">
      <w:pPr>
        <w:jc w:val="right"/>
        <w:rPr>
          <w:rFonts w:eastAsia="SimSun"/>
          <w:b/>
          <w:sz w:val="28"/>
          <w:lang w:val="en-GB" w:eastAsia="zh-CN"/>
        </w:rPr>
      </w:pPr>
    </w:p>
    <w:p w14:paraId="158AB06B" w14:textId="77777777" w:rsidR="00382ED6" w:rsidRPr="003226C8" w:rsidRDefault="00382ED6" w:rsidP="00382ED6">
      <w:pPr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9057" w:type="dxa"/>
        <w:tblLook w:val="01E0" w:firstRow="1" w:lastRow="1" w:firstColumn="1" w:lastColumn="1" w:noHBand="0" w:noVBand="0"/>
      </w:tblPr>
      <w:tblGrid>
        <w:gridCol w:w="1980"/>
        <w:gridCol w:w="7077"/>
      </w:tblGrid>
      <w:tr w:rsidR="00382ED6" w14:paraId="04389AAC" w14:textId="77777777" w:rsidTr="00D97387">
        <w:trPr>
          <w:trHeight w:val="321"/>
        </w:trPr>
        <w:tc>
          <w:tcPr>
            <w:tcW w:w="1980" w:type="dxa"/>
            <w:hideMark/>
          </w:tcPr>
          <w:p w14:paraId="049EC048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7077" w:type="dxa"/>
            <w:hideMark/>
          </w:tcPr>
          <w:p w14:paraId="5943419A" w14:textId="3DB8F2CA" w:rsidR="00382ED6" w:rsidRDefault="00382ED6" w:rsidP="00165619">
            <w:pPr>
              <w:suppressAutoHyphens/>
              <w:rPr>
                <w:b/>
                <w:highlight w:val="yellow"/>
              </w:rPr>
            </w:pPr>
            <w:r w:rsidRPr="00382ED6">
              <w:rPr>
                <w:b/>
              </w:rPr>
              <w:t xml:space="preserve">Summary of Systems standards for video codecs after the </w:t>
            </w:r>
            <w:r w:rsidR="00D97B87">
              <w:rPr>
                <w:b/>
              </w:rPr>
              <w:t>6</w:t>
            </w:r>
            <w:proofErr w:type="gramStart"/>
            <w:r w:rsidR="00E751B6" w:rsidRPr="00E751B6">
              <w:rPr>
                <w:b/>
                <w:vertAlign w:val="superscript"/>
              </w:rPr>
              <w:t>th</w:t>
            </w:r>
            <w:r w:rsidR="00E751B6">
              <w:rPr>
                <w:b/>
              </w:rPr>
              <w:t xml:space="preserve"> </w:t>
            </w:r>
            <w:r w:rsidRPr="00382ED6">
              <w:rPr>
                <w:b/>
              </w:rPr>
              <w:t xml:space="preserve"> WG</w:t>
            </w:r>
            <w:proofErr w:type="gramEnd"/>
            <w:r w:rsidRPr="00382ED6">
              <w:rPr>
                <w:b/>
              </w:rPr>
              <w:t>03 meeting</w:t>
            </w:r>
          </w:p>
        </w:tc>
      </w:tr>
      <w:tr w:rsidR="00382ED6" w14:paraId="22926484" w14:textId="77777777" w:rsidTr="00D97387">
        <w:trPr>
          <w:trHeight w:val="309"/>
        </w:trPr>
        <w:tc>
          <w:tcPr>
            <w:tcW w:w="1980" w:type="dxa"/>
            <w:hideMark/>
          </w:tcPr>
          <w:p w14:paraId="0A927747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7077" w:type="dxa"/>
            <w:hideMark/>
          </w:tcPr>
          <w:p w14:paraId="2FF69A83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  <w:lang w:val="fr-FR"/>
              </w:rPr>
              <w:t xml:space="preserve">WG 03, </w:t>
            </w:r>
            <w:r>
              <w:rPr>
                <w:b/>
              </w:rPr>
              <w:t>MPEG Systems</w:t>
            </w:r>
          </w:p>
        </w:tc>
      </w:tr>
      <w:tr w:rsidR="00382ED6" w14:paraId="39B8069F" w14:textId="77777777" w:rsidTr="00D97387">
        <w:trPr>
          <w:trHeight w:val="321"/>
        </w:trPr>
        <w:tc>
          <w:tcPr>
            <w:tcW w:w="1980" w:type="dxa"/>
            <w:hideMark/>
          </w:tcPr>
          <w:p w14:paraId="6526D605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7077" w:type="dxa"/>
            <w:hideMark/>
          </w:tcPr>
          <w:p w14:paraId="1DED7541" w14:textId="77777777" w:rsidR="00382ED6" w:rsidRDefault="00382ED6" w:rsidP="00165619">
            <w:pPr>
              <w:suppressAutoHyphens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Approved</w:t>
            </w:r>
            <w:proofErr w:type="spellEnd"/>
          </w:p>
        </w:tc>
      </w:tr>
      <w:tr w:rsidR="00382ED6" w14:paraId="5089C59B" w14:textId="77777777" w:rsidTr="00D97387">
        <w:trPr>
          <w:trHeight w:val="309"/>
        </w:trPr>
        <w:tc>
          <w:tcPr>
            <w:tcW w:w="1980" w:type="dxa"/>
            <w:hideMark/>
          </w:tcPr>
          <w:p w14:paraId="63E2CA97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Serial Number</w:t>
            </w:r>
          </w:p>
        </w:tc>
        <w:tc>
          <w:tcPr>
            <w:tcW w:w="7077" w:type="dxa"/>
            <w:hideMark/>
          </w:tcPr>
          <w:p w14:paraId="0E82F1FA" w14:textId="6F948524" w:rsidR="00382ED6" w:rsidRPr="00954B0D" w:rsidRDefault="00364F61" w:rsidP="00165619">
            <w:pPr>
              <w:suppressAutoHyphens/>
              <w:rPr>
                <w:b/>
                <w:lang w:val="fr-FR"/>
              </w:rPr>
            </w:pPr>
            <w:r>
              <w:rPr>
                <w:b/>
                <w:lang w:val="fr-FR"/>
              </w:rPr>
              <w:t>2</w:t>
            </w:r>
            <w:r w:rsidR="00D97B87">
              <w:rPr>
                <w:b/>
                <w:lang w:val="fr-FR"/>
              </w:rPr>
              <w:t>1354</w:t>
            </w:r>
          </w:p>
        </w:tc>
      </w:tr>
    </w:tbl>
    <w:p w14:paraId="506EB794" w14:textId="77777777" w:rsidR="00382ED6" w:rsidRDefault="00382ED6" w:rsidP="00382ED6"/>
    <w:p w14:paraId="2150D890" w14:textId="0F42613A" w:rsidR="00382ED6" w:rsidRDefault="00382ED6"/>
    <w:p w14:paraId="0098AF7D" w14:textId="7C90F179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5F8CAF75" w14:textId="333414AA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70098C94" w14:textId="77777777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2800BB27" w14:textId="77777777" w:rsidR="00382ED6" w:rsidRDefault="00382ED6">
      <w:pPr>
        <w:rPr>
          <w:b/>
          <w:bCs/>
          <w:kern w:val="28"/>
          <w:sz w:val="36"/>
          <w:szCs w:val="36"/>
          <w:lang w:val="x-none"/>
        </w:rPr>
      </w:pPr>
      <w:r>
        <w:br w:type="page"/>
      </w:r>
    </w:p>
    <w:p w14:paraId="4DB2B9CD" w14:textId="39630D44" w:rsidR="00D7046B" w:rsidRDefault="000B0547" w:rsidP="002169D1">
      <w:pPr>
        <w:pStyle w:val="Heading1"/>
      </w:pPr>
      <w:r>
        <w:lastRenderedPageBreak/>
        <w:t>HEVC</w:t>
      </w:r>
    </w:p>
    <w:p w14:paraId="012EE340" w14:textId="45860DC5" w:rsidR="00C35808" w:rsidRDefault="00C35808" w:rsidP="00C35808">
      <w:pPr>
        <w:pStyle w:val="Heading2"/>
      </w:pPr>
      <w:r w:rsidRPr="00C35808">
        <w:t xml:space="preserve">ISO/IEC 23000-19 2nd edition AMD 3 8K HEVC, 4K HFR HEVC and Chroma Location for CMAF  </w:t>
      </w:r>
    </w:p>
    <w:p w14:paraId="7ED0BB6E" w14:textId="77777777" w:rsidR="00C35808" w:rsidRP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Short Description</w:t>
      </w:r>
    </w:p>
    <w:p w14:paraId="28B3591C" w14:textId="77777777" w:rsidR="00C35808" w:rsidRDefault="00C35808" w:rsidP="00C35808">
      <w:pPr>
        <w:rPr>
          <w:b/>
          <w:i/>
        </w:rPr>
      </w:pPr>
      <w:r>
        <w:rPr>
          <w:b/>
          <w:i/>
        </w:rPr>
        <w:t>Motivations:</w:t>
      </w:r>
    </w:p>
    <w:p w14:paraId="036E46A4" w14:textId="77777777" w:rsidR="00C35808" w:rsidRDefault="00C35808" w:rsidP="00C35808"/>
    <w:p w14:paraId="3898AF49" w14:textId="77777777" w:rsidR="00C35808" w:rsidRDefault="00C35808" w:rsidP="00C35808">
      <w:pPr>
        <w:rPr>
          <w:b/>
          <w:i/>
        </w:rPr>
      </w:pPr>
      <w:r>
        <w:rPr>
          <w:b/>
          <w:i/>
        </w:rPr>
        <w:t>Objective:</w:t>
      </w:r>
    </w:p>
    <w:p w14:paraId="548955B7" w14:textId="77777777" w:rsidR="00C35808" w:rsidRDefault="00C35808" w:rsidP="00C35808">
      <w:pPr>
        <w:rPr>
          <w:lang w:val="en-GB"/>
        </w:rPr>
      </w:pPr>
    </w:p>
    <w:p w14:paraId="33AA3149" w14:textId="77777777" w:rsidR="00C35808" w:rsidRDefault="00C35808" w:rsidP="00C35808">
      <w:pPr>
        <w:rPr>
          <w:lang w:val="en-GB"/>
        </w:rPr>
      </w:pPr>
    </w:p>
    <w:p w14:paraId="23319543" w14:textId="77777777" w:rsid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Project status</w:t>
      </w:r>
    </w:p>
    <w:p w14:paraId="4037F9B7" w14:textId="74BD0B0A" w:rsidR="00C35808" w:rsidRDefault="00C35808" w:rsidP="00C35808">
      <w:pPr>
        <w:rPr>
          <w:lang w:val="en-GB"/>
        </w:rPr>
      </w:pPr>
    </w:p>
    <w:p w14:paraId="00CCD80D" w14:textId="77777777" w:rsidR="00AB2E9C" w:rsidRDefault="009016C9" w:rsidP="00AB2E9C">
      <w:pPr>
        <w:rPr>
          <w:lang w:val="en-GB"/>
        </w:rPr>
      </w:pPr>
      <w:hyperlink r:id="rId13" w:history="1">
        <w:r w:rsidR="00AB2E9C" w:rsidRPr="00442D10">
          <w:rPr>
            <w:rStyle w:val="Hyperlink"/>
            <w:lang w:val="en-GB"/>
          </w:rPr>
          <w:t>https://sd.iso.org/projects/project/83528/overview</w:t>
        </w:r>
      </w:hyperlink>
    </w:p>
    <w:p w14:paraId="4D891821" w14:textId="77777777" w:rsidR="00AB2E9C" w:rsidRDefault="00AB2E9C" w:rsidP="00AB2E9C">
      <w:pPr>
        <w:rPr>
          <w:lang w:val="en-GB"/>
        </w:rPr>
      </w:pPr>
    </w:p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1256"/>
        <w:gridCol w:w="1740"/>
        <w:gridCol w:w="1740"/>
        <w:gridCol w:w="1015"/>
        <w:gridCol w:w="1035"/>
      </w:tblGrid>
      <w:tr w:rsidR="00AB2E9C" w14:paraId="5029AA81" w14:textId="77777777" w:rsidTr="00AB2E9C">
        <w:trPr>
          <w:tblHeader/>
        </w:trPr>
        <w:tc>
          <w:tcPr>
            <w:tcW w:w="0" w:type="auto"/>
            <w:vAlign w:val="center"/>
            <w:hideMark/>
          </w:tcPr>
          <w:p w14:paraId="1F6F86AE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148E743D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380E1663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0F7D9FB8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616521D2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7FCF562B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B2E9C" w14:paraId="2DC4C12D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697EEC81" w14:textId="77777777" w:rsidR="00AB2E9C" w:rsidRDefault="009016C9" w:rsidP="00AB2E9C">
            <w:pPr>
              <w:rPr>
                <w:rFonts w:ascii="MetaWebPro" w:hAnsi="MetaWebPro"/>
                <w:color w:val="333333"/>
              </w:rPr>
            </w:pPr>
            <w:hyperlink r:id="rId14" w:tgtFrame="_blank" w:history="1">
              <w:r w:rsidR="00AB2E9C"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44024E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19445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2021-08-01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5F03C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2021-09-25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2020FD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OPEN</w:t>
            </w:r>
          </w:p>
        </w:tc>
        <w:tc>
          <w:tcPr>
            <w:tcW w:w="0" w:type="auto"/>
            <w:vAlign w:val="center"/>
            <w:hideMark/>
          </w:tcPr>
          <w:p w14:paraId="389E58E3" w14:textId="77777777" w:rsidR="00AB2E9C" w:rsidRDefault="00AB2E9C" w:rsidP="00AB2E9C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67D77292" w14:textId="67EA85FD" w:rsidR="00AB2E9C" w:rsidRDefault="00AB2E9C" w:rsidP="00AB2E9C">
      <w:pPr>
        <w:pStyle w:val="Heading3"/>
        <w:numPr>
          <w:ilvl w:val="0"/>
          <w:numId w:val="0"/>
        </w:numPr>
        <w:spacing w:before="0" w:after="0"/>
        <w:rPr>
          <w:rFonts w:ascii="inherit" w:hAnsi="inherit"/>
          <w:b w:val="0"/>
          <w:bCs w:val="0"/>
          <w:sz w:val="27"/>
          <w:szCs w:val="27"/>
        </w:rPr>
      </w:pPr>
    </w:p>
    <w:tbl>
      <w:tblPr>
        <w:tblW w:w="161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975"/>
        <w:gridCol w:w="7431"/>
        <w:gridCol w:w="1200"/>
        <w:gridCol w:w="1500"/>
        <w:gridCol w:w="1500"/>
        <w:gridCol w:w="1500"/>
        <w:gridCol w:w="1089"/>
      </w:tblGrid>
      <w:tr w:rsidR="00AB2E9C" w14:paraId="38315A7C" w14:textId="77777777" w:rsidTr="00AB2E9C">
        <w:trPr>
          <w:tblHeader/>
        </w:trPr>
        <w:tc>
          <w:tcPr>
            <w:tcW w:w="975" w:type="dxa"/>
            <w:vAlign w:val="center"/>
            <w:hideMark/>
          </w:tcPr>
          <w:p w14:paraId="4F53307E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Stage</w:t>
            </w:r>
          </w:p>
        </w:tc>
        <w:tc>
          <w:tcPr>
            <w:tcW w:w="975" w:type="dxa"/>
            <w:vAlign w:val="center"/>
            <w:hideMark/>
          </w:tcPr>
          <w:p w14:paraId="4578295D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2DD7BB97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200" w:type="dxa"/>
            <w:vAlign w:val="center"/>
            <w:hideMark/>
          </w:tcPr>
          <w:p w14:paraId="48444B6C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Edit draft</w:t>
            </w:r>
          </w:p>
        </w:tc>
        <w:tc>
          <w:tcPr>
            <w:tcW w:w="1500" w:type="dxa"/>
            <w:vAlign w:val="center"/>
            <w:hideMark/>
          </w:tcPr>
          <w:p w14:paraId="7F0E5794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Target date</w:t>
            </w:r>
          </w:p>
        </w:tc>
        <w:tc>
          <w:tcPr>
            <w:tcW w:w="1500" w:type="dxa"/>
            <w:vAlign w:val="center"/>
            <w:hideMark/>
          </w:tcPr>
          <w:p w14:paraId="6442D7CD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Limit date</w:t>
            </w:r>
          </w:p>
        </w:tc>
        <w:tc>
          <w:tcPr>
            <w:tcW w:w="1500" w:type="dxa"/>
            <w:vAlign w:val="center"/>
            <w:hideMark/>
          </w:tcPr>
          <w:p w14:paraId="735DCA3B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975" w:type="dxa"/>
            <w:vAlign w:val="center"/>
            <w:hideMark/>
          </w:tcPr>
          <w:p w14:paraId="702435D0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</w:tr>
      <w:tr w:rsidR="00AB2E9C" w14:paraId="4870E232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8690C81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1119950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B3373D8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DIS registered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FF000E1" w14:textId="77777777" w:rsidR="00AB2E9C" w:rsidRDefault="00AB2E9C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55EA8A7" w14:textId="77777777" w:rsidR="00AB2E9C" w:rsidRDefault="00AB2E9C" w:rsidP="00AB2E9C">
            <w:pPr>
              <w:rPr>
                <w:b/>
                <w:bCs/>
              </w:rPr>
            </w:pPr>
            <w:r>
              <w:rPr>
                <w:rStyle w:val="ng-star-inserted"/>
                <w:b/>
                <w:bCs/>
              </w:rPr>
              <w:t>2021-10-30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B7904AD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2022-03-29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CB56445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2022-01-10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5D49BFD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Current</w:t>
            </w:r>
          </w:p>
        </w:tc>
      </w:tr>
      <w:tr w:rsidR="00AB2E9C" w14:paraId="0A58E85D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DA2753A" w14:textId="77777777" w:rsidR="00AB2E9C" w:rsidRDefault="00AB2E9C">
            <w:pPr>
              <w:jc w:val="center"/>
            </w:pPr>
            <w:r>
              <w:t>40.20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4C77FC79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21D95F5" w14:textId="77777777" w:rsidR="00AB2E9C" w:rsidRDefault="00AB2E9C">
            <w:r>
              <w:t>DIS ballot initiated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40EB657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375F562" w14:textId="77777777" w:rsidR="00AB2E9C" w:rsidRDefault="00AB2E9C" w:rsidP="00AB2E9C">
            <w:r>
              <w:rPr>
                <w:rStyle w:val="ng-star-inserted"/>
              </w:rPr>
              <w:t>2022-03-14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F5378E8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05240FC" w14:textId="77777777" w:rsidR="00AB2E9C" w:rsidRDefault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E93E22E" w14:textId="77777777" w:rsidR="00AB2E9C" w:rsidRDefault="00AB2E9C">
            <w:r>
              <w:t>Awaiting</w:t>
            </w:r>
          </w:p>
        </w:tc>
      </w:tr>
      <w:tr w:rsidR="00AB2E9C" w14:paraId="57C61D6E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0FD6EFC3" w14:textId="77777777" w:rsidR="00AB2E9C" w:rsidRDefault="00AB2E9C">
            <w:pPr>
              <w:jc w:val="center"/>
            </w:pPr>
            <w:r>
              <w:t>40.60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43B8B341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FC18CEC" w14:textId="77777777" w:rsidR="00AB2E9C" w:rsidRDefault="00AB2E9C">
            <w:r>
              <w:t>Close of voting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F47F813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704CF89" w14:textId="77777777" w:rsidR="00AB2E9C" w:rsidRDefault="00AB2E9C" w:rsidP="00AB2E9C">
            <w:r>
              <w:rPr>
                <w:rStyle w:val="ng-star-inserted"/>
              </w:rPr>
              <w:t>2022-06-06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E9AA46B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DA27B0E" w14:textId="77777777" w:rsidR="00AB2E9C" w:rsidRDefault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D57AE49" w14:textId="77777777" w:rsidR="00AB2E9C" w:rsidRDefault="00AB2E9C">
            <w:r>
              <w:t>Awaiting</w:t>
            </w:r>
          </w:p>
        </w:tc>
      </w:tr>
      <w:tr w:rsidR="00AB2E9C" w14:paraId="5078CFBA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663E8FD" w14:textId="77777777" w:rsidR="00AB2E9C" w:rsidRDefault="00AB2E9C">
            <w:pPr>
              <w:jc w:val="center"/>
            </w:pPr>
            <w:r>
              <w:t>50.00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1EE1E8F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71715F6" w14:textId="77777777" w:rsidR="00AB2E9C" w:rsidRDefault="00AB2E9C">
            <w:r>
              <w:t>Final text received or FDIS registered for formal approval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BB2592E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414193E" w14:textId="77777777" w:rsidR="00AB2E9C" w:rsidRDefault="00AB2E9C" w:rsidP="00AB2E9C">
            <w:r>
              <w:rPr>
                <w:rStyle w:val="ng-star-inserted"/>
              </w:rPr>
              <w:t>2022-09-26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2195010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0216F45" w14:textId="77777777" w:rsidR="00AB2E9C" w:rsidRDefault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DB694D7" w14:textId="77777777" w:rsidR="00AB2E9C" w:rsidRDefault="00AB2E9C">
            <w:r>
              <w:t>Awaiting</w:t>
            </w:r>
          </w:p>
        </w:tc>
      </w:tr>
      <w:tr w:rsidR="00AB2E9C" w14:paraId="7D560429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45C5E152" w14:textId="77777777" w:rsidR="00AB2E9C" w:rsidRDefault="00AB2E9C">
            <w:pPr>
              <w:jc w:val="center"/>
            </w:pPr>
            <w:r>
              <w:t>60.60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361DCF5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C66787F" w14:textId="77777777" w:rsidR="00AB2E9C" w:rsidRDefault="00AB2E9C">
            <w:r>
              <w:t>International Standard published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22983A5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DAC0CCE" w14:textId="77777777" w:rsidR="00AB2E9C" w:rsidRDefault="00AB2E9C" w:rsidP="00AB2E9C">
            <w:r>
              <w:rPr>
                <w:rStyle w:val="ng-star-inserted"/>
              </w:rPr>
              <w:t>2023-01-10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C74400F" w14:textId="77777777" w:rsidR="00AB2E9C" w:rsidRDefault="00AB2E9C">
            <w:r>
              <w:t>2023-01-29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2CA57CB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796C024" w14:textId="77777777" w:rsidR="00AB2E9C" w:rsidRDefault="00AB2E9C">
            <w:r>
              <w:t>Awaiting</w:t>
            </w:r>
          </w:p>
        </w:tc>
      </w:tr>
    </w:tbl>
    <w:p w14:paraId="0839C0F4" w14:textId="77777777" w:rsidR="00AB2E9C" w:rsidRPr="00C35808" w:rsidRDefault="00AB2E9C" w:rsidP="00C35808">
      <w:pPr>
        <w:rPr>
          <w:lang w:val="en-GB"/>
        </w:rPr>
      </w:pPr>
    </w:p>
    <w:p w14:paraId="6A9967DF" w14:textId="77777777" w:rsid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Reference output document</w:t>
      </w:r>
    </w:p>
    <w:p w14:paraId="0DD8E64E" w14:textId="77777777" w:rsidR="00C35808" w:rsidRDefault="00C35808" w:rsidP="00C35808">
      <w:pPr>
        <w:rPr>
          <w:lang w:val="x-none"/>
        </w:rPr>
      </w:pPr>
    </w:p>
    <w:p w14:paraId="5507F5DB" w14:textId="77777777" w:rsidR="00C35808" w:rsidRDefault="00C35808" w:rsidP="00C35808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859"/>
        <w:gridCol w:w="1519"/>
        <w:gridCol w:w="443"/>
        <w:gridCol w:w="993"/>
        <w:gridCol w:w="675"/>
      </w:tblGrid>
      <w:tr w:rsidR="000C1F48" w14:paraId="2290C919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154C9C" w14:textId="77777777" w:rsidR="000C1F48" w:rsidRDefault="000C1F48" w:rsidP="00AB2E9C">
            <w:pPr>
              <w:pStyle w:val="TableParagraph"/>
            </w:pPr>
            <w:r>
              <w:t>No.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128BD43" w14:textId="77777777" w:rsidR="000C1F48" w:rsidRDefault="000C1F48" w:rsidP="00AB2E9C">
            <w:pPr>
              <w:pStyle w:val="TableParagraph"/>
            </w:pPr>
            <w:r>
              <w:t>Title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2F17CD9" w14:textId="77777777" w:rsidR="000C1F48" w:rsidRDefault="000C1F48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54F4B94" w14:textId="77777777" w:rsidR="000C1F48" w:rsidRDefault="000C1F48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E132FD4" w14:textId="77777777" w:rsidR="000C1F48" w:rsidRDefault="000C1F48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11EB84A" w14:textId="77777777" w:rsidR="000C1F48" w:rsidRDefault="000C1F48" w:rsidP="00AB2E9C">
            <w:pPr>
              <w:pStyle w:val="TableParagraph"/>
            </w:pPr>
            <w:r>
              <w:t>S/N</w:t>
            </w:r>
          </w:p>
        </w:tc>
      </w:tr>
      <w:tr w:rsidR="000C1F48" w14:paraId="52901C33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77F923C" w14:textId="77777777" w:rsidR="000C1F48" w:rsidRDefault="000C1F48" w:rsidP="00AB2E9C">
            <w:pPr>
              <w:pStyle w:val="TableParagraph"/>
            </w:pP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419CC94" w14:textId="77777777" w:rsidR="000C1F48" w:rsidRDefault="000C1F48" w:rsidP="00AB2E9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CCA403A" w14:textId="77777777" w:rsidR="000C1F48" w:rsidRDefault="000C1F48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60ED195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18AF2CF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A91B315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1CE8789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6A139" w14:textId="3F6ECADD" w:rsidR="00AB2E9C" w:rsidRDefault="00AB2E9C" w:rsidP="00AB2E9C">
            <w:pPr>
              <w:pStyle w:val="TableParagraph"/>
            </w:pPr>
            <w:r>
              <w:t>  378  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3F99A" w14:textId="198B93A4" w:rsidR="00AB2E9C" w:rsidRDefault="00AB2E9C" w:rsidP="00AB2E9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23000-19:2020 CDAM 3 8K HEVC, 4K HFR HEVC and Chroma Location for CMAF  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B4005" w14:textId="4840F53F" w:rsidR="00AB2E9C" w:rsidRDefault="00AB2E9C" w:rsidP="00AB2E9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3C6B3" w14:textId="3E9473EC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A946C" w14:textId="29328283" w:rsidR="00AB2E9C" w:rsidRDefault="00AB2E9C" w:rsidP="00AB2E9C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CD371" w14:textId="657B34E9" w:rsidR="00AB2E9C" w:rsidRDefault="00AB2E9C" w:rsidP="00AB2E9C">
            <w:pPr>
              <w:pStyle w:val="TableParagraph"/>
            </w:pPr>
            <w:r>
              <w:t> 20855 </w:t>
            </w:r>
          </w:p>
        </w:tc>
      </w:tr>
      <w:tr w:rsidR="00AB2E9C" w14:paraId="67B7D257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66C093" w14:textId="0634FABC" w:rsidR="00AB2E9C" w:rsidRDefault="00AB2E9C" w:rsidP="00AB2E9C">
            <w:pPr>
              <w:pStyle w:val="TableParagraph"/>
            </w:pPr>
            <w:r>
              <w:t>  384  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F69615" w14:textId="0B28578A" w:rsidR="00AB2E9C" w:rsidRDefault="00AB2E9C" w:rsidP="00AB2E9C">
            <w:pPr>
              <w:pStyle w:val="TableParagraph"/>
            </w:pPr>
            <w:r>
              <w:t>  Text of ISO/IEC 23000-19:2020 DAM 3 8K HEVC, 4K HFR HEVC and Chroma Location for CMAF  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E84C77" w14:textId="5D051030" w:rsidR="00AB2E9C" w:rsidRDefault="00AB2E9C" w:rsidP="00AB2E9C">
            <w:pPr>
              <w:pStyle w:val="TableParagraph"/>
            </w:pPr>
            <w:r>
              <w:t>  Thomas Stockhammer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CA4AD9" w14:textId="2576CEAB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A6239A" w14:textId="7C7A5056" w:rsidR="00AB2E9C" w:rsidRDefault="00AB2E9C" w:rsidP="00AB2E9C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B08A56" w14:textId="011FD2E5" w:rsidR="00AB2E9C" w:rsidRDefault="00AB2E9C" w:rsidP="00AB2E9C">
            <w:pPr>
              <w:pStyle w:val="TableParagraph"/>
            </w:pPr>
            <w:r>
              <w:t> 20861 </w:t>
            </w:r>
          </w:p>
        </w:tc>
      </w:tr>
    </w:tbl>
    <w:p w14:paraId="5860142F" w14:textId="714F360D" w:rsidR="00C35808" w:rsidRDefault="00C35808" w:rsidP="00C35808">
      <w:r>
        <w:rPr>
          <w:lang w:val="en-GB"/>
        </w:rPr>
        <w:br w:type="page"/>
      </w:r>
    </w:p>
    <w:p w14:paraId="1E03BA41" w14:textId="76AB6091" w:rsidR="000B0547" w:rsidRPr="00E97C6B" w:rsidRDefault="000B0547" w:rsidP="000B0547">
      <w:pPr>
        <w:pStyle w:val="Heading1"/>
      </w:pPr>
      <w:r>
        <w:lastRenderedPageBreak/>
        <w:t>VVC</w:t>
      </w:r>
    </w:p>
    <w:p w14:paraId="100D1107" w14:textId="77777777" w:rsidR="000B0547" w:rsidRPr="000B0547" w:rsidRDefault="000B0547" w:rsidP="000B0547">
      <w:pPr>
        <w:rPr>
          <w:lang w:val="x-none"/>
        </w:rPr>
      </w:pPr>
    </w:p>
    <w:p w14:paraId="02A545E1" w14:textId="0506EBD0" w:rsidR="005D0316" w:rsidRPr="006042C4" w:rsidRDefault="005D0316" w:rsidP="005D0316">
      <w:pPr>
        <w:pStyle w:val="Heading2"/>
        <w:rPr>
          <w:lang w:val="en-GB"/>
        </w:rPr>
      </w:pPr>
      <w:r w:rsidRPr="006042C4">
        <w:rPr>
          <w:lang w:val="en-GB"/>
        </w:rPr>
        <w:t>ISO/IEC 23000-19</w:t>
      </w:r>
      <w:r w:rsidR="006042C4" w:rsidRPr="006042C4">
        <w:rPr>
          <w:lang w:val="en-GB"/>
        </w:rPr>
        <w:t>:2019</w:t>
      </w:r>
      <w:r w:rsidRPr="006042C4">
        <w:rPr>
          <w:lang w:val="en-GB"/>
        </w:rPr>
        <w:t xml:space="preserve"> AMD </w:t>
      </w:r>
      <w:r w:rsidR="006042C4" w:rsidRPr="006042C4">
        <w:rPr>
          <w:lang w:val="en-GB"/>
        </w:rPr>
        <w:t>2</w:t>
      </w:r>
      <w:r w:rsidRPr="006042C4">
        <w:rPr>
          <w:lang w:val="en-GB"/>
        </w:rPr>
        <w:t xml:space="preserve"> </w:t>
      </w:r>
      <w:r w:rsidR="006042C4" w:rsidRPr="006042C4">
        <w:rPr>
          <w:lang w:val="en-GB"/>
        </w:rPr>
        <w:t>CMAF Media Profiles for MPEG-H 3D Audio, EVC, VVC and other technologies</w:t>
      </w:r>
    </w:p>
    <w:p w14:paraId="1976728D" w14:textId="1080876D" w:rsidR="005D0316" w:rsidRDefault="005D0316" w:rsidP="005D0316">
      <w:pPr>
        <w:rPr>
          <w:lang w:val="x-none"/>
        </w:rPr>
      </w:pPr>
    </w:p>
    <w:p w14:paraId="723A8B20" w14:textId="77777777" w:rsidR="006042C4" w:rsidRDefault="006042C4" w:rsidP="006042C4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3C045766" w14:textId="4CD39CD2" w:rsidR="006042C4" w:rsidRDefault="00165619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Definition of CMAF VVC media track </w:t>
      </w:r>
    </w:p>
    <w:p w14:paraId="6D340C36" w14:textId="41018D30" w:rsidR="00165619" w:rsidRPr="0064571F" w:rsidRDefault="00165619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Definition of CMAF VVC media profile</w:t>
      </w:r>
    </w:p>
    <w:p w14:paraId="0D99C9F7" w14:textId="77777777" w:rsidR="006042C4" w:rsidRPr="00745BD0" w:rsidRDefault="006042C4" w:rsidP="006042C4">
      <w:pPr>
        <w:rPr>
          <w:lang w:val="en-GB"/>
        </w:rPr>
      </w:pPr>
    </w:p>
    <w:p w14:paraId="69C7D2C7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1EE0CE9" w14:textId="77777777" w:rsidR="000C1F48" w:rsidRDefault="009016C9" w:rsidP="000C1F48">
      <w:pPr>
        <w:rPr>
          <w:lang w:val="en-GB"/>
        </w:rPr>
      </w:pPr>
      <w:hyperlink r:id="rId15" w:history="1">
        <w:r w:rsidR="000C1F48" w:rsidRPr="00382105">
          <w:rPr>
            <w:rStyle w:val="Hyperlink"/>
            <w:lang w:val="en-GB"/>
          </w:rPr>
          <w:t>https://sd.iso.org/projects/project/82530/overview</w:t>
        </w:r>
      </w:hyperlink>
      <w:r w:rsidR="000C1F48">
        <w:rPr>
          <w:lang w:val="en-GB"/>
        </w:rPr>
        <w:t xml:space="preserve"> </w:t>
      </w:r>
    </w:p>
    <w:p w14:paraId="147220B6" w14:textId="77777777" w:rsidR="000C1F48" w:rsidRDefault="000C1F48" w:rsidP="000C1F48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187"/>
        <w:gridCol w:w="1644"/>
        <w:gridCol w:w="1644"/>
        <w:gridCol w:w="1378"/>
        <w:gridCol w:w="978"/>
      </w:tblGrid>
      <w:tr w:rsidR="000C1F48" w14:paraId="3A822259" w14:textId="77777777" w:rsidTr="00AB2E9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795DA654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C2D7E8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E1AEA2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F53E0A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59E086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0734D2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0C1F48" w14:paraId="34EEE34E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2D6C83CE" w14:textId="77777777" w:rsidR="000C1F48" w:rsidRDefault="009016C9" w:rsidP="00AB2E9C">
            <w:pPr>
              <w:rPr>
                <w:rFonts w:ascii="MetaWebPro" w:hAnsi="MetaWebPro"/>
                <w:color w:val="333333"/>
              </w:rPr>
            </w:pPr>
            <w:hyperlink r:id="rId16" w:tgtFrame="_blank" w:history="1">
              <w:r w:rsidR="000C1F48"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0936A6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825CB6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2BAD39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A14E55" w14:textId="4CCDD02E" w:rsidR="000C1F48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6D890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</w:p>
        </w:tc>
      </w:tr>
      <w:tr w:rsidR="000C1F48" w14:paraId="18BB6C88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4B92FCC1" w14:textId="77777777" w:rsidR="000C1F48" w:rsidRDefault="009016C9" w:rsidP="00AB2E9C">
            <w:pPr>
              <w:rPr>
                <w:rFonts w:ascii="MetaWebPro" w:hAnsi="MetaWebPro"/>
                <w:color w:val="333333"/>
              </w:rPr>
            </w:pPr>
            <w:hyperlink r:id="rId17" w:tgtFrame="_blank" w:history="1">
              <w:r w:rsidR="000C1F48"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F754A6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774AA9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2021-03-02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77ED83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2021-04-06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DFBCAA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55AC2F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693F4EA2" w14:textId="77777777" w:rsidR="000C1F48" w:rsidRDefault="000C1F48" w:rsidP="000C1F48">
      <w:pPr>
        <w:rPr>
          <w:lang w:val="en-GB"/>
        </w:rPr>
      </w:pPr>
    </w:p>
    <w:p w14:paraId="614C2ECB" w14:textId="62D6CE9C" w:rsidR="006042C4" w:rsidRDefault="006042C4" w:rsidP="006042C4"/>
    <w:p w14:paraId="65C12D48" w14:textId="77777777" w:rsidR="00420800" w:rsidRPr="00ED5BC5" w:rsidRDefault="00420800" w:rsidP="006042C4">
      <w:pPr>
        <w:rPr>
          <w:vanish/>
        </w:rPr>
      </w:pPr>
    </w:p>
    <w:p w14:paraId="42AC198E" w14:textId="77777777" w:rsidR="006042C4" w:rsidRPr="00681D91" w:rsidRDefault="006042C4" w:rsidP="006042C4">
      <w:pPr>
        <w:jc w:val="center"/>
      </w:pPr>
    </w:p>
    <w:p w14:paraId="5F5D476F" w14:textId="77777777" w:rsidR="006042C4" w:rsidRDefault="006042C4" w:rsidP="006042C4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32F4D4B7" w14:textId="759137A9" w:rsidR="006042C4" w:rsidRDefault="006042C4" w:rsidP="005D0316">
      <w:pPr>
        <w:rPr>
          <w:lang w:val="x-none"/>
        </w:rPr>
      </w:pPr>
    </w:p>
    <w:p w14:paraId="5F113DA9" w14:textId="3377728F" w:rsidR="006042C4" w:rsidRDefault="006042C4" w:rsidP="005D0316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07"/>
        <w:gridCol w:w="1204"/>
        <w:gridCol w:w="443"/>
        <w:gridCol w:w="1160"/>
        <w:gridCol w:w="675"/>
      </w:tblGrid>
      <w:tr w:rsidR="000C1F48" w14:paraId="1609E3B6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4DAF287" w14:textId="77777777" w:rsidR="000C1F48" w:rsidRDefault="000C1F48" w:rsidP="00AB2E9C">
            <w:pPr>
              <w:pStyle w:val="TableParagraph"/>
            </w:pPr>
            <w:r>
              <w:t>No.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E97106B" w14:textId="77777777" w:rsidR="000C1F48" w:rsidRDefault="000C1F48" w:rsidP="00AB2E9C">
            <w:pPr>
              <w:pStyle w:val="TableParagraph"/>
            </w:pPr>
            <w:r>
              <w:t>Title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5D9796" w14:textId="77777777" w:rsidR="000C1F48" w:rsidRDefault="000C1F48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58D309B" w14:textId="77777777" w:rsidR="000C1F48" w:rsidRDefault="000C1F48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48E7F5A" w14:textId="77777777" w:rsidR="000C1F48" w:rsidRDefault="000C1F48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B87FC1" w14:textId="77777777" w:rsidR="000C1F48" w:rsidRDefault="000C1F48" w:rsidP="00AB2E9C">
            <w:pPr>
              <w:pStyle w:val="TableParagraph"/>
            </w:pPr>
            <w:r>
              <w:t>S/N</w:t>
            </w:r>
          </w:p>
        </w:tc>
      </w:tr>
      <w:tr w:rsidR="000C1F48" w14:paraId="3F5A4CC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471735E" w14:textId="77777777" w:rsidR="000C1F48" w:rsidRDefault="000C1F48" w:rsidP="00AB2E9C">
            <w:pPr>
              <w:pStyle w:val="TableParagraph"/>
            </w:pP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F63A41B" w14:textId="77777777" w:rsidR="000C1F48" w:rsidRDefault="000C1F48" w:rsidP="00AB2E9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C9B7A2D" w14:textId="77777777" w:rsidR="000C1F48" w:rsidRDefault="000C1F48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3AAC612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97D8373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F287D43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97B87" w14:paraId="67DB5390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15009" w14:textId="5EB6BF49" w:rsidR="00D97B87" w:rsidRDefault="00D97B87" w:rsidP="00D97B87">
            <w:pPr>
              <w:pStyle w:val="TableParagraph"/>
            </w:pPr>
            <w:r>
              <w:t>  479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80A8A" w14:textId="43C9D923" w:rsidR="00D97B87" w:rsidRDefault="00D97B87" w:rsidP="00D97B87">
            <w:pPr>
              <w:pStyle w:val="TableParagraph"/>
            </w:pPr>
            <w:r>
              <w:t xml:space="preserve">  Draft </w:t>
            </w:r>
            <w:proofErr w:type="spellStart"/>
            <w:r>
              <w:t>DoC</w:t>
            </w:r>
            <w:proofErr w:type="spellEnd"/>
            <w:r>
              <w:t xml:space="preserve"> on ISO/IEC 23000-19:2020 DAM 2 CMAF Media Profiles for MPEG-H 3D Audio, EVC, VVC and other technologies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91C7C" w14:textId="46FAC67D" w:rsidR="00D97B87" w:rsidRDefault="00D97B87" w:rsidP="00D97B87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69E69" w14:textId="3FFA51D3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7E210" w14:textId="0E08F1F4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830F8" w14:textId="3D9BFF8F" w:rsidR="00D97B87" w:rsidRDefault="00D97B87" w:rsidP="00D97B87">
            <w:pPr>
              <w:pStyle w:val="TableParagraph"/>
            </w:pPr>
            <w:r>
              <w:t> 21195 </w:t>
            </w:r>
          </w:p>
        </w:tc>
      </w:tr>
      <w:tr w:rsidR="00D97B87" w14:paraId="167A2C5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106752" w14:textId="5841D074" w:rsidR="00D97B87" w:rsidRDefault="00D97B87" w:rsidP="00D97B87">
            <w:pPr>
              <w:pStyle w:val="TableParagraph"/>
            </w:pPr>
            <w:r>
              <w:t>  480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585CBA" w14:textId="049968F2" w:rsidR="00D97B87" w:rsidRDefault="00D97B87" w:rsidP="00D97B87">
            <w:pPr>
              <w:pStyle w:val="TableParagraph"/>
            </w:pPr>
            <w:r>
              <w:t>  Draft text of ISO/IEC FDIS 23000-19 3rd edition Common Media Application Format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A1E4A" w14:textId="36403735" w:rsidR="00D97B87" w:rsidRDefault="00D97B87" w:rsidP="00D97B87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98EB1A" w14:textId="129B0ED3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8025B4" w14:textId="15A50914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333B64" w14:textId="5096504D" w:rsidR="00D97B87" w:rsidRDefault="00D97B87" w:rsidP="00D97B87">
            <w:pPr>
              <w:pStyle w:val="TableParagraph"/>
            </w:pPr>
            <w:r>
              <w:t> 21196 </w:t>
            </w:r>
          </w:p>
        </w:tc>
      </w:tr>
    </w:tbl>
    <w:p w14:paraId="08729C96" w14:textId="603FCBA4" w:rsidR="006042C4" w:rsidRDefault="006042C4" w:rsidP="005D0316">
      <w:pPr>
        <w:rPr>
          <w:lang w:val="x-none"/>
        </w:rPr>
      </w:pPr>
    </w:p>
    <w:p w14:paraId="0A743A22" w14:textId="27E6DEE1" w:rsidR="00165619" w:rsidRDefault="00165619" w:rsidP="005D0316">
      <w:pPr>
        <w:rPr>
          <w:lang w:val="x-none"/>
        </w:rPr>
      </w:pPr>
    </w:p>
    <w:p w14:paraId="48E406CC" w14:textId="12F61763" w:rsidR="00165619" w:rsidRDefault="00D97B87" w:rsidP="00165619">
      <w:pPr>
        <w:pStyle w:val="Heading3"/>
        <w:rPr>
          <w:lang w:val="en-GB"/>
        </w:rPr>
      </w:pPr>
      <w:r>
        <w:rPr>
          <w:lang w:val="en-GB"/>
        </w:rPr>
        <w:t>Notes</w:t>
      </w:r>
    </w:p>
    <w:p w14:paraId="5F011DE0" w14:textId="77777777" w:rsidR="00165619" w:rsidRPr="005D0316" w:rsidRDefault="00165619" w:rsidP="005D0316">
      <w:pPr>
        <w:rPr>
          <w:lang w:val="x-none"/>
        </w:rPr>
      </w:pPr>
    </w:p>
    <w:p w14:paraId="785B7BF0" w14:textId="7C90E161" w:rsidR="00165619" w:rsidRPr="00D97B87" w:rsidRDefault="00D97B87" w:rsidP="00D97B87">
      <w:pPr>
        <w:pStyle w:val="ListParagraph"/>
        <w:numPr>
          <w:ilvl w:val="0"/>
          <w:numId w:val="14"/>
        </w:numPr>
        <w:rPr>
          <w:b/>
          <w:bCs/>
          <w:i/>
          <w:sz w:val="28"/>
          <w:szCs w:val="28"/>
          <w:lang w:val="en-GB"/>
        </w:rPr>
      </w:pPr>
      <w:r>
        <w:rPr>
          <w:i/>
          <w:lang w:val="en-GB"/>
        </w:rPr>
        <w:t>Sent a liaison to 3GPP, ATSC, DVB, SCTE for review/feedback</w:t>
      </w:r>
      <w:r w:rsidR="00165619" w:rsidRPr="00D97B87">
        <w:rPr>
          <w:i/>
          <w:lang w:val="en-GB"/>
        </w:rPr>
        <w:br w:type="page"/>
      </w:r>
    </w:p>
    <w:p w14:paraId="7C1E6A29" w14:textId="7A5E4DCD" w:rsidR="001E2AF3" w:rsidRDefault="001E2AF3" w:rsidP="00165619">
      <w:pPr>
        <w:pStyle w:val="Heading2"/>
        <w:rPr>
          <w:lang w:val="en-GB"/>
        </w:rPr>
      </w:pPr>
      <w:r w:rsidRPr="00165619">
        <w:rPr>
          <w:lang w:val="en-GB"/>
        </w:rPr>
        <w:lastRenderedPageBreak/>
        <w:t xml:space="preserve">ISO/IEC 23008-12:2017 AMD </w:t>
      </w:r>
      <w:r w:rsidR="00165619">
        <w:rPr>
          <w:lang w:val="en-GB"/>
        </w:rPr>
        <w:t>3</w:t>
      </w:r>
      <w:r w:rsidRPr="00165619">
        <w:rPr>
          <w:lang w:val="en-GB"/>
        </w:rPr>
        <w:t xml:space="preserve"> </w:t>
      </w:r>
      <w:r w:rsidR="00165619" w:rsidRPr="009B54EF">
        <w:rPr>
          <w:rFonts w:ascii="Book Antiqua" w:hAnsi="Book Antiqua"/>
        </w:rPr>
        <w:t>Support for VVC, EVC, slideshows and other improvements</w:t>
      </w:r>
    </w:p>
    <w:p w14:paraId="431FD248" w14:textId="77777777" w:rsidR="00165619" w:rsidRPr="00165619" w:rsidRDefault="00165619" w:rsidP="00165619">
      <w:pPr>
        <w:rPr>
          <w:lang w:val="en-GB"/>
        </w:rPr>
      </w:pPr>
    </w:p>
    <w:p w14:paraId="79C21FAB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2745D5D7" w14:textId="1182A858" w:rsidR="00165619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item definition</w:t>
      </w:r>
    </w:p>
    <w:p w14:paraId="5C8105BE" w14:textId="129560F2" w:rsidR="00D005E7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subpicture and operating points</w:t>
      </w:r>
    </w:p>
    <w:p w14:paraId="3D29502E" w14:textId="12326352" w:rsidR="00165619" w:rsidRPr="0064571F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sequences</w:t>
      </w:r>
    </w:p>
    <w:p w14:paraId="74F5BB97" w14:textId="77777777" w:rsidR="00165619" w:rsidRPr="00745BD0" w:rsidRDefault="00165619" w:rsidP="00165619">
      <w:pPr>
        <w:rPr>
          <w:lang w:val="en-GB"/>
        </w:rPr>
      </w:pPr>
    </w:p>
    <w:p w14:paraId="122A899E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04EE2C52" w14:textId="0801242E" w:rsidR="00165619" w:rsidRDefault="009016C9" w:rsidP="00165619">
      <w:pPr>
        <w:rPr>
          <w:lang w:val="en-GB"/>
        </w:rPr>
      </w:pPr>
      <w:hyperlink r:id="rId18" w:history="1">
        <w:r w:rsidR="00165619" w:rsidRPr="00D30F7A">
          <w:rPr>
            <w:rStyle w:val="Hyperlink"/>
            <w:lang w:val="en-GB"/>
          </w:rPr>
          <w:t>https://sd.iso.org/projects/project/81688/overview</w:t>
        </w:r>
      </w:hyperlink>
    </w:p>
    <w:p w14:paraId="5EA41807" w14:textId="2ED5B4A8" w:rsidR="00165619" w:rsidRDefault="00165619" w:rsidP="00165619">
      <w:pPr>
        <w:rPr>
          <w:lang w:val="en-GB"/>
        </w:rPr>
      </w:pPr>
    </w:p>
    <w:tbl>
      <w:tblPr>
        <w:tblW w:w="6263" w:type="dxa"/>
        <w:tblLook w:val="04A0" w:firstRow="1" w:lastRow="0" w:firstColumn="1" w:lastColumn="0" w:noHBand="0" w:noVBand="1"/>
      </w:tblPr>
      <w:tblGrid>
        <w:gridCol w:w="627"/>
        <w:gridCol w:w="945"/>
        <w:gridCol w:w="1309"/>
        <w:gridCol w:w="1309"/>
        <w:gridCol w:w="1294"/>
        <w:gridCol w:w="779"/>
      </w:tblGrid>
      <w:tr w:rsidR="00A52C37" w14:paraId="40378AF1" w14:textId="77777777" w:rsidTr="00A52C37">
        <w:trPr>
          <w:tblHeader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A98C50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8A138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DB81D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CF10D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84242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2C335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52C37" w14:paraId="139D0802" w14:textId="77777777" w:rsidTr="00A52C3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A0C5B" w14:textId="77777777" w:rsidR="00A52C37" w:rsidRDefault="009016C9">
            <w:hyperlink r:id="rId19" w:tgtFrame="_blank" w:history="1">
              <w:r w:rsidR="00A52C37">
                <w:rPr>
                  <w:rStyle w:val="Hyperlink"/>
                  <w:color w:val="0069BA"/>
                </w:rPr>
                <w:t>DIS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8B981" w14:textId="77777777" w:rsidR="00A52C37" w:rsidRDefault="00A52C37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1576A" w14:textId="77777777" w:rsidR="00A52C37" w:rsidRDefault="00A52C37">
            <w:r>
              <w:t>2021-04-15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D35745" w14:textId="77777777" w:rsidR="00A52C37" w:rsidRDefault="00A52C37">
            <w:r>
              <w:t>2021-07-08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7E323" w14:textId="77777777" w:rsidR="00A52C37" w:rsidRDefault="00A52C37">
            <w:r>
              <w:t>CREATED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16CEF" w14:textId="77777777" w:rsidR="00A52C37" w:rsidRDefault="00A52C37"/>
        </w:tc>
      </w:tr>
      <w:tr w:rsidR="00A52C37" w14:paraId="6A3D2621" w14:textId="77777777" w:rsidTr="00A52C3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8FFE2" w14:textId="77777777" w:rsidR="00A52C37" w:rsidRDefault="009016C9">
            <w:hyperlink r:id="rId20" w:tgtFrame="_blank" w:history="1">
              <w:r w:rsidR="00A52C37">
                <w:rPr>
                  <w:rStyle w:val="Hyperlink"/>
                  <w:color w:val="0069BA"/>
                </w:rPr>
                <w:t>CD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8D3BB2" w14:textId="77777777" w:rsidR="00A52C37" w:rsidRDefault="00A52C37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7F727" w14:textId="77777777" w:rsidR="00A52C37" w:rsidRDefault="00A52C37">
            <w:r>
              <w:t>2020-11-10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164B0" w14:textId="77777777" w:rsidR="00A52C37" w:rsidRDefault="00A52C37">
            <w:r>
              <w:t>2021-01-04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0A5C2" w14:textId="77777777" w:rsidR="00A52C37" w:rsidRDefault="00A52C37">
            <w:r>
              <w:t>CLOSED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3B394" w14:textId="77777777" w:rsidR="00A52C37" w:rsidRDefault="00A52C37">
            <w:r>
              <w:t>-</w:t>
            </w:r>
          </w:p>
        </w:tc>
      </w:tr>
    </w:tbl>
    <w:p w14:paraId="5780507F" w14:textId="77777777" w:rsidR="00165619" w:rsidRDefault="00165619" w:rsidP="00165619">
      <w:pPr>
        <w:rPr>
          <w:lang w:val="en-GB"/>
        </w:rPr>
      </w:pPr>
    </w:p>
    <w:p w14:paraId="402708ED" w14:textId="69AA0DBE" w:rsidR="00165619" w:rsidRDefault="00165619" w:rsidP="00165619"/>
    <w:p w14:paraId="51C48015" w14:textId="77777777" w:rsidR="00AB2E9C" w:rsidRDefault="009016C9" w:rsidP="00AB2E9C">
      <w:hyperlink r:id="rId21" w:history="1">
        <w:r w:rsidR="00AB2E9C" w:rsidRPr="00442D10">
          <w:rPr>
            <w:rStyle w:val="Hyperlink"/>
          </w:rPr>
          <w:t>https://sd.iso.org/projects/project/83650/overview</w:t>
        </w:r>
      </w:hyperlink>
    </w:p>
    <w:p w14:paraId="7A7297D1" w14:textId="77777777" w:rsidR="00AB2E9C" w:rsidRDefault="00AB2E9C" w:rsidP="00AB2E9C"/>
    <w:tbl>
      <w:tblPr>
        <w:tblW w:w="161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  <w:gridCol w:w="348"/>
        <w:gridCol w:w="9416"/>
        <w:gridCol w:w="1669"/>
        <w:gridCol w:w="292"/>
        <w:gridCol w:w="1908"/>
        <w:gridCol w:w="1580"/>
      </w:tblGrid>
      <w:tr w:rsidR="00AB2E9C" w14:paraId="37252DDD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1937263D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73C2A8A1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DCC2AB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New project approved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C8F7CA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7AD17A2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6709877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895D550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</w:tr>
      <w:tr w:rsidR="00AB2E9C" w14:paraId="2B4C9A2E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85D3BEC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40.99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1BD08EE6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B06CFF1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Full report circulated: DIS approved for registration as FDIS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F6427D8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0595467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E07991A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48988AA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Current</w:t>
            </w:r>
          </w:p>
        </w:tc>
      </w:tr>
      <w:tr w:rsidR="00AB2E9C" w14:paraId="34EE7DD1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4C3A7EF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50.00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10E51C4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D63B32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Final text received or FDIS registered for formal approval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4DCCF09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Style w:val="ng-star-inserted"/>
                <w:rFonts w:ascii="MetaWebPro" w:hAnsi="MetaWebPro"/>
                <w:color w:val="333333"/>
              </w:rPr>
              <w:t>2021-09-29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5FF6D6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313E54D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D50844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</w:tbl>
    <w:p w14:paraId="3C5D8A5A" w14:textId="77777777" w:rsidR="00AB2E9C" w:rsidRDefault="00AB2E9C" w:rsidP="00AB2E9C">
      <w:pPr>
        <w:pStyle w:val="Heading3"/>
        <w:numPr>
          <w:ilvl w:val="0"/>
          <w:numId w:val="0"/>
        </w:numPr>
        <w:spacing w:before="0" w:after="0"/>
        <w:rPr>
          <w:rFonts w:ascii="inherit" w:hAnsi="inherit"/>
          <w:b w:val="0"/>
          <w:bCs w:val="0"/>
          <w:sz w:val="27"/>
          <w:szCs w:val="27"/>
        </w:rPr>
      </w:pPr>
    </w:p>
    <w:p w14:paraId="3BDE147B" w14:textId="77777777" w:rsidR="00AB2E9C" w:rsidRPr="00ED5BC5" w:rsidRDefault="00AB2E9C" w:rsidP="00165619">
      <w:pPr>
        <w:rPr>
          <w:vanish/>
        </w:rPr>
      </w:pPr>
    </w:p>
    <w:p w14:paraId="348E3C59" w14:textId="77777777" w:rsidR="00165619" w:rsidRPr="00681D91" w:rsidRDefault="00165619" w:rsidP="00165619">
      <w:pPr>
        <w:jc w:val="center"/>
      </w:pPr>
    </w:p>
    <w:p w14:paraId="4FADEA6A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5E06B44E" w14:textId="77777777" w:rsidR="00165619" w:rsidRDefault="00165619" w:rsidP="00165619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71"/>
        <w:gridCol w:w="1140"/>
        <w:gridCol w:w="610"/>
        <w:gridCol w:w="993"/>
        <w:gridCol w:w="675"/>
      </w:tblGrid>
      <w:tr w:rsidR="000C1F48" w14:paraId="52A8973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F54BCEE" w14:textId="77777777" w:rsidR="000C1F48" w:rsidRDefault="000C1F48" w:rsidP="00AB2E9C">
            <w:pPr>
              <w:pStyle w:val="TableParagraph"/>
            </w:pPr>
            <w:r>
              <w:t>No.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0E0E402" w14:textId="77777777" w:rsidR="000C1F48" w:rsidRDefault="000C1F48" w:rsidP="00AB2E9C">
            <w:pPr>
              <w:pStyle w:val="TableParagraph"/>
            </w:pPr>
            <w:r>
              <w:t>Title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E97E9C7" w14:textId="77777777" w:rsidR="000C1F48" w:rsidRDefault="000C1F48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F07B51" w14:textId="77777777" w:rsidR="000C1F48" w:rsidRDefault="000C1F48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8B7AE5D" w14:textId="77777777" w:rsidR="000C1F48" w:rsidRDefault="000C1F48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A8FAC1" w14:textId="77777777" w:rsidR="000C1F48" w:rsidRDefault="000C1F48" w:rsidP="00AB2E9C">
            <w:pPr>
              <w:pStyle w:val="TableParagraph"/>
            </w:pPr>
            <w:r>
              <w:t>S/N</w:t>
            </w:r>
          </w:p>
        </w:tc>
      </w:tr>
      <w:tr w:rsidR="000C1F48" w14:paraId="480C2F3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8BD7E9C" w14:textId="77777777" w:rsidR="000C1F48" w:rsidRDefault="000C1F48" w:rsidP="00AB2E9C">
            <w:pPr>
              <w:pStyle w:val="TableParagraph"/>
            </w:pP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8AEDC8D" w14:textId="77777777" w:rsidR="000C1F48" w:rsidRDefault="000C1F48" w:rsidP="00AB2E9C">
            <w:pPr>
              <w:pStyle w:val="TableParagraph"/>
              <w:rPr>
                <w:sz w:val="24"/>
                <w:szCs w:val="24"/>
              </w:rPr>
            </w:pPr>
            <w:r>
              <w:t>ISO/IEC 23008-12 - Image File Format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74FB157" w14:textId="77777777" w:rsidR="000C1F48" w:rsidRDefault="000C1F48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7531F37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AE134D5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CB49D87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5E4C682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B3AE7" w14:textId="55E3CE8A" w:rsidR="00AB2E9C" w:rsidRDefault="00AB2E9C" w:rsidP="00AB2E9C">
            <w:pPr>
              <w:pStyle w:val="TableParagraph"/>
            </w:pPr>
            <w:r>
              <w:t>  325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F6A11" w14:textId="42AD3BFF" w:rsidR="00AB2E9C" w:rsidRDefault="00AB2E9C" w:rsidP="00AB2E9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23008-12:2017 DAM 2 Support for VVC, EVC, slideshows and other improvements 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4BFDA" w14:textId="57084130" w:rsidR="00AB2E9C" w:rsidRDefault="00AB2E9C" w:rsidP="00AB2E9C">
            <w:pPr>
              <w:pStyle w:val="TableParagraph"/>
            </w:pPr>
            <w:r>
              <w:t>  David Singer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0F872" w14:textId="56DB6494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7F69E" w14:textId="7067A1B4" w:rsidR="00AB2E9C" w:rsidRDefault="00AB2E9C" w:rsidP="00AB2E9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CF6FF" w14:textId="4766D329" w:rsidR="00AB2E9C" w:rsidRDefault="00AB2E9C" w:rsidP="00AB2E9C">
            <w:pPr>
              <w:pStyle w:val="TableParagraph"/>
            </w:pPr>
            <w:r>
              <w:t> 20579 </w:t>
            </w:r>
          </w:p>
        </w:tc>
      </w:tr>
      <w:tr w:rsidR="00AB2E9C" w14:paraId="522825DF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459ADB" w14:textId="26E76A42" w:rsidR="00AB2E9C" w:rsidRDefault="00AB2E9C" w:rsidP="00AB2E9C">
            <w:pPr>
              <w:pStyle w:val="TableParagraph"/>
            </w:pPr>
            <w:r>
              <w:t>  331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529DD8" w14:textId="4B743D7D" w:rsidR="00AB2E9C" w:rsidRDefault="00AB2E9C" w:rsidP="00AB2E9C">
            <w:pPr>
              <w:pStyle w:val="TableParagraph"/>
            </w:pPr>
            <w:r>
              <w:t>  Text of ISO/IEC FDIS 23008-12 2nd edition Image File Format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7E62F4" w14:textId="37FD4ECB" w:rsidR="00AB2E9C" w:rsidRDefault="00AB2E9C" w:rsidP="00AB2E9C">
            <w:pPr>
              <w:pStyle w:val="TableParagraph"/>
            </w:pPr>
            <w:r>
              <w:t>  Frederic MAZE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A6EB4E" w14:textId="0FE2430E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9DDFD0" w14:textId="2604592A" w:rsidR="00AB2E9C" w:rsidRDefault="00AB2E9C" w:rsidP="00AB2E9C">
            <w:pPr>
              <w:pStyle w:val="TableParagraph"/>
            </w:pPr>
            <w:r>
              <w:t>  2021-09-24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9FE530" w14:textId="3A3B1573" w:rsidR="00AB2E9C" w:rsidRDefault="00AB2E9C" w:rsidP="00AB2E9C">
            <w:pPr>
              <w:pStyle w:val="TableParagraph"/>
            </w:pPr>
            <w:r>
              <w:t> 20585 </w:t>
            </w:r>
          </w:p>
        </w:tc>
      </w:tr>
    </w:tbl>
    <w:p w14:paraId="476C920E" w14:textId="77777777" w:rsidR="00165619" w:rsidRDefault="00165619" w:rsidP="00165619">
      <w:pPr>
        <w:rPr>
          <w:lang w:val="x-none"/>
        </w:rPr>
      </w:pPr>
    </w:p>
    <w:p w14:paraId="2B2BFA14" w14:textId="77777777" w:rsidR="00165619" w:rsidRDefault="00165619" w:rsidP="00165619">
      <w:pPr>
        <w:rPr>
          <w:lang w:val="x-none"/>
        </w:rPr>
      </w:pPr>
    </w:p>
    <w:p w14:paraId="5125A6AF" w14:textId="77777777" w:rsidR="00165619" w:rsidRDefault="00165619" w:rsidP="00165619">
      <w:pPr>
        <w:rPr>
          <w:lang w:val="x-none"/>
        </w:rPr>
      </w:pPr>
    </w:p>
    <w:p w14:paraId="2C78641D" w14:textId="1B63B5C2" w:rsidR="000C1F48" w:rsidRDefault="00D97B87" w:rsidP="00165619">
      <w:pPr>
        <w:pStyle w:val="Heading3"/>
        <w:rPr>
          <w:lang w:val="en-GB"/>
        </w:rPr>
      </w:pPr>
      <w:r>
        <w:rPr>
          <w:lang w:val="en-GB"/>
        </w:rPr>
        <w:t>Notes</w:t>
      </w:r>
    </w:p>
    <w:p w14:paraId="44238FF6" w14:textId="77777777" w:rsidR="00AB2E9C" w:rsidRDefault="00AB2E9C">
      <w:pPr>
        <w:rPr>
          <w:lang w:val="en-GB"/>
        </w:rPr>
      </w:pPr>
    </w:p>
    <w:p w14:paraId="625F48D8" w14:textId="78103528" w:rsidR="000C1F48" w:rsidRPr="00AB2E9C" w:rsidRDefault="00AB2E9C" w:rsidP="00AB2E9C">
      <w:pPr>
        <w:pStyle w:val="ListParagraph"/>
        <w:numPr>
          <w:ilvl w:val="0"/>
          <w:numId w:val="14"/>
        </w:numPr>
        <w:rPr>
          <w:b/>
          <w:bCs/>
          <w:lang w:val="en-GB"/>
        </w:rPr>
      </w:pPr>
      <w:r>
        <w:rPr>
          <w:lang w:val="en-GB"/>
        </w:rPr>
        <w:t>To be published as 2</w:t>
      </w:r>
      <w:r w:rsidRPr="00AB2E9C">
        <w:rPr>
          <w:vertAlign w:val="superscript"/>
          <w:lang w:val="en-GB"/>
        </w:rPr>
        <w:t>nd</w:t>
      </w:r>
      <w:r>
        <w:rPr>
          <w:lang w:val="en-GB"/>
        </w:rPr>
        <w:t xml:space="preserve"> edition.</w:t>
      </w:r>
      <w:r w:rsidR="000C1F48" w:rsidRPr="00AB2E9C">
        <w:rPr>
          <w:lang w:val="en-GB"/>
        </w:rPr>
        <w:br w:type="page"/>
      </w:r>
    </w:p>
    <w:p w14:paraId="7C7A6939" w14:textId="77777777" w:rsidR="000C1F48" w:rsidRDefault="000C1F48" w:rsidP="000C1F48">
      <w:pPr>
        <w:pStyle w:val="Heading2"/>
      </w:pPr>
      <w:bookmarkStart w:id="0" w:name="_Toc63267496"/>
      <w:bookmarkStart w:id="1" w:name="_Toc77893829"/>
      <w:r>
        <w:rPr>
          <w:rFonts w:hint="eastAsia"/>
        </w:rPr>
        <w:lastRenderedPageBreak/>
        <w:t>ISO/IEC 230</w:t>
      </w:r>
      <w:r>
        <w:t>9</w:t>
      </w:r>
      <w:r>
        <w:rPr>
          <w:rFonts w:hint="eastAsia"/>
        </w:rPr>
        <w:t>0-</w:t>
      </w:r>
      <w:r>
        <w:t>2:202x</w:t>
      </w:r>
      <w:r>
        <w:rPr>
          <w:rFonts w:hint="eastAsia"/>
        </w:rPr>
        <w:t xml:space="preserve"> </w:t>
      </w:r>
      <w:bookmarkEnd w:id="0"/>
      <w:r>
        <w:t xml:space="preserve">AMD 1 </w:t>
      </w:r>
      <w:r w:rsidRPr="00F74CCE">
        <w:t>VVC Support and other improvements</w:t>
      </w:r>
      <w:bookmarkEnd w:id="1"/>
    </w:p>
    <w:p w14:paraId="7F2398FA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13B0B6F8" w14:textId="77777777" w:rsidR="000C1F48" w:rsidRPr="00EA0204" w:rsidRDefault="000C1F48" w:rsidP="000C1F48">
      <w:pPr>
        <w:rPr>
          <w:b/>
          <w:i/>
        </w:rPr>
      </w:pPr>
      <w:r w:rsidRPr="00EA0204">
        <w:rPr>
          <w:b/>
          <w:i/>
        </w:rPr>
        <w:t>Motivations:</w:t>
      </w:r>
    </w:p>
    <w:p w14:paraId="7D67FD37" w14:textId="77777777" w:rsidR="000C1F48" w:rsidRDefault="000C1F48" w:rsidP="000C1F48"/>
    <w:p w14:paraId="196A1EDE" w14:textId="77777777" w:rsidR="000C1F48" w:rsidRDefault="000C1F48" w:rsidP="000C1F48"/>
    <w:p w14:paraId="172EF61B" w14:textId="77777777" w:rsidR="000C1F48" w:rsidRPr="00EA0204" w:rsidRDefault="000C1F48" w:rsidP="000C1F48">
      <w:pPr>
        <w:rPr>
          <w:b/>
          <w:i/>
        </w:rPr>
      </w:pPr>
      <w:r w:rsidRPr="00EA0204">
        <w:rPr>
          <w:b/>
          <w:i/>
        </w:rPr>
        <w:t>Objective:</w:t>
      </w:r>
    </w:p>
    <w:p w14:paraId="7FA419E9" w14:textId="77777777" w:rsidR="000C1F48" w:rsidRPr="00745BD0" w:rsidRDefault="000C1F48" w:rsidP="000C1F48">
      <w:pPr>
        <w:rPr>
          <w:lang w:val="en-GB"/>
        </w:rPr>
      </w:pPr>
    </w:p>
    <w:p w14:paraId="5582F103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1B64D330" w14:textId="6B2F6EC4" w:rsidR="000C1F48" w:rsidRDefault="000C1F48" w:rsidP="000C1F48">
      <w:pPr>
        <w:rPr>
          <w:lang w:val="en-GB"/>
        </w:rPr>
      </w:pPr>
    </w:p>
    <w:p w14:paraId="15B93364" w14:textId="0487531C" w:rsidR="000C1F48" w:rsidRDefault="009016C9" w:rsidP="000C1F48">
      <w:pPr>
        <w:rPr>
          <w:lang w:val="en-GB"/>
        </w:rPr>
      </w:pPr>
      <w:hyperlink r:id="rId22" w:history="1">
        <w:r w:rsidR="000C1F48" w:rsidRPr="001F22C7">
          <w:rPr>
            <w:rStyle w:val="Hyperlink"/>
            <w:lang w:val="en-GB"/>
          </w:rPr>
          <w:t>https://sd.iso.org/projects/project/83661/overview</w:t>
        </w:r>
      </w:hyperlink>
    </w:p>
    <w:p w14:paraId="557863CA" w14:textId="77777777" w:rsidR="000C1F48" w:rsidRDefault="000C1F48" w:rsidP="000C1F48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187"/>
        <w:gridCol w:w="1644"/>
        <w:gridCol w:w="1644"/>
        <w:gridCol w:w="1378"/>
        <w:gridCol w:w="978"/>
      </w:tblGrid>
      <w:tr w:rsidR="00AB2E9C" w14:paraId="1CF93728" w14:textId="77777777" w:rsidTr="00AB2E9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6C17F465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07AE77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BCFB19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F9CF43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912DBB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944A74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AB2E9C" w14:paraId="0E26EA77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1FC5CC67" w14:textId="77777777" w:rsidR="00AB2E9C" w:rsidRDefault="009016C9">
            <w:pPr>
              <w:rPr>
                <w:rFonts w:ascii="MetaWebPro" w:hAnsi="MetaWebPro"/>
                <w:color w:val="333333"/>
              </w:rPr>
            </w:pPr>
            <w:hyperlink r:id="rId23" w:tgtFrame="_blank" w:history="1">
              <w:r w:rsidR="00AB2E9C"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3F6137" w14:textId="77777777" w:rsidR="00AB2E9C" w:rsidRDefault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812DA2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2021-11-08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C07199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2022-01-02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D2F1F1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989208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6821790A" w14:textId="77777777" w:rsidR="000C1F48" w:rsidRPr="004D642E" w:rsidRDefault="000C1F48" w:rsidP="000C1F48">
      <w:pPr>
        <w:rPr>
          <w:lang w:val="en-GB"/>
        </w:rPr>
      </w:pPr>
    </w:p>
    <w:p w14:paraId="46B92495" w14:textId="77777777" w:rsidR="000C1F48" w:rsidRDefault="000C1F48" w:rsidP="000C1F48">
      <w:pPr>
        <w:rPr>
          <w:lang w:val="en-GB"/>
        </w:rPr>
      </w:pPr>
    </w:p>
    <w:p w14:paraId="460D6076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0A3A6A95" w14:textId="77777777" w:rsidR="000C1F48" w:rsidRDefault="000C1F48" w:rsidP="000C1F48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303"/>
        <w:gridCol w:w="1695"/>
        <w:gridCol w:w="482"/>
        <w:gridCol w:w="1334"/>
        <w:gridCol w:w="675"/>
      </w:tblGrid>
      <w:tr w:rsidR="000C1F48" w:rsidRPr="009B54EF" w14:paraId="7054311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E17963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9E9BB4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6C1845B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FF657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8E32D03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E42B63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0C1F48" w:rsidRPr="009B54EF" w14:paraId="0985A8F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8EB4D03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5F66567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  <w:r w:rsidRPr="009B54EF">
              <w:rPr>
                <w:rFonts w:ascii="Book Antiqua" w:hAnsi="Book Antiqua"/>
                <w:b/>
                <w:bCs/>
              </w:rPr>
              <w:t xml:space="preserve">ISO/IEC 23090-2 - Omnidirectional </w:t>
            </w:r>
            <w:proofErr w:type="spellStart"/>
            <w:r w:rsidRPr="009B54EF">
              <w:rPr>
                <w:rFonts w:ascii="Book Antiqua" w:hAnsi="Book Antiqua"/>
                <w:b/>
                <w:bCs/>
              </w:rPr>
              <w:t>MediA</w:t>
            </w:r>
            <w:proofErr w:type="spellEnd"/>
            <w:r w:rsidRPr="009B54EF">
              <w:rPr>
                <w:rFonts w:ascii="Book Antiqua" w:hAnsi="Book Antiqua"/>
                <w:b/>
                <w:bCs/>
              </w:rPr>
              <w:t xml:space="preserve">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89CD6D0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3E9E4D2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EFC1E7D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92A5EDB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</w:tr>
      <w:tr w:rsidR="00D97B87" w:rsidRPr="009B54EF" w14:paraId="0FBE7C57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ECD8F" w14:textId="73AD79F5" w:rsidR="00D97B87" w:rsidRDefault="00D97B87" w:rsidP="00D97B87">
            <w:pPr>
              <w:pStyle w:val="TableParagraph"/>
            </w:pPr>
            <w:r>
              <w:t>  474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0E701" w14:textId="0573517F" w:rsidR="00D97B87" w:rsidRDefault="00D97B87" w:rsidP="00D97B87">
            <w:pPr>
              <w:pStyle w:val="TableParagraph"/>
            </w:pPr>
            <w:r>
              <w:t xml:space="preserve">  Text of ISO/IEC DIS 23090-2 3rd edition Omnidirectional </w:t>
            </w:r>
            <w:proofErr w:type="spellStart"/>
            <w:r>
              <w:t>MediA</w:t>
            </w:r>
            <w:proofErr w:type="spellEnd"/>
            <w:r>
              <w:t xml:space="preserve"> Format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AD518" w14:textId="04B6815C" w:rsidR="00D97B87" w:rsidRDefault="00D97B87" w:rsidP="00D97B87">
            <w:pPr>
              <w:pStyle w:val="TableParagraph"/>
            </w:pPr>
            <w:r>
              <w:t>  Miska Hannuksela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E01B7" w14:textId="0F041DA8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49707" w14:textId="0E4D8BD3" w:rsidR="00D97B87" w:rsidRDefault="00D97B87" w:rsidP="00D97B87">
            <w:pPr>
              <w:pStyle w:val="TableParagraph"/>
            </w:pPr>
            <w:r>
              <w:t>  2022-02-04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2E7AC" w14:textId="3D7F94AB" w:rsidR="00D97B87" w:rsidRDefault="00D97B87" w:rsidP="00D97B87">
            <w:pPr>
              <w:pStyle w:val="TableParagraph"/>
            </w:pPr>
            <w:r>
              <w:t> 21190 </w:t>
            </w:r>
          </w:p>
        </w:tc>
      </w:tr>
    </w:tbl>
    <w:p w14:paraId="0EB5E410" w14:textId="77777777" w:rsidR="000C1F48" w:rsidRDefault="000C1F48" w:rsidP="000C1F48"/>
    <w:p w14:paraId="692456FE" w14:textId="1301A769" w:rsidR="00D97B87" w:rsidRDefault="00D97B87" w:rsidP="00D97B87">
      <w:pPr>
        <w:pStyle w:val="Heading3"/>
        <w:rPr>
          <w:lang w:val="en-GB"/>
        </w:rPr>
      </w:pPr>
      <w:r>
        <w:rPr>
          <w:lang w:val="en-GB"/>
        </w:rPr>
        <w:t>Notes</w:t>
      </w:r>
    </w:p>
    <w:p w14:paraId="322A4855" w14:textId="77777777" w:rsidR="00D97B87" w:rsidRDefault="00D97B87" w:rsidP="00D97B87">
      <w:pPr>
        <w:rPr>
          <w:lang w:val="en-GB"/>
        </w:rPr>
      </w:pPr>
    </w:p>
    <w:p w14:paraId="72FAE51E" w14:textId="3C694D99" w:rsidR="000C1F48" w:rsidRPr="008F6BC1" w:rsidRDefault="00D97B87" w:rsidP="00D97B87">
      <w:pPr>
        <w:pStyle w:val="ListParagraph"/>
        <w:numPr>
          <w:ilvl w:val="0"/>
          <w:numId w:val="14"/>
        </w:numPr>
      </w:pPr>
      <w:r>
        <w:t>To be published as 3</w:t>
      </w:r>
      <w:r w:rsidRPr="00D97B87">
        <w:rPr>
          <w:vertAlign w:val="superscript"/>
        </w:rPr>
        <w:t>rd</w:t>
      </w:r>
      <w:r>
        <w:t xml:space="preserve"> edition</w:t>
      </w:r>
    </w:p>
    <w:p w14:paraId="4C98E0C4" w14:textId="568C11BE" w:rsidR="00165619" w:rsidRPr="00D97B87" w:rsidRDefault="00165619" w:rsidP="000C1F48">
      <w:pPr>
        <w:pStyle w:val="Heading3"/>
        <w:numPr>
          <w:ilvl w:val="0"/>
          <w:numId w:val="0"/>
        </w:numPr>
        <w:rPr>
          <w:lang w:val="en-US"/>
        </w:rPr>
      </w:pPr>
    </w:p>
    <w:p w14:paraId="21A56C87" w14:textId="77777777" w:rsidR="00165619" w:rsidRPr="005D0316" w:rsidRDefault="00165619" w:rsidP="00165619">
      <w:pPr>
        <w:rPr>
          <w:lang w:val="x-none"/>
        </w:rPr>
      </w:pPr>
    </w:p>
    <w:p w14:paraId="35DBAEE4" w14:textId="77777777" w:rsidR="001E2AF3" w:rsidRPr="001E2AF3" w:rsidRDefault="001E2AF3" w:rsidP="001E2AF3">
      <w:pPr>
        <w:rPr>
          <w:lang w:val="en-GB"/>
        </w:rPr>
      </w:pPr>
    </w:p>
    <w:p w14:paraId="47D12E61" w14:textId="77777777" w:rsidR="001E2AF3" w:rsidRPr="001E2AF3" w:rsidRDefault="001E2AF3" w:rsidP="001E2AF3">
      <w:pPr>
        <w:rPr>
          <w:lang w:val="en-GB"/>
        </w:rPr>
      </w:pPr>
    </w:p>
    <w:p w14:paraId="3EED1901" w14:textId="77777777" w:rsidR="000B0547" w:rsidRDefault="000B0547" w:rsidP="001E2AF3">
      <w:pPr>
        <w:rPr>
          <w:lang w:val="en-GB"/>
        </w:rPr>
      </w:pPr>
    </w:p>
    <w:p w14:paraId="28E50612" w14:textId="77777777" w:rsidR="000B0547" w:rsidRDefault="000B0547" w:rsidP="00137CD1">
      <w:pPr>
        <w:rPr>
          <w:lang w:val="x-none"/>
        </w:rPr>
      </w:pPr>
    </w:p>
    <w:p w14:paraId="752697AF" w14:textId="77777777" w:rsidR="000B0547" w:rsidRDefault="000B0547" w:rsidP="00137CD1">
      <w:pPr>
        <w:rPr>
          <w:lang w:val="x-none"/>
        </w:rPr>
      </w:pPr>
    </w:p>
    <w:p w14:paraId="649608C9" w14:textId="77777777" w:rsidR="000B0547" w:rsidRDefault="000B0547" w:rsidP="00137CD1">
      <w:pPr>
        <w:rPr>
          <w:lang w:val="x-none"/>
        </w:rPr>
      </w:pPr>
    </w:p>
    <w:p w14:paraId="6ADBFCBB" w14:textId="77777777" w:rsidR="000B0547" w:rsidRDefault="000B0547" w:rsidP="00137CD1">
      <w:pPr>
        <w:rPr>
          <w:lang w:val="x-none"/>
        </w:rPr>
      </w:pPr>
    </w:p>
    <w:p w14:paraId="147B797D" w14:textId="77777777" w:rsidR="000B0547" w:rsidRDefault="000B0547" w:rsidP="00137CD1">
      <w:pPr>
        <w:rPr>
          <w:lang w:val="x-none"/>
        </w:rPr>
      </w:pPr>
    </w:p>
    <w:p w14:paraId="5FF06515" w14:textId="77777777" w:rsidR="000B0547" w:rsidRDefault="000B0547" w:rsidP="00137CD1">
      <w:pPr>
        <w:rPr>
          <w:lang w:val="x-none"/>
        </w:rPr>
      </w:pPr>
    </w:p>
    <w:p w14:paraId="2462CB12" w14:textId="77777777" w:rsidR="000B0547" w:rsidRDefault="000B0547" w:rsidP="00137CD1">
      <w:pPr>
        <w:rPr>
          <w:lang w:val="x-none"/>
        </w:rPr>
      </w:pPr>
    </w:p>
    <w:p w14:paraId="7D152F5A" w14:textId="77777777" w:rsidR="000B0547" w:rsidRPr="00E97C6B" w:rsidRDefault="000B0547" w:rsidP="000B0547">
      <w:pPr>
        <w:pStyle w:val="Heading1"/>
      </w:pPr>
      <w:r>
        <w:br w:type="page"/>
      </w:r>
      <w:r>
        <w:lastRenderedPageBreak/>
        <w:t>EVC</w:t>
      </w:r>
    </w:p>
    <w:p w14:paraId="2ED40095" w14:textId="27AF29C7" w:rsidR="00A52C37" w:rsidRDefault="00A52C37">
      <w:pPr>
        <w:rPr>
          <w:b/>
          <w:bCs/>
          <w:sz w:val="28"/>
          <w:szCs w:val="28"/>
          <w:lang w:val="x-none"/>
        </w:rPr>
      </w:pPr>
    </w:p>
    <w:p w14:paraId="713379DF" w14:textId="77777777" w:rsidR="00AB2E9C" w:rsidRPr="006042C4" w:rsidRDefault="00AB2E9C" w:rsidP="00AB2E9C">
      <w:pPr>
        <w:pStyle w:val="Heading2"/>
        <w:rPr>
          <w:lang w:val="en-GB"/>
        </w:rPr>
      </w:pPr>
      <w:r w:rsidRPr="006042C4">
        <w:rPr>
          <w:lang w:val="en-GB"/>
        </w:rPr>
        <w:t>ISO/IEC 23000-19:2019 AMD 2 CMAF Media Profiles for MPEG-H 3D Audio, EVC, VVC and other technologies</w:t>
      </w:r>
    </w:p>
    <w:p w14:paraId="5ED75FC3" w14:textId="77777777" w:rsidR="00AB2E9C" w:rsidRDefault="00AB2E9C" w:rsidP="00AB2E9C">
      <w:pPr>
        <w:rPr>
          <w:lang w:val="x-none"/>
        </w:rPr>
      </w:pPr>
    </w:p>
    <w:p w14:paraId="0781B082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155D1796" w14:textId="77777777" w:rsidR="00AB2E9C" w:rsidRDefault="00AB2E9C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Definition of CMAF VVC media track </w:t>
      </w:r>
    </w:p>
    <w:p w14:paraId="2F5E9D5A" w14:textId="77777777" w:rsidR="00AB2E9C" w:rsidRPr="0064571F" w:rsidRDefault="00AB2E9C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Definition of CMAF VVC media profile</w:t>
      </w:r>
    </w:p>
    <w:p w14:paraId="5BC74096" w14:textId="77777777" w:rsidR="00AB2E9C" w:rsidRPr="00745BD0" w:rsidRDefault="00AB2E9C" w:rsidP="00AB2E9C">
      <w:pPr>
        <w:rPr>
          <w:lang w:val="en-GB"/>
        </w:rPr>
      </w:pPr>
    </w:p>
    <w:p w14:paraId="0605B1DB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2384DF99" w14:textId="77777777" w:rsidR="00AB2E9C" w:rsidRDefault="009016C9" w:rsidP="00AB2E9C">
      <w:pPr>
        <w:rPr>
          <w:lang w:val="en-GB"/>
        </w:rPr>
      </w:pPr>
      <w:hyperlink r:id="rId24" w:history="1">
        <w:r w:rsidR="00AB2E9C" w:rsidRPr="00382105">
          <w:rPr>
            <w:rStyle w:val="Hyperlink"/>
            <w:lang w:val="en-GB"/>
          </w:rPr>
          <w:t>https://sd.iso.org/projects/project/82530/overview</w:t>
        </w:r>
      </w:hyperlink>
      <w:r w:rsidR="00AB2E9C">
        <w:rPr>
          <w:lang w:val="en-GB"/>
        </w:rPr>
        <w:t xml:space="preserve"> </w:t>
      </w:r>
    </w:p>
    <w:p w14:paraId="3B82BD89" w14:textId="77777777" w:rsidR="00AB2E9C" w:rsidRDefault="00AB2E9C" w:rsidP="00AB2E9C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187"/>
        <w:gridCol w:w="1644"/>
        <w:gridCol w:w="1644"/>
        <w:gridCol w:w="1378"/>
        <w:gridCol w:w="978"/>
      </w:tblGrid>
      <w:tr w:rsidR="00AB2E9C" w14:paraId="2B99ED7E" w14:textId="77777777" w:rsidTr="00AB2E9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21ADF927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3C127A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9DACD5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FC5168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CBB714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3B723A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AB2E9C" w14:paraId="2E954C22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4B38CD1F" w14:textId="77777777" w:rsidR="00AB2E9C" w:rsidRDefault="009016C9" w:rsidP="00AB2E9C">
            <w:pPr>
              <w:rPr>
                <w:rFonts w:ascii="MetaWebPro" w:hAnsi="MetaWebPro"/>
                <w:color w:val="333333"/>
              </w:rPr>
            </w:pPr>
            <w:hyperlink r:id="rId25" w:tgtFrame="_blank" w:history="1">
              <w:r w:rsidR="00AB2E9C"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21E9A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0D081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FBB665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90ECF9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DFF3B5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</w:tr>
      <w:tr w:rsidR="00AB2E9C" w14:paraId="068B6809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309684FA" w14:textId="77777777" w:rsidR="00AB2E9C" w:rsidRDefault="009016C9" w:rsidP="00AB2E9C">
            <w:pPr>
              <w:rPr>
                <w:rFonts w:ascii="MetaWebPro" w:hAnsi="MetaWebPro"/>
                <w:color w:val="333333"/>
              </w:rPr>
            </w:pPr>
            <w:hyperlink r:id="rId26" w:tgtFrame="_blank" w:history="1">
              <w:r w:rsidR="00AB2E9C"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782F62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BE7DCC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2021-03-02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ECC19E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2021-04-06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CCA15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556EE0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2D22E0E3" w14:textId="77777777" w:rsidR="00AB2E9C" w:rsidRDefault="00AB2E9C" w:rsidP="00AB2E9C">
      <w:pPr>
        <w:rPr>
          <w:lang w:val="en-GB"/>
        </w:rPr>
      </w:pPr>
    </w:p>
    <w:p w14:paraId="2E1A201C" w14:textId="77777777" w:rsidR="00AB2E9C" w:rsidRDefault="00AB2E9C" w:rsidP="00AB2E9C"/>
    <w:p w14:paraId="3B4E9C20" w14:textId="77777777" w:rsidR="00AB2E9C" w:rsidRPr="00ED5BC5" w:rsidRDefault="00AB2E9C" w:rsidP="00AB2E9C">
      <w:pPr>
        <w:rPr>
          <w:vanish/>
        </w:rPr>
      </w:pPr>
    </w:p>
    <w:p w14:paraId="51C85C2E" w14:textId="77777777" w:rsidR="00AB2E9C" w:rsidRPr="00681D91" w:rsidRDefault="00AB2E9C" w:rsidP="00AB2E9C">
      <w:pPr>
        <w:jc w:val="center"/>
      </w:pPr>
    </w:p>
    <w:p w14:paraId="0E852169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45F84AD" w14:textId="77777777" w:rsidR="00AB2E9C" w:rsidRDefault="00AB2E9C" w:rsidP="00AB2E9C">
      <w:pPr>
        <w:rPr>
          <w:lang w:val="x-none"/>
        </w:rPr>
      </w:pPr>
    </w:p>
    <w:p w14:paraId="7F7197EB" w14:textId="77777777" w:rsidR="00AB2E9C" w:rsidRDefault="00AB2E9C" w:rsidP="00AB2E9C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07"/>
        <w:gridCol w:w="1204"/>
        <w:gridCol w:w="443"/>
        <w:gridCol w:w="1160"/>
        <w:gridCol w:w="675"/>
      </w:tblGrid>
      <w:tr w:rsidR="00AB2E9C" w14:paraId="7343E75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3DDFF9E" w14:textId="77777777" w:rsidR="00AB2E9C" w:rsidRDefault="00AB2E9C" w:rsidP="00AB2E9C">
            <w:pPr>
              <w:pStyle w:val="TableParagraph"/>
            </w:pPr>
            <w:r>
              <w:t>No.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6A423F2" w14:textId="77777777" w:rsidR="00AB2E9C" w:rsidRDefault="00AB2E9C" w:rsidP="00AB2E9C">
            <w:pPr>
              <w:pStyle w:val="TableParagraph"/>
            </w:pPr>
            <w:r>
              <w:t>Title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203C2B2" w14:textId="77777777" w:rsidR="00AB2E9C" w:rsidRDefault="00AB2E9C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55100F3" w14:textId="77777777" w:rsidR="00AB2E9C" w:rsidRDefault="00AB2E9C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F9E65C2" w14:textId="77777777" w:rsidR="00AB2E9C" w:rsidRDefault="00AB2E9C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AB2AA81" w14:textId="77777777" w:rsidR="00AB2E9C" w:rsidRDefault="00AB2E9C" w:rsidP="00AB2E9C">
            <w:pPr>
              <w:pStyle w:val="TableParagraph"/>
            </w:pPr>
            <w:r>
              <w:t>S/N</w:t>
            </w:r>
          </w:p>
        </w:tc>
      </w:tr>
      <w:tr w:rsidR="00AB2E9C" w14:paraId="15894BC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F0EAB3B" w14:textId="77777777" w:rsidR="00AB2E9C" w:rsidRDefault="00AB2E9C" w:rsidP="00AB2E9C">
            <w:pPr>
              <w:pStyle w:val="TableParagraph"/>
            </w:pP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0CBB9F2" w14:textId="77777777" w:rsidR="00AB2E9C" w:rsidRDefault="00AB2E9C" w:rsidP="00AB2E9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2A945A4" w14:textId="77777777" w:rsidR="00AB2E9C" w:rsidRDefault="00AB2E9C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E17E6C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FBBA08A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C0ACDE4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97B87" w14:paraId="0450030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C70EC" w14:textId="694EEBE3" w:rsidR="00D97B87" w:rsidRDefault="00D97B87" w:rsidP="00D97B87">
            <w:pPr>
              <w:pStyle w:val="TableParagraph"/>
            </w:pPr>
            <w:r>
              <w:t>  479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4FBF3" w14:textId="39E72FB9" w:rsidR="00D97B87" w:rsidRDefault="00D97B87" w:rsidP="00D97B87">
            <w:pPr>
              <w:pStyle w:val="TableParagraph"/>
            </w:pPr>
            <w:r>
              <w:t xml:space="preserve">  Draft </w:t>
            </w:r>
            <w:proofErr w:type="spellStart"/>
            <w:r>
              <w:t>DoC</w:t>
            </w:r>
            <w:proofErr w:type="spellEnd"/>
            <w:r>
              <w:t xml:space="preserve"> on ISO/IEC 23000-19:2020 DAM 2 CMAF Media Profiles for MPEG-H 3D Audio, EVC, VVC and other technologies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2A0E6" w14:textId="2FEF78E9" w:rsidR="00D97B87" w:rsidRDefault="00D97B87" w:rsidP="00D97B87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368B3" w14:textId="04F60359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4905E" w14:textId="15841DC9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32ADC" w14:textId="66D85EFA" w:rsidR="00D97B87" w:rsidRDefault="00D97B87" w:rsidP="00D97B87">
            <w:pPr>
              <w:pStyle w:val="TableParagraph"/>
            </w:pPr>
            <w:r>
              <w:t> 21195 </w:t>
            </w:r>
          </w:p>
        </w:tc>
      </w:tr>
      <w:tr w:rsidR="00D97B87" w14:paraId="2473578D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91EE5B" w14:textId="18520C7E" w:rsidR="00D97B87" w:rsidRDefault="00D97B87" w:rsidP="00D97B87">
            <w:pPr>
              <w:pStyle w:val="TableParagraph"/>
            </w:pPr>
            <w:r>
              <w:t>  480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71CA5C" w14:textId="48BACA78" w:rsidR="00D97B87" w:rsidRDefault="00D97B87" w:rsidP="00D97B87">
            <w:pPr>
              <w:pStyle w:val="TableParagraph"/>
            </w:pPr>
            <w:r>
              <w:t>  Draft text of ISO/IEC FDIS 23000-19 3rd edition Common Media Application Format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6D1932" w14:textId="401E35FB" w:rsidR="00D97B87" w:rsidRDefault="00D97B87" w:rsidP="00D97B87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C4A9D" w14:textId="28AF1DD2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772C66" w14:textId="68E2ADD1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F03D9" w14:textId="526F80AA" w:rsidR="00D97B87" w:rsidRDefault="00D97B87" w:rsidP="00D97B87">
            <w:pPr>
              <w:pStyle w:val="TableParagraph"/>
            </w:pPr>
            <w:r>
              <w:t> 21196 </w:t>
            </w:r>
          </w:p>
        </w:tc>
      </w:tr>
    </w:tbl>
    <w:p w14:paraId="77F28D24" w14:textId="77777777" w:rsidR="00AB2E9C" w:rsidRDefault="00AB2E9C" w:rsidP="00AB2E9C">
      <w:pPr>
        <w:rPr>
          <w:lang w:val="x-none"/>
        </w:rPr>
      </w:pPr>
    </w:p>
    <w:p w14:paraId="2F1DA4E0" w14:textId="77777777" w:rsidR="00AB2E9C" w:rsidRDefault="00AB2E9C" w:rsidP="00AB2E9C">
      <w:pPr>
        <w:rPr>
          <w:lang w:val="x-none"/>
        </w:rPr>
      </w:pPr>
    </w:p>
    <w:p w14:paraId="1F4AF686" w14:textId="3A6A9D52" w:rsidR="00AB2E9C" w:rsidRDefault="00D97B87" w:rsidP="00AB2E9C">
      <w:pPr>
        <w:pStyle w:val="Heading3"/>
        <w:rPr>
          <w:lang w:val="en-GB"/>
        </w:rPr>
      </w:pPr>
      <w:r>
        <w:rPr>
          <w:lang w:val="en-GB"/>
        </w:rPr>
        <w:t>Notes</w:t>
      </w:r>
    </w:p>
    <w:p w14:paraId="19E041A8" w14:textId="77777777" w:rsidR="00AB2E9C" w:rsidRPr="005D0316" w:rsidRDefault="00AB2E9C" w:rsidP="00AB2E9C">
      <w:pPr>
        <w:rPr>
          <w:lang w:val="x-none"/>
        </w:rPr>
      </w:pPr>
    </w:p>
    <w:p w14:paraId="32E92C34" w14:textId="77777777" w:rsidR="00D97B87" w:rsidRPr="00D97B87" w:rsidRDefault="00D97B87" w:rsidP="00D97B87">
      <w:pPr>
        <w:pStyle w:val="ListParagraph"/>
        <w:numPr>
          <w:ilvl w:val="0"/>
          <w:numId w:val="14"/>
        </w:numPr>
        <w:rPr>
          <w:b/>
          <w:bCs/>
          <w:i/>
          <w:sz w:val="28"/>
          <w:szCs w:val="28"/>
          <w:lang w:val="en-GB"/>
        </w:rPr>
      </w:pPr>
      <w:r>
        <w:rPr>
          <w:i/>
          <w:lang w:val="en-GB"/>
        </w:rPr>
        <w:t>Sent a liaison to 3GPP, ATSC, DVB, SCTE for review/feedback</w:t>
      </w:r>
      <w:r w:rsidRPr="00D97B87">
        <w:rPr>
          <w:i/>
          <w:lang w:val="en-GB"/>
        </w:rPr>
        <w:br w:type="page"/>
      </w:r>
    </w:p>
    <w:p w14:paraId="145A04BC" w14:textId="77777777" w:rsidR="00D97B87" w:rsidRDefault="00D97B87" w:rsidP="00D97B87">
      <w:pPr>
        <w:pStyle w:val="Heading2"/>
        <w:rPr>
          <w:lang w:val="en-GB"/>
        </w:rPr>
      </w:pPr>
      <w:r w:rsidRPr="00165619">
        <w:rPr>
          <w:lang w:val="en-GB"/>
        </w:rPr>
        <w:lastRenderedPageBreak/>
        <w:t xml:space="preserve">ISO/IEC 23008-12:2017 AMD </w:t>
      </w:r>
      <w:r>
        <w:rPr>
          <w:lang w:val="en-GB"/>
        </w:rPr>
        <w:t>3</w:t>
      </w:r>
      <w:r w:rsidRPr="00165619">
        <w:rPr>
          <w:lang w:val="en-GB"/>
        </w:rPr>
        <w:t xml:space="preserve"> </w:t>
      </w:r>
      <w:r w:rsidRPr="009B54EF">
        <w:rPr>
          <w:rFonts w:ascii="Book Antiqua" w:hAnsi="Book Antiqua"/>
        </w:rPr>
        <w:t>Support for VVC, EVC, slideshows and other improvements</w:t>
      </w:r>
    </w:p>
    <w:p w14:paraId="459C69C8" w14:textId="75759C4F" w:rsidR="00AB2E9C" w:rsidRDefault="00D97B87" w:rsidP="00AB2E9C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1C92F4BA" w14:textId="64F25238" w:rsidR="00AB2E9C" w:rsidRDefault="00D97B87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EVC/</w:t>
      </w:r>
      <w:r w:rsidR="00AB2E9C">
        <w:rPr>
          <w:lang w:val="en-GB"/>
        </w:rPr>
        <w:t>VVC image item definition</w:t>
      </w:r>
    </w:p>
    <w:p w14:paraId="4CC33998" w14:textId="74B59F62" w:rsidR="00AB2E9C" w:rsidRDefault="00D97B87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EVC/</w:t>
      </w:r>
      <w:r w:rsidR="00AB2E9C">
        <w:rPr>
          <w:lang w:val="en-GB"/>
        </w:rPr>
        <w:t>VVC subpicture and operating points</w:t>
      </w:r>
    </w:p>
    <w:p w14:paraId="788554A2" w14:textId="37E3169F" w:rsidR="00AB2E9C" w:rsidRPr="0064571F" w:rsidRDefault="00D97B87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EVC/</w:t>
      </w:r>
      <w:r w:rsidR="00AB2E9C">
        <w:rPr>
          <w:lang w:val="en-GB"/>
        </w:rPr>
        <w:t>VVC image sequences</w:t>
      </w:r>
    </w:p>
    <w:p w14:paraId="2E0CB194" w14:textId="77777777" w:rsidR="00AB2E9C" w:rsidRPr="00745BD0" w:rsidRDefault="00AB2E9C" w:rsidP="00AB2E9C">
      <w:pPr>
        <w:rPr>
          <w:lang w:val="en-GB"/>
        </w:rPr>
      </w:pPr>
    </w:p>
    <w:p w14:paraId="380555CE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FB98DE9" w14:textId="77777777" w:rsidR="00AB2E9C" w:rsidRDefault="009016C9" w:rsidP="00AB2E9C">
      <w:pPr>
        <w:rPr>
          <w:lang w:val="en-GB"/>
        </w:rPr>
      </w:pPr>
      <w:hyperlink r:id="rId27" w:history="1">
        <w:r w:rsidR="00AB2E9C" w:rsidRPr="00D30F7A">
          <w:rPr>
            <w:rStyle w:val="Hyperlink"/>
            <w:lang w:val="en-GB"/>
          </w:rPr>
          <w:t>https://sd.iso.org/projects/project/81688/overview</w:t>
        </w:r>
      </w:hyperlink>
    </w:p>
    <w:p w14:paraId="4C8607D3" w14:textId="77777777" w:rsidR="00AB2E9C" w:rsidRDefault="00AB2E9C" w:rsidP="00AB2E9C">
      <w:pPr>
        <w:rPr>
          <w:lang w:val="en-GB"/>
        </w:rPr>
      </w:pPr>
    </w:p>
    <w:tbl>
      <w:tblPr>
        <w:tblW w:w="6263" w:type="dxa"/>
        <w:tblLook w:val="04A0" w:firstRow="1" w:lastRow="0" w:firstColumn="1" w:lastColumn="0" w:noHBand="0" w:noVBand="1"/>
      </w:tblPr>
      <w:tblGrid>
        <w:gridCol w:w="627"/>
        <w:gridCol w:w="945"/>
        <w:gridCol w:w="1309"/>
        <w:gridCol w:w="1309"/>
        <w:gridCol w:w="1294"/>
        <w:gridCol w:w="779"/>
      </w:tblGrid>
      <w:tr w:rsidR="00AB2E9C" w14:paraId="0A9A73F8" w14:textId="77777777" w:rsidTr="00AB2E9C">
        <w:trPr>
          <w:tblHeader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6FDDF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63425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B4B02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93DDB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6C1E3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791EAB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B2E9C" w14:paraId="0690510F" w14:textId="77777777" w:rsidTr="00AB2E9C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FAF82" w14:textId="77777777" w:rsidR="00AB2E9C" w:rsidRDefault="009016C9" w:rsidP="00AB2E9C">
            <w:hyperlink r:id="rId28" w:tgtFrame="_blank" w:history="1">
              <w:r w:rsidR="00AB2E9C">
                <w:rPr>
                  <w:rStyle w:val="Hyperlink"/>
                  <w:color w:val="0069BA"/>
                </w:rPr>
                <w:t>DIS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CF3D5" w14:textId="77777777" w:rsidR="00AB2E9C" w:rsidRDefault="00AB2E9C" w:rsidP="00AB2E9C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2F18B" w14:textId="77777777" w:rsidR="00AB2E9C" w:rsidRDefault="00AB2E9C" w:rsidP="00AB2E9C">
            <w:r>
              <w:t>2021-04-15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9400E" w14:textId="77777777" w:rsidR="00AB2E9C" w:rsidRDefault="00AB2E9C" w:rsidP="00AB2E9C">
            <w:r>
              <w:t>2021-07-08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B3BC4" w14:textId="77777777" w:rsidR="00AB2E9C" w:rsidRDefault="00AB2E9C" w:rsidP="00AB2E9C">
            <w:r>
              <w:t>CREATED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50B082" w14:textId="77777777" w:rsidR="00AB2E9C" w:rsidRDefault="00AB2E9C" w:rsidP="00AB2E9C"/>
        </w:tc>
      </w:tr>
      <w:tr w:rsidR="00AB2E9C" w14:paraId="02AB7443" w14:textId="77777777" w:rsidTr="00AB2E9C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25A27" w14:textId="77777777" w:rsidR="00AB2E9C" w:rsidRDefault="009016C9" w:rsidP="00AB2E9C">
            <w:hyperlink r:id="rId29" w:tgtFrame="_blank" w:history="1">
              <w:r w:rsidR="00AB2E9C">
                <w:rPr>
                  <w:rStyle w:val="Hyperlink"/>
                  <w:color w:val="0069BA"/>
                </w:rPr>
                <w:t>CD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982BA" w14:textId="77777777" w:rsidR="00AB2E9C" w:rsidRDefault="00AB2E9C" w:rsidP="00AB2E9C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A8FD5F" w14:textId="77777777" w:rsidR="00AB2E9C" w:rsidRDefault="00AB2E9C" w:rsidP="00AB2E9C">
            <w:r>
              <w:t>2020-11-10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D239D" w14:textId="77777777" w:rsidR="00AB2E9C" w:rsidRDefault="00AB2E9C" w:rsidP="00AB2E9C">
            <w:r>
              <w:t>2021-01-04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C32D9" w14:textId="77777777" w:rsidR="00AB2E9C" w:rsidRDefault="00AB2E9C" w:rsidP="00AB2E9C">
            <w:r>
              <w:t>CLOSED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78F90" w14:textId="77777777" w:rsidR="00AB2E9C" w:rsidRDefault="00AB2E9C" w:rsidP="00AB2E9C">
            <w:r>
              <w:t>-</w:t>
            </w:r>
          </w:p>
        </w:tc>
      </w:tr>
    </w:tbl>
    <w:p w14:paraId="0697E5DE" w14:textId="77777777" w:rsidR="00AB2E9C" w:rsidRDefault="00AB2E9C" w:rsidP="00AB2E9C">
      <w:pPr>
        <w:rPr>
          <w:lang w:val="en-GB"/>
        </w:rPr>
      </w:pPr>
    </w:p>
    <w:p w14:paraId="0C5A199F" w14:textId="77777777" w:rsidR="00AB2E9C" w:rsidRDefault="00AB2E9C" w:rsidP="00AB2E9C"/>
    <w:p w14:paraId="7795940F" w14:textId="77777777" w:rsidR="00AB2E9C" w:rsidRDefault="009016C9" w:rsidP="00AB2E9C">
      <w:hyperlink r:id="rId30" w:history="1">
        <w:r w:rsidR="00AB2E9C" w:rsidRPr="00442D10">
          <w:rPr>
            <w:rStyle w:val="Hyperlink"/>
          </w:rPr>
          <w:t>https://sd.iso.org/projects/project/83650/overview</w:t>
        </w:r>
      </w:hyperlink>
    </w:p>
    <w:p w14:paraId="405DF3F2" w14:textId="77777777" w:rsidR="00AB2E9C" w:rsidRDefault="00AB2E9C" w:rsidP="00AB2E9C"/>
    <w:tbl>
      <w:tblPr>
        <w:tblW w:w="161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  <w:gridCol w:w="348"/>
        <w:gridCol w:w="9416"/>
        <w:gridCol w:w="1669"/>
        <w:gridCol w:w="292"/>
        <w:gridCol w:w="1908"/>
        <w:gridCol w:w="1580"/>
      </w:tblGrid>
      <w:tr w:rsidR="00AB2E9C" w14:paraId="149973AA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F645E75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78889CA5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BEE66BF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New project approved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3E86A27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63D3FEC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6CA0DFC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08760CC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</w:tr>
      <w:tr w:rsidR="00AB2E9C" w14:paraId="4A66FE18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DF6F67B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40.99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65AAF96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00F04B4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Full report circulated: DIS approved for registration as FDIS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B3446DC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F8F14C1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F1BF7BE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EFC26BE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Current</w:t>
            </w:r>
          </w:p>
        </w:tc>
      </w:tr>
      <w:tr w:rsidR="00AB2E9C" w14:paraId="0C7BA821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C2ECBF6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50.00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A539620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3B329E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Final text received or FDIS registered for formal approval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B5B92C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Style w:val="ng-star-inserted"/>
                <w:rFonts w:ascii="MetaWebPro" w:hAnsi="MetaWebPro"/>
                <w:color w:val="333333"/>
              </w:rPr>
              <w:t>2021-09-29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31AD2E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719D65C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5417D96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</w:tbl>
    <w:p w14:paraId="7EEDBC25" w14:textId="77777777" w:rsidR="00AB2E9C" w:rsidRDefault="00AB2E9C" w:rsidP="00AB2E9C">
      <w:pPr>
        <w:pStyle w:val="Heading3"/>
        <w:numPr>
          <w:ilvl w:val="0"/>
          <w:numId w:val="0"/>
        </w:numPr>
        <w:spacing w:before="0" w:after="0"/>
        <w:rPr>
          <w:rFonts w:ascii="inherit" w:hAnsi="inherit"/>
          <w:b w:val="0"/>
          <w:bCs w:val="0"/>
          <w:sz w:val="27"/>
          <w:szCs w:val="27"/>
        </w:rPr>
      </w:pPr>
    </w:p>
    <w:p w14:paraId="0157E68F" w14:textId="77777777" w:rsidR="00AB2E9C" w:rsidRPr="00ED5BC5" w:rsidRDefault="00AB2E9C" w:rsidP="00AB2E9C">
      <w:pPr>
        <w:rPr>
          <w:vanish/>
        </w:rPr>
      </w:pPr>
    </w:p>
    <w:p w14:paraId="2434AD07" w14:textId="77777777" w:rsidR="00AB2E9C" w:rsidRPr="00681D91" w:rsidRDefault="00AB2E9C" w:rsidP="00AB2E9C">
      <w:pPr>
        <w:jc w:val="center"/>
      </w:pPr>
    </w:p>
    <w:p w14:paraId="13DEBE6A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633B9174" w14:textId="77777777" w:rsidR="00AB2E9C" w:rsidRDefault="00AB2E9C" w:rsidP="00AB2E9C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71"/>
        <w:gridCol w:w="1140"/>
        <w:gridCol w:w="610"/>
        <w:gridCol w:w="993"/>
        <w:gridCol w:w="675"/>
      </w:tblGrid>
      <w:tr w:rsidR="00AB2E9C" w14:paraId="26A933E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F480663" w14:textId="77777777" w:rsidR="00AB2E9C" w:rsidRDefault="00AB2E9C" w:rsidP="00AB2E9C">
            <w:pPr>
              <w:pStyle w:val="TableParagraph"/>
            </w:pPr>
            <w:r>
              <w:t>No.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929F410" w14:textId="77777777" w:rsidR="00AB2E9C" w:rsidRDefault="00AB2E9C" w:rsidP="00AB2E9C">
            <w:pPr>
              <w:pStyle w:val="TableParagraph"/>
            </w:pPr>
            <w:r>
              <w:t>Title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84B31A" w14:textId="77777777" w:rsidR="00AB2E9C" w:rsidRDefault="00AB2E9C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2D7A324" w14:textId="77777777" w:rsidR="00AB2E9C" w:rsidRDefault="00AB2E9C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59A8CD9" w14:textId="77777777" w:rsidR="00AB2E9C" w:rsidRDefault="00AB2E9C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1A2279" w14:textId="77777777" w:rsidR="00AB2E9C" w:rsidRDefault="00AB2E9C" w:rsidP="00AB2E9C">
            <w:pPr>
              <w:pStyle w:val="TableParagraph"/>
            </w:pPr>
            <w:r>
              <w:t>S/N</w:t>
            </w:r>
          </w:p>
        </w:tc>
      </w:tr>
      <w:tr w:rsidR="00AB2E9C" w14:paraId="02835FAD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439FF3D" w14:textId="77777777" w:rsidR="00AB2E9C" w:rsidRDefault="00AB2E9C" w:rsidP="00AB2E9C">
            <w:pPr>
              <w:pStyle w:val="TableParagraph"/>
            </w:pP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0018F78" w14:textId="77777777" w:rsidR="00AB2E9C" w:rsidRDefault="00AB2E9C" w:rsidP="00AB2E9C">
            <w:pPr>
              <w:pStyle w:val="TableParagraph"/>
              <w:rPr>
                <w:sz w:val="24"/>
                <w:szCs w:val="24"/>
              </w:rPr>
            </w:pPr>
            <w:r>
              <w:t>ISO/IEC 23008-12 - Image File Format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6E9ACEF" w14:textId="77777777" w:rsidR="00AB2E9C" w:rsidRDefault="00AB2E9C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D9C2B75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B3C1F04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C7EAB6D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4BD68F2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A129E" w14:textId="77777777" w:rsidR="00AB2E9C" w:rsidRDefault="00AB2E9C" w:rsidP="00AB2E9C">
            <w:pPr>
              <w:pStyle w:val="TableParagraph"/>
            </w:pPr>
            <w:r>
              <w:t>  325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8F5AB" w14:textId="77777777" w:rsidR="00AB2E9C" w:rsidRDefault="00AB2E9C" w:rsidP="00AB2E9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23008-12:2017 DAM 2 Support for VVC, EVC, slideshows and other improvements 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5696B" w14:textId="77777777" w:rsidR="00AB2E9C" w:rsidRDefault="00AB2E9C" w:rsidP="00AB2E9C">
            <w:pPr>
              <w:pStyle w:val="TableParagraph"/>
            </w:pPr>
            <w:r>
              <w:t>  David Singer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A0352" w14:textId="77777777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E1E62" w14:textId="77777777" w:rsidR="00AB2E9C" w:rsidRDefault="00AB2E9C" w:rsidP="00AB2E9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054EB" w14:textId="77777777" w:rsidR="00AB2E9C" w:rsidRDefault="00AB2E9C" w:rsidP="00AB2E9C">
            <w:pPr>
              <w:pStyle w:val="TableParagraph"/>
            </w:pPr>
            <w:r>
              <w:t> 20579 </w:t>
            </w:r>
          </w:p>
        </w:tc>
      </w:tr>
      <w:tr w:rsidR="00AB2E9C" w14:paraId="3282B6FB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3E34C5" w14:textId="77777777" w:rsidR="00AB2E9C" w:rsidRDefault="00AB2E9C" w:rsidP="00AB2E9C">
            <w:pPr>
              <w:pStyle w:val="TableParagraph"/>
            </w:pPr>
            <w:r>
              <w:t>  331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7B1121" w14:textId="77777777" w:rsidR="00AB2E9C" w:rsidRDefault="00AB2E9C" w:rsidP="00AB2E9C">
            <w:pPr>
              <w:pStyle w:val="TableParagraph"/>
            </w:pPr>
            <w:r>
              <w:t>  Text of ISO/IEC FDIS 23008-12 2nd edition Image File Format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4CF53B" w14:textId="77777777" w:rsidR="00AB2E9C" w:rsidRDefault="00AB2E9C" w:rsidP="00AB2E9C">
            <w:pPr>
              <w:pStyle w:val="TableParagraph"/>
            </w:pPr>
            <w:r>
              <w:t>  Frederic MAZE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8C05D" w14:textId="77777777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A860DD" w14:textId="77777777" w:rsidR="00AB2E9C" w:rsidRDefault="00AB2E9C" w:rsidP="00AB2E9C">
            <w:pPr>
              <w:pStyle w:val="TableParagraph"/>
            </w:pPr>
            <w:r>
              <w:t>  2021-09-24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98D726" w14:textId="77777777" w:rsidR="00AB2E9C" w:rsidRDefault="00AB2E9C" w:rsidP="00AB2E9C">
            <w:pPr>
              <w:pStyle w:val="TableParagraph"/>
            </w:pPr>
            <w:r>
              <w:t> 20585 </w:t>
            </w:r>
          </w:p>
        </w:tc>
      </w:tr>
    </w:tbl>
    <w:p w14:paraId="5BB27D7E" w14:textId="77777777" w:rsidR="00AB2E9C" w:rsidRDefault="00AB2E9C" w:rsidP="00AB2E9C">
      <w:pPr>
        <w:rPr>
          <w:lang w:val="x-none"/>
        </w:rPr>
      </w:pPr>
    </w:p>
    <w:p w14:paraId="69854175" w14:textId="77777777" w:rsidR="00AB2E9C" w:rsidRDefault="00AB2E9C" w:rsidP="00AB2E9C">
      <w:pPr>
        <w:rPr>
          <w:lang w:val="x-none"/>
        </w:rPr>
      </w:pPr>
    </w:p>
    <w:p w14:paraId="382D1AEB" w14:textId="77777777" w:rsidR="00AB2E9C" w:rsidRDefault="00AB2E9C" w:rsidP="00AB2E9C">
      <w:pPr>
        <w:rPr>
          <w:lang w:val="x-none"/>
        </w:rPr>
      </w:pPr>
    </w:p>
    <w:p w14:paraId="356E750D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698D38BB" w14:textId="77777777" w:rsidR="00AB2E9C" w:rsidRDefault="00AB2E9C" w:rsidP="00AB2E9C">
      <w:pPr>
        <w:rPr>
          <w:lang w:val="en-GB"/>
        </w:rPr>
      </w:pPr>
    </w:p>
    <w:p w14:paraId="69C642EF" w14:textId="77777777" w:rsidR="00AB2E9C" w:rsidRPr="00AB2E9C" w:rsidRDefault="00AB2E9C" w:rsidP="00AB2E9C">
      <w:pPr>
        <w:pStyle w:val="ListParagraph"/>
        <w:numPr>
          <w:ilvl w:val="0"/>
          <w:numId w:val="14"/>
        </w:numPr>
        <w:rPr>
          <w:b/>
          <w:bCs/>
          <w:lang w:val="en-GB"/>
        </w:rPr>
      </w:pPr>
      <w:r>
        <w:rPr>
          <w:lang w:val="en-GB"/>
        </w:rPr>
        <w:t>To be published as 2</w:t>
      </w:r>
      <w:r w:rsidRPr="00AB2E9C">
        <w:rPr>
          <w:vertAlign w:val="superscript"/>
          <w:lang w:val="en-GB"/>
        </w:rPr>
        <w:t>nd</w:t>
      </w:r>
      <w:r>
        <w:rPr>
          <w:lang w:val="en-GB"/>
        </w:rPr>
        <w:t xml:space="preserve"> edition.</w:t>
      </w:r>
      <w:r w:rsidRPr="00AB2E9C">
        <w:rPr>
          <w:lang w:val="en-GB"/>
        </w:rPr>
        <w:br w:type="page"/>
      </w:r>
    </w:p>
    <w:p w14:paraId="18DF01F8" w14:textId="5A421E4F" w:rsidR="003A226D" w:rsidRPr="00E97C6B" w:rsidRDefault="003A226D" w:rsidP="003A226D">
      <w:pPr>
        <w:pStyle w:val="Heading1"/>
      </w:pPr>
      <w:r>
        <w:lastRenderedPageBreak/>
        <w:t>LCEVC</w:t>
      </w:r>
    </w:p>
    <w:p w14:paraId="704121A2" w14:textId="77777777" w:rsidR="003A02FB" w:rsidRPr="003A02FB" w:rsidRDefault="003A02FB" w:rsidP="003A02FB">
      <w:pPr>
        <w:pStyle w:val="Heading2"/>
        <w:rPr>
          <w:lang w:val="en-GB"/>
        </w:rPr>
      </w:pPr>
      <w:r w:rsidRPr="003A02FB">
        <w:rPr>
          <w:lang w:val="en-GB"/>
        </w:rPr>
        <w:t>ISO/IEC 13818-1:2021 AMD 1 Carriage of LCEVC and other improvements</w:t>
      </w:r>
    </w:p>
    <w:p w14:paraId="4EDF8DD2" w14:textId="77777777" w:rsidR="003A226D" w:rsidRPr="0064571F" w:rsidRDefault="003A226D" w:rsidP="003A226D">
      <w:pPr>
        <w:pStyle w:val="Heading3"/>
        <w:rPr>
          <w:rFonts w:ascii="Arial" w:hAnsi="Arial"/>
          <w:bCs w:val="0"/>
          <w:sz w:val="20"/>
          <w:szCs w:val="20"/>
          <w:lang w:eastAsia="ja-JP"/>
        </w:rPr>
      </w:pPr>
      <w:r w:rsidRPr="00BC6AA7">
        <w:rPr>
          <w:b w:val="0"/>
          <w:bCs w:val="0"/>
          <w:lang w:val="en-GB"/>
        </w:rPr>
        <w:t>Scope</w:t>
      </w:r>
    </w:p>
    <w:p w14:paraId="5B25177D" w14:textId="4CF6E5E9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 xml:space="preserve">a new stream type for ISO/IEC 23094-2 (LCEVC) elementary streams; </w:t>
      </w:r>
    </w:p>
    <w:p w14:paraId="3902F6FE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 xml:space="preserve">descriptors carrying metadata for LCEVC elementary streams; </w:t>
      </w:r>
    </w:p>
    <w:p w14:paraId="41CA4D48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>constraints for the transport of LCEVC elementary streams;</w:t>
      </w:r>
    </w:p>
    <w:p w14:paraId="0903A94A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>a new descriptor for ISO/IEC 23008-3 (</w:t>
      </w:r>
      <w:proofErr w:type="spellStart"/>
      <w:r w:rsidRPr="003A226D">
        <w:rPr>
          <w:rFonts w:ascii="Times New Roman" w:hAnsi="Times New Roman"/>
        </w:rPr>
        <w:t>kind_media_service_descriptor</w:t>
      </w:r>
      <w:proofErr w:type="spellEnd"/>
      <w:r w:rsidRPr="003A226D">
        <w:rPr>
          <w:rFonts w:ascii="Times New Roman" w:hAnsi="Times New Roman"/>
        </w:rPr>
        <w:t>)</w:t>
      </w:r>
    </w:p>
    <w:p w14:paraId="2FCBA5BC" w14:textId="77777777" w:rsidR="003A226D" w:rsidRPr="0013075F" w:rsidRDefault="003A226D" w:rsidP="003A226D"/>
    <w:p w14:paraId="32A1E8FA" w14:textId="77777777" w:rsidR="003A226D" w:rsidRPr="00745BD0" w:rsidRDefault="003A226D" w:rsidP="003A226D">
      <w:pPr>
        <w:rPr>
          <w:lang w:val="en-GB"/>
        </w:rPr>
      </w:pPr>
    </w:p>
    <w:p w14:paraId="087383D5" w14:textId="77777777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C60D319" w14:textId="77777777" w:rsidR="003A02FB" w:rsidRDefault="009016C9" w:rsidP="003A02FB">
      <w:hyperlink r:id="rId31" w:history="1">
        <w:r w:rsidR="003A02FB" w:rsidRPr="00442D10">
          <w:rPr>
            <w:rStyle w:val="Hyperlink"/>
          </w:rPr>
          <w:t>https://sd.iso.org/projects/project/83253/overview</w:t>
        </w:r>
      </w:hyperlink>
    </w:p>
    <w:p w14:paraId="698F2EAF" w14:textId="77777777" w:rsidR="003A02FB" w:rsidRPr="00B9238A" w:rsidRDefault="003A02FB" w:rsidP="003A02FB"/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"/>
        <w:gridCol w:w="1150"/>
        <w:gridCol w:w="1593"/>
        <w:gridCol w:w="1593"/>
        <w:gridCol w:w="1575"/>
        <w:gridCol w:w="947"/>
      </w:tblGrid>
      <w:tr w:rsidR="003A02FB" w14:paraId="0954E375" w14:textId="77777777" w:rsidTr="00BD437D">
        <w:trPr>
          <w:tblHeader/>
        </w:trPr>
        <w:tc>
          <w:tcPr>
            <w:tcW w:w="0" w:type="auto"/>
            <w:vAlign w:val="center"/>
            <w:hideMark/>
          </w:tcPr>
          <w:p w14:paraId="34FEF027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334FD652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18DDCC9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0FFDF381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1C73560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0FB762C5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A02FB" w14:paraId="49F1B06A" w14:textId="77777777" w:rsidTr="00BD437D">
        <w:tc>
          <w:tcPr>
            <w:tcW w:w="0" w:type="auto"/>
            <w:shd w:val="clear" w:color="auto" w:fill="FFFFFF"/>
            <w:vAlign w:val="center"/>
            <w:hideMark/>
          </w:tcPr>
          <w:p w14:paraId="18A6A259" w14:textId="77777777" w:rsidR="003A02FB" w:rsidRDefault="009016C9" w:rsidP="00BD437D">
            <w:pPr>
              <w:rPr>
                <w:rFonts w:ascii="MetaWebPro" w:hAnsi="MetaWebPro"/>
                <w:color w:val="333333"/>
              </w:rPr>
            </w:pPr>
            <w:hyperlink r:id="rId32" w:tgtFrame="_blank" w:history="1">
              <w:r w:rsidR="003A02FB"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AEF591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0F8F39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F6457C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2021-12-27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D4A6B2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CREATED</w:t>
            </w:r>
          </w:p>
        </w:tc>
        <w:tc>
          <w:tcPr>
            <w:tcW w:w="0" w:type="auto"/>
            <w:vAlign w:val="center"/>
            <w:hideMark/>
          </w:tcPr>
          <w:p w14:paraId="340BF639" w14:textId="77777777" w:rsidR="003A02FB" w:rsidRDefault="003A02FB" w:rsidP="00BD437D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6304D111" w14:textId="77777777" w:rsidR="003A226D" w:rsidRDefault="003A226D" w:rsidP="003A226D">
      <w:pPr>
        <w:rPr>
          <w:lang w:val="en-GB"/>
        </w:rPr>
      </w:pPr>
    </w:p>
    <w:p w14:paraId="4AD55842" w14:textId="77777777" w:rsidR="003A226D" w:rsidRDefault="003A226D" w:rsidP="003A226D">
      <w:pPr>
        <w:rPr>
          <w:lang w:val="x-none"/>
        </w:rPr>
      </w:pPr>
    </w:p>
    <w:p w14:paraId="75A7C912" w14:textId="77777777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40D9A35C" w14:textId="77777777" w:rsidR="003A226D" w:rsidRDefault="003A226D" w:rsidP="003A226D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482"/>
        <w:gridCol w:w="1562"/>
        <w:gridCol w:w="482"/>
        <w:gridCol w:w="1288"/>
        <w:gridCol w:w="675"/>
      </w:tblGrid>
      <w:tr w:rsidR="002A4497" w:rsidRPr="003C3182" w14:paraId="53A8A47C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C5C812F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3D4B6D4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27692D1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9EB57C7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937729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84F4220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3C3182" w14:paraId="2F953D0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7BB013E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C2B52FC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  <w:r w:rsidRPr="003C3182">
              <w:rPr>
                <w:rFonts w:ascii="Book Antiqua" w:hAnsi="Book Antiqua"/>
                <w:b/>
                <w:bCs/>
              </w:rPr>
              <w:t>ISO/IEC 13818-1 - Systems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51B4E83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39FBD92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2387CE8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C1C9537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</w:tr>
      <w:tr w:rsidR="00D97B87" w:rsidRPr="003C3182" w14:paraId="4424785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29AB9" w14:textId="71F4C3AD" w:rsidR="00D97B87" w:rsidRDefault="00D97B87" w:rsidP="00D97B87">
            <w:pPr>
              <w:pStyle w:val="TableParagraph"/>
              <w:rPr>
                <w:sz w:val="24"/>
                <w:szCs w:val="24"/>
              </w:rPr>
            </w:pPr>
            <w:r>
              <w:t>  488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065DA1" w14:textId="659CA579" w:rsidR="00D97B87" w:rsidRDefault="00D97B87" w:rsidP="00D97B87">
            <w:pPr>
              <w:pStyle w:val="TableParagraph"/>
            </w:pPr>
            <w:r>
              <w:t xml:space="preserve">  Draft </w:t>
            </w:r>
            <w:proofErr w:type="spellStart"/>
            <w:r>
              <w:t>DoC</w:t>
            </w:r>
            <w:proofErr w:type="spellEnd"/>
            <w:r>
              <w:t xml:space="preserve"> on ISO/IEC 13818-1 8th edition DAM 1 Carriage of LCEVC and other improvements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2F30F" w14:textId="1AAA9B2F" w:rsidR="00D97B87" w:rsidRDefault="00D97B87" w:rsidP="00D97B87">
            <w:pPr>
              <w:pStyle w:val="TableParagraph"/>
            </w:pPr>
            <w:r>
              <w:t>  Karsten Grüneberg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734CCF" w14:textId="6C45E4F7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66A2E" w14:textId="1F04F48A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343D67" w14:textId="7BCB8B28" w:rsidR="00D97B87" w:rsidRDefault="00D97B87" w:rsidP="00D97B87">
            <w:pPr>
              <w:pStyle w:val="TableParagraph"/>
            </w:pPr>
            <w:r>
              <w:t> 21209 </w:t>
            </w:r>
          </w:p>
        </w:tc>
      </w:tr>
      <w:tr w:rsidR="00D97B87" w:rsidRPr="003C3182" w14:paraId="4D484A80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606835" w14:textId="695EE265" w:rsidR="00D97B87" w:rsidRDefault="00D97B87" w:rsidP="00D97B87">
            <w:pPr>
              <w:pStyle w:val="TableParagraph"/>
            </w:pPr>
            <w:r>
              <w:t>  489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8A9D5B" w14:textId="78202AFC" w:rsidR="00D97B87" w:rsidRDefault="00D97B87" w:rsidP="00D97B87">
            <w:pPr>
              <w:pStyle w:val="TableParagraph"/>
            </w:pPr>
            <w:r>
              <w:t>  Draft text of ISO/IEC 13818-1 8th edition FDAM 1 Carriage of LCEVC and other improvements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C39FAB" w14:textId="051DEDC7" w:rsidR="00D97B87" w:rsidRDefault="00D97B87" w:rsidP="00D97B87">
            <w:pPr>
              <w:pStyle w:val="TableParagraph"/>
            </w:pPr>
            <w:r>
              <w:t>  Yasser Syed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D16DD0" w14:textId="683791E1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EA6CB" w14:textId="36E4537C" w:rsidR="00D97B87" w:rsidRDefault="00D97B87" w:rsidP="00D97B87">
            <w:pPr>
              <w:pStyle w:val="TableParagraph"/>
            </w:pPr>
            <w:r>
              <w:t>  2022-02-04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01989A" w14:textId="7063815A" w:rsidR="00D97B87" w:rsidRDefault="00D97B87" w:rsidP="00D97B87">
            <w:pPr>
              <w:pStyle w:val="TableParagraph"/>
            </w:pPr>
            <w:r>
              <w:t> 21210 </w:t>
            </w:r>
          </w:p>
        </w:tc>
      </w:tr>
    </w:tbl>
    <w:p w14:paraId="69627DD4" w14:textId="77777777" w:rsidR="003A226D" w:rsidRDefault="003A226D" w:rsidP="003A226D"/>
    <w:p w14:paraId="02821A37" w14:textId="77777777" w:rsidR="003A226D" w:rsidRDefault="003A226D" w:rsidP="003A226D"/>
    <w:p w14:paraId="54346E8B" w14:textId="34665A93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Open issue?</w:t>
      </w:r>
    </w:p>
    <w:p w14:paraId="23F694D1" w14:textId="77777777" w:rsidR="00000000" w:rsidRPr="00D97B87" w:rsidRDefault="009016C9" w:rsidP="00D97B87">
      <w:pPr>
        <w:pStyle w:val="ListParagraph"/>
        <w:numPr>
          <w:ilvl w:val="0"/>
          <w:numId w:val="14"/>
        </w:numPr>
      </w:pPr>
      <w:r w:rsidRPr="00D97B87">
        <w:t>Question on use of a "</w:t>
      </w:r>
      <w:proofErr w:type="spellStart"/>
      <w:r w:rsidRPr="00D97B87">
        <w:t>regsitration</w:t>
      </w:r>
      <w:proofErr w:type="spellEnd"/>
      <w:r w:rsidRPr="00D97B87">
        <w:t xml:space="preserve"> descriptor", in place of the PID, to </w:t>
      </w:r>
      <w:proofErr w:type="spellStart"/>
      <w:r w:rsidRPr="00D97B87">
        <w:t>realise</w:t>
      </w:r>
      <w:proofErr w:type="spellEnd"/>
      <w:r w:rsidRPr="00D97B87">
        <w:t xml:space="preserve"> the </w:t>
      </w:r>
      <w:r w:rsidRPr="00D97B87">
        <w:t>association between LCEVC and its respective Base bitstream</w:t>
      </w:r>
    </w:p>
    <w:p w14:paraId="55AD7D10" w14:textId="1176CFDF" w:rsidR="00D97B87" w:rsidRPr="00D97B87" w:rsidRDefault="00D97B87" w:rsidP="00D97B87">
      <w:pPr>
        <w:pStyle w:val="ListParagraph"/>
        <w:rPr>
          <w:lang w:val="en-GB"/>
        </w:rPr>
      </w:pPr>
    </w:p>
    <w:p w14:paraId="14092365" w14:textId="3D9F9782" w:rsidR="002A4497" w:rsidRDefault="002A4497">
      <w:pPr>
        <w:rPr>
          <w:lang w:val="en-GB"/>
        </w:rPr>
      </w:pPr>
      <w:r>
        <w:rPr>
          <w:lang w:val="en-GB"/>
        </w:rPr>
        <w:br w:type="page"/>
      </w:r>
    </w:p>
    <w:p w14:paraId="1F5D378D" w14:textId="77777777" w:rsidR="002A4497" w:rsidRDefault="002A4497" w:rsidP="002A4497">
      <w:pPr>
        <w:pStyle w:val="Heading2"/>
      </w:pPr>
      <w:bookmarkStart w:id="2" w:name="_Toc77893769"/>
      <w:r>
        <w:lastRenderedPageBreak/>
        <w:t>ISO/IEC 14496-15:202x AMD 1 Support for LCEVC</w:t>
      </w:r>
      <w:bookmarkEnd w:id="2"/>
    </w:p>
    <w:p w14:paraId="5628D16C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47A156C2" w14:textId="77777777" w:rsidR="002A4497" w:rsidRDefault="002A4497" w:rsidP="002A4497"/>
    <w:p w14:paraId="138A3E66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Objective:</w:t>
      </w:r>
    </w:p>
    <w:p w14:paraId="39889470" w14:textId="77777777" w:rsidR="002A4497" w:rsidRDefault="002A4497" w:rsidP="002A4497">
      <w:pPr>
        <w:rPr>
          <w:lang w:val="en-GB"/>
        </w:rPr>
      </w:pPr>
      <w:r w:rsidRPr="00576AFB">
        <w:rPr>
          <w:lang w:val="en-GB"/>
        </w:rPr>
        <w:t xml:space="preserve">To support storage of </w:t>
      </w:r>
      <w:r>
        <w:rPr>
          <w:lang w:val="en-GB"/>
        </w:rPr>
        <w:t>LCEVC</w:t>
      </w:r>
      <w:r w:rsidRPr="00576AFB">
        <w:rPr>
          <w:lang w:val="en-GB"/>
        </w:rPr>
        <w:t xml:space="preserve"> in ISOBMFF</w:t>
      </w:r>
    </w:p>
    <w:p w14:paraId="47B36E2B" w14:textId="77777777" w:rsidR="002A4497" w:rsidRPr="00745BD0" w:rsidRDefault="002A4497" w:rsidP="002A4497">
      <w:pPr>
        <w:rPr>
          <w:lang w:val="en-GB"/>
        </w:rPr>
      </w:pPr>
    </w:p>
    <w:p w14:paraId="49964D86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2628E8B8" w14:textId="77777777" w:rsidR="002A4497" w:rsidRDefault="002A4497" w:rsidP="002A4497"/>
    <w:p w14:paraId="19932886" w14:textId="77777777" w:rsidR="003A02FB" w:rsidRDefault="003A02FB" w:rsidP="003A02FB"/>
    <w:p w14:paraId="3D8662E3" w14:textId="77777777" w:rsidR="003A02FB" w:rsidRDefault="009016C9" w:rsidP="003A02FB">
      <w:hyperlink r:id="rId33" w:history="1">
        <w:r w:rsidR="003A02FB" w:rsidRPr="00442D10">
          <w:rPr>
            <w:rStyle w:val="Hyperlink"/>
          </w:rPr>
          <w:t>https://sd.iso.org/projects/project/83337/overview</w:t>
        </w:r>
      </w:hyperlink>
    </w:p>
    <w:p w14:paraId="678C7FDF" w14:textId="77777777" w:rsidR="003A02FB" w:rsidRDefault="003A02FB" w:rsidP="003A02FB"/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"/>
        <w:gridCol w:w="1150"/>
        <w:gridCol w:w="1593"/>
        <w:gridCol w:w="1593"/>
        <w:gridCol w:w="1575"/>
        <w:gridCol w:w="947"/>
      </w:tblGrid>
      <w:tr w:rsidR="003A02FB" w14:paraId="73C55709" w14:textId="77777777" w:rsidTr="00BD437D">
        <w:trPr>
          <w:tblHeader/>
        </w:trPr>
        <w:tc>
          <w:tcPr>
            <w:tcW w:w="0" w:type="auto"/>
            <w:vAlign w:val="center"/>
            <w:hideMark/>
          </w:tcPr>
          <w:p w14:paraId="14126CF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1EA5F1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374E299B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4C9EE0A5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061D02C5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21FFF777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A02FB" w14:paraId="3CF393A8" w14:textId="77777777" w:rsidTr="00BD437D">
        <w:tc>
          <w:tcPr>
            <w:tcW w:w="0" w:type="auto"/>
            <w:shd w:val="clear" w:color="auto" w:fill="FFFFFF"/>
            <w:vAlign w:val="center"/>
            <w:hideMark/>
          </w:tcPr>
          <w:p w14:paraId="74A8E70F" w14:textId="77777777" w:rsidR="003A02FB" w:rsidRDefault="009016C9" w:rsidP="00BD437D">
            <w:pPr>
              <w:rPr>
                <w:rFonts w:ascii="MetaWebPro" w:hAnsi="MetaWebPro"/>
                <w:color w:val="333333"/>
              </w:rPr>
            </w:pPr>
            <w:hyperlink r:id="rId34" w:tgtFrame="_blank" w:history="1">
              <w:r w:rsidR="003A02FB"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B50EC8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04CA86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2021-09-30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DA5589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2021-12-23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106753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CREATED</w:t>
            </w:r>
          </w:p>
        </w:tc>
        <w:tc>
          <w:tcPr>
            <w:tcW w:w="0" w:type="auto"/>
            <w:vAlign w:val="center"/>
            <w:hideMark/>
          </w:tcPr>
          <w:p w14:paraId="3858AD0D" w14:textId="77777777" w:rsidR="003A02FB" w:rsidRDefault="003A02FB" w:rsidP="00BD437D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5A3EA2EF" w14:textId="77777777" w:rsidR="002A4497" w:rsidRDefault="002A4497" w:rsidP="002A4497">
      <w:pPr>
        <w:rPr>
          <w:lang w:val="en-GB"/>
        </w:rPr>
      </w:pPr>
    </w:p>
    <w:p w14:paraId="00649DA0" w14:textId="77777777" w:rsidR="002A4497" w:rsidRDefault="002A4497" w:rsidP="002A4497">
      <w:pPr>
        <w:rPr>
          <w:lang w:val="x-none"/>
        </w:rPr>
      </w:pPr>
    </w:p>
    <w:p w14:paraId="2EFFB4A7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2C246FC" w14:textId="77777777" w:rsidR="002A4497" w:rsidRPr="00A71B31" w:rsidRDefault="002A4497" w:rsidP="002A4497">
      <w:pPr>
        <w:rPr>
          <w:lang w:val="en-GB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751"/>
        <w:gridCol w:w="1266"/>
        <w:gridCol w:w="482"/>
        <w:gridCol w:w="1315"/>
        <w:gridCol w:w="675"/>
      </w:tblGrid>
      <w:tr w:rsidR="002A4497" w:rsidRPr="003C3182" w14:paraId="282EEC27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229EB05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D29DE81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A49E3D6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FB67503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B3E010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0A795E9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3C3182" w14:paraId="5459B2F0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B266C36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C121780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  <w:r w:rsidRPr="003C3182">
              <w:rPr>
                <w:rFonts w:ascii="Book Antiqua" w:hAnsi="Book Antiqua"/>
                <w:b/>
                <w:bCs/>
              </w:rPr>
              <w:t>ISO/IEC 14496-15 - Carriage of NAL unit structured video in the ISO Base Media File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D1C7911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85D6CD9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3259B59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4C568FD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</w:tr>
      <w:tr w:rsidR="00D97B87" w:rsidRPr="003C3182" w14:paraId="59E4FB73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3272F0" w14:textId="55F96F94" w:rsidR="00D97B87" w:rsidRDefault="00D97B87" w:rsidP="00D97B87">
            <w:pPr>
              <w:pStyle w:val="TableParagraph"/>
            </w:pPr>
            <w:r>
              <w:t>  472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701B2E" w14:textId="27086311" w:rsidR="00D97B87" w:rsidRDefault="00D97B87" w:rsidP="00D97B87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14496-15 DAM </w:t>
            </w:r>
            <w:r w:rsidRPr="007710BA">
              <w:t>1</w:t>
            </w:r>
            <w:r>
              <w:t xml:space="preserve"> Support for LCEVC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CFA42E" w14:textId="685D0354" w:rsidR="00D97B87" w:rsidRDefault="00D97B87" w:rsidP="00D97B87">
            <w:pPr>
              <w:pStyle w:val="TableParagraph"/>
            </w:pPr>
            <w:r>
              <w:t>  David Singer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DA44E9" w14:textId="1458D2AC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92946E" w14:textId="69B49CDB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552E7B" w14:textId="7E237DCC" w:rsidR="00D97B87" w:rsidRDefault="00D97B87" w:rsidP="00D97B87">
            <w:pPr>
              <w:pStyle w:val="TableParagraph"/>
            </w:pPr>
            <w:r>
              <w:t> 21188 </w:t>
            </w:r>
          </w:p>
        </w:tc>
      </w:tr>
      <w:tr w:rsidR="00D97B87" w:rsidRPr="003C3182" w14:paraId="2C893B69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2F0264" w14:textId="27B8F45A" w:rsidR="00D97B87" w:rsidRDefault="00D97B87" w:rsidP="00D97B87">
            <w:pPr>
              <w:pStyle w:val="TableParagraph"/>
            </w:pPr>
            <w:r>
              <w:t>  490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7B847B" w14:textId="7D82E5ED" w:rsidR="00D97B87" w:rsidRDefault="00D97B87" w:rsidP="00D97B87">
            <w:pPr>
              <w:pStyle w:val="TableParagraph"/>
            </w:pPr>
            <w:r>
              <w:t xml:space="preserve">  Text of ISO/IEC 14496-15 FDAM </w:t>
            </w:r>
            <w:r w:rsidRPr="00C20486">
              <w:t>1</w:t>
            </w:r>
            <w:r>
              <w:t xml:space="preserve"> Support for LCEVC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962777" w14:textId="21BBAF02" w:rsidR="00D97B87" w:rsidRDefault="00D97B87" w:rsidP="00D97B87">
            <w:pPr>
              <w:pStyle w:val="TableParagraph"/>
            </w:pPr>
            <w:r>
              <w:t>  Stefano Battista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74F6B1" w14:textId="3835A795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28C4CE" w14:textId="7D6AE062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13113E" w14:textId="082F06F7" w:rsidR="00D97B87" w:rsidRDefault="00D97B87" w:rsidP="00D97B87">
            <w:pPr>
              <w:pStyle w:val="TableParagraph"/>
            </w:pPr>
            <w:r>
              <w:t> 21211 </w:t>
            </w:r>
          </w:p>
        </w:tc>
      </w:tr>
    </w:tbl>
    <w:p w14:paraId="408F51A7" w14:textId="77777777" w:rsidR="002A4497" w:rsidRDefault="002A4497" w:rsidP="002A4497"/>
    <w:p w14:paraId="7A81BE09" w14:textId="761C6C9C" w:rsidR="003A226D" w:rsidRPr="002A4497" w:rsidRDefault="003A226D" w:rsidP="002A4497">
      <w:pPr>
        <w:rPr>
          <w:lang w:val="en-GB"/>
        </w:rPr>
      </w:pPr>
      <w:r>
        <w:br w:type="page"/>
      </w:r>
    </w:p>
    <w:p w14:paraId="74BFDA50" w14:textId="2603A990" w:rsidR="00E44ED5" w:rsidRDefault="00E44ED5" w:rsidP="00E44ED5">
      <w:pPr>
        <w:pStyle w:val="Heading1"/>
      </w:pPr>
      <w:r>
        <w:lastRenderedPageBreak/>
        <w:t>Other topics</w:t>
      </w:r>
    </w:p>
    <w:p w14:paraId="75E11D4D" w14:textId="77777777" w:rsidR="00F77C59" w:rsidRDefault="00F77C59" w:rsidP="00F77C59">
      <w:pPr>
        <w:pStyle w:val="Heading2"/>
        <w:rPr>
          <w:i/>
        </w:rPr>
      </w:pPr>
      <w:r w:rsidRPr="005D0316">
        <w:rPr>
          <w:rFonts w:hint="eastAsia"/>
          <w:i/>
        </w:rPr>
        <w:t>ISO/IEC 230</w:t>
      </w:r>
      <w:r w:rsidRPr="005D0316">
        <w:rPr>
          <w:i/>
        </w:rPr>
        <w:t>9</w:t>
      </w:r>
      <w:r w:rsidRPr="005D0316">
        <w:rPr>
          <w:rFonts w:hint="eastAsia"/>
          <w:i/>
        </w:rPr>
        <w:t>0-</w:t>
      </w:r>
      <w:r w:rsidRPr="005D0316">
        <w:rPr>
          <w:i/>
        </w:rPr>
        <w:t>13 Video Decoding Interface for Immersive Media</w:t>
      </w:r>
    </w:p>
    <w:p w14:paraId="582E12F3" w14:textId="77777777" w:rsidR="00F77C59" w:rsidRPr="003D1EC4" w:rsidRDefault="00F77C59" w:rsidP="00F77C59">
      <w:pPr>
        <w:pStyle w:val="Heading3"/>
      </w:pPr>
      <w:r>
        <w:t>Scope</w:t>
      </w:r>
    </w:p>
    <w:p w14:paraId="7A99D767" w14:textId="77777777" w:rsidR="00F77C59" w:rsidRDefault="00F77C59" w:rsidP="00F77C59">
      <w:r>
        <w:t>T</w:t>
      </w:r>
      <w:r w:rsidRPr="003D1EC4">
        <w:t xml:space="preserve">he scope of the VDI specification covers the interface between a media application and the Video Decoding Engine (VDE) </w:t>
      </w:r>
      <w:r>
        <w:t xml:space="preserve">of the devices implementing video decoders such as HEVC, VVC, EVC and so on. VDI </w:t>
      </w:r>
      <w:r>
        <w:rPr>
          <w:sz w:val="23"/>
          <w:szCs w:val="23"/>
        </w:rPr>
        <w:t xml:space="preserve">defines new functions and operations extending the existing VDE capabilities </w:t>
      </w:r>
      <w:r>
        <w:t xml:space="preserve">exposed by a </w:t>
      </w:r>
      <w:proofErr w:type="spellStart"/>
      <w:r w:rsidRPr="00257152">
        <w:t>Khronos</w:t>
      </w:r>
      <w:proofErr w:type="spellEnd"/>
      <w:r w:rsidRPr="00257152">
        <w:t xml:space="preserve"> </w:t>
      </w:r>
      <w:proofErr w:type="spellStart"/>
      <w:r w:rsidRPr="00257152">
        <w:t>OpenMAX</w:t>
      </w:r>
      <w:proofErr w:type="spellEnd"/>
      <w:r>
        <w:t xml:space="preserve"> interface. </w:t>
      </w:r>
    </w:p>
    <w:p w14:paraId="7AE99688" w14:textId="77777777" w:rsidR="00F77C59" w:rsidRPr="003D1EC4" w:rsidRDefault="00F77C59" w:rsidP="00F77C59"/>
    <w:p w14:paraId="158E5AF0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4252F7E0" w14:textId="77777777" w:rsidR="003A02FB" w:rsidRDefault="009016C9" w:rsidP="003A02FB">
      <w:pPr>
        <w:rPr>
          <w:lang w:val="en-GB"/>
        </w:rPr>
      </w:pPr>
      <w:hyperlink r:id="rId35" w:history="1">
        <w:r w:rsidR="003A02FB" w:rsidRPr="00495B10">
          <w:rPr>
            <w:rStyle w:val="Hyperlink"/>
            <w:lang w:val="en-GB"/>
          </w:rPr>
          <w:t>https://sd.iso.org/projects/project/80899/overview</w:t>
        </w:r>
      </w:hyperlink>
    </w:p>
    <w:p w14:paraId="03FC1A74" w14:textId="77777777" w:rsidR="003A02FB" w:rsidRDefault="003A02FB" w:rsidP="003A02FB">
      <w:pPr>
        <w:rPr>
          <w:lang w:val="en-GB"/>
        </w:rPr>
      </w:pPr>
    </w:p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1256"/>
        <w:gridCol w:w="1740"/>
        <w:gridCol w:w="1740"/>
        <w:gridCol w:w="1015"/>
        <w:gridCol w:w="1035"/>
      </w:tblGrid>
      <w:tr w:rsidR="003A02FB" w14:paraId="3BDA0FC6" w14:textId="77777777" w:rsidTr="00BD437D">
        <w:trPr>
          <w:tblHeader/>
        </w:trPr>
        <w:tc>
          <w:tcPr>
            <w:tcW w:w="0" w:type="auto"/>
            <w:vAlign w:val="center"/>
            <w:hideMark/>
          </w:tcPr>
          <w:p w14:paraId="798F91F4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13DF383A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757CC2D6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4E4B8DAB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4386B1C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215E5B1C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A02FB" w14:paraId="19139F98" w14:textId="77777777" w:rsidTr="00BD437D">
        <w:tc>
          <w:tcPr>
            <w:tcW w:w="0" w:type="auto"/>
            <w:shd w:val="clear" w:color="auto" w:fill="FFFFFF"/>
            <w:vAlign w:val="center"/>
            <w:hideMark/>
          </w:tcPr>
          <w:p w14:paraId="379BE729" w14:textId="77777777" w:rsidR="003A02FB" w:rsidRDefault="009016C9" w:rsidP="00BD437D">
            <w:pPr>
              <w:rPr>
                <w:rFonts w:ascii="MetaWebPro" w:hAnsi="MetaWebPro"/>
                <w:color w:val="333333"/>
              </w:rPr>
            </w:pPr>
            <w:hyperlink r:id="rId36" w:tgtFrame="_blank" w:history="1">
              <w:r w:rsidR="003A02FB"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FFEDA1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4C1C3E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2021-08-09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E45FF4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41B68F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OPEN</w:t>
            </w:r>
          </w:p>
        </w:tc>
        <w:tc>
          <w:tcPr>
            <w:tcW w:w="0" w:type="auto"/>
            <w:vAlign w:val="center"/>
            <w:hideMark/>
          </w:tcPr>
          <w:p w14:paraId="65055826" w14:textId="77777777" w:rsidR="003A02FB" w:rsidRDefault="003A02FB" w:rsidP="00BD437D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20DE5260" w14:textId="77777777" w:rsidR="003A02FB" w:rsidRPr="004D642E" w:rsidRDefault="003A02FB" w:rsidP="003A02FB">
      <w:pPr>
        <w:rPr>
          <w:lang w:val="en-GB"/>
        </w:rPr>
      </w:pPr>
    </w:p>
    <w:p w14:paraId="3F7C0A47" w14:textId="77777777" w:rsidR="002A4497" w:rsidRPr="004D642E" w:rsidRDefault="002A4497" w:rsidP="002A4497">
      <w:pPr>
        <w:rPr>
          <w:lang w:val="en-GB"/>
        </w:rPr>
      </w:pPr>
    </w:p>
    <w:p w14:paraId="34814028" w14:textId="77777777" w:rsidR="002A4497" w:rsidRDefault="002A4497" w:rsidP="002A4497">
      <w:pPr>
        <w:rPr>
          <w:lang w:val="x-none"/>
        </w:rPr>
      </w:pPr>
    </w:p>
    <w:p w14:paraId="5D8711B3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1BEF1B2" w14:textId="77777777" w:rsidR="002A4497" w:rsidRDefault="002A4497" w:rsidP="002A4497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287"/>
        <w:gridCol w:w="1714"/>
        <w:gridCol w:w="482"/>
        <w:gridCol w:w="1331"/>
        <w:gridCol w:w="675"/>
      </w:tblGrid>
      <w:tr w:rsidR="002A4497" w:rsidRPr="009B54EF" w14:paraId="3E4C5C2A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54B0232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9A00B69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BE28D6B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580648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4F5CBC7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497600C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9B54EF" w14:paraId="5AC6FABA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788CC1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5BC8541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  <w:r w:rsidRPr="009B54EF">
              <w:rPr>
                <w:rFonts w:ascii="Book Antiqua" w:hAnsi="Book Antiqua"/>
                <w:b/>
                <w:bCs/>
              </w:rPr>
              <w:t>ISO/IEC 23090-13 - Video Decoding Interface for Immersive Media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C50F0D9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8346D53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E5307B5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5B7C94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</w:tr>
      <w:tr w:rsidR="00D97B87" w:rsidRPr="009B54EF" w14:paraId="037D5BA8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D9DEB" w14:textId="22151A76" w:rsidR="00D97B87" w:rsidRDefault="00D97B87" w:rsidP="00D97B87">
            <w:pPr>
              <w:pStyle w:val="TableParagraph"/>
              <w:rPr>
                <w:sz w:val="24"/>
                <w:szCs w:val="24"/>
              </w:rPr>
            </w:pPr>
            <w:r>
              <w:t>  445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00CE0" w14:textId="370DE7A3" w:rsidR="00D97B87" w:rsidRDefault="00D97B87" w:rsidP="00D97B87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CD 23090-13 Video Decoding Interface for Immersive Media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AB24F" w14:textId="56FAD05C" w:rsidR="00D97B87" w:rsidRDefault="00D97B87" w:rsidP="00D97B87">
            <w:pPr>
              <w:pStyle w:val="TableParagraph"/>
            </w:pPr>
            <w:r>
              <w:t>  Youngkwon Lim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75EBD" w14:textId="1061CCC5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2A8F" w14:textId="05373688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FAF1A" w14:textId="02403259" w:rsidR="00D97B87" w:rsidRDefault="00D97B87" w:rsidP="00D97B87">
            <w:pPr>
              <w:pStyle w:val="TableParagraph"/>
            </w:pPr>
            <w:r>
              <w:t> 21161 </w:t>
            </w:r>
          </w:p>
        </w:tc>
      </w:tr>
      <w:tr w:rsidR="00D97B87" w:rsidRPr="009B54EF" w14:paraId="5905928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1DC06" w14:textId="4A92C37E" w:rsidR="00D97B87" w:rsidRDefault="00D97B87" w:rsidP="00D97B87">
            <w:pPr>
              <w:pStyle w:val="TableParagraph"/>
            </w:pPr>
            <w:r>
              <w:t>  484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2C186" w14:textId="0DC2382E" w:rsidR="00D97B87" w:rsidRDefault="00D97B87" w:rsidP="00D97B87">
            <w:pPr>
              <w:pStyle w:val="TableParagraph"/>
            </w:pPr>
            <w:r>
              <w:t>  Text of ISO/IEC DIS 23090-13 Video Decoding Interface for Immersive Media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0886" w14:textId="518FBF02" w:rsidR="00D97B87" w:rsidRDefault="00D97B87" w:rsidP="00D97B87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EC429" w14:textId="0CB559A1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83DAC" w14:textId="32332675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2D516" w14:textId="7C12123A" w:rsidR="00D97B87" w:rsidRDefault="00D97B87" w:rsidP="00D97B87">
            <w:pPr>
              <w:pStyle w:val="TableParagraph"/>
            </w:pPr>
            <w:r>
              <w:t> 21200 </w:t>
            </w:r>
          </w:p>
        </w:tc>
      </w:tr>
      <w:tr w:rsidR="00D97B87" w:rsidRPr="009B54EF" w14:paraId="210D57E3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2D6E0" w14:textId="5A14BA09" w:rsidR="00D97B87" w:rsidRDefault="00D97B87" w:rsidP="00D97B87">
            <w:pPr>
              <w:pStyle w:val="TableParagraph"/>
            </w:pPr>
            <w:r>
              <w:t>  446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A320E" w14:textId="5C998458" w:rsidR="00D97B87" w:rsidRDefault="00D97B87" w:rsidP="00D97B87">
            <w:pPr>
              <w:pStyle w:val="TableParagraph"/>
            </w:pPr>
            <w:r>
              <w:t>  Procedures for standard development and software of ISO/IEC 23090-13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F2565" w14:textId="5C01712F" w:rsidR="00D97B87" w:rsidRDefault="00D97B87" w:rsidP="00D97B87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A5328" w14:textId="030401D9" w:rsidR="00D97B87" w:rsidRDefault="00D97B87" w:rsidP="00D97B87">
            <w:pPr>
              <w:pStyle w:val="TableParagraph"/>
            </w:pPr>
            <w:r>
              <w:t>  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F99A" w14:textId="3FCF4ADE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85B25" w14:textId="2F1331ED" w:rsidR="00D97B87" w:rsidRDefault="00D97B87" w:rsidP="00D97B87">
            <w:pPr>
              <w:pStyle w:val="TableParagraph"/>
            </w:pPr>
            <w:r>
              <w:t> 21162 </w:t>
            </w:r>
          </w:p>
        </w:tc>
      </w:tr>
      <w:tr w:rsidR="00D97B87" w:rsidRPr="009B54EF" w14:paraId="2B9D95B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552948" w14:textId="5687B09F" w:rsidR="00D97B87" w:rsidRDefault="00D97B87" w:rsidP="00D97B87">
            <w:pPr>
              <w:pStyle w:val="TableParagraph"/>
            </w:pPr>
            <w:r>
              <w:t xml:space="preserve">  514  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1D8ADE" w14:textId="58A91714" w:rsidR="00D97B87" w:rsidRDefault="00D97B87" w:rsidP="00D97B87">
            <w:pPr>
              <w:pStyle w:val="TableParagraph"/>
            </w:pPr>
            <w:r>
              <w:t>  Technologies under consideration for VDI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54D13" w14:textId="684AA482" w:rsidR="00D97B87" w:rsidRDefault="00D97B87" w:rsidP="00D97B87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4AB75B" w14:textId="216D858D" w:rsidR="00D97B87" w:rsidRDefault="00D97B87" w:rsidP="00D97B87">
            <w:pPr>
              <w:pStyle w:val="TableParagraph"/>
            </w:pPr>
            <w:r>
              <w:t xml:space="preserve">  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68F5A7" w14:textId="517F910B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A4C81B" w14:textId="713322DB" w:rsidR="00D97B87" w:rsidRDefault="00D97B87" w:rsidP="00D97B87">
            <w:pPr>
              <w:pStyle w:val="TableParagraph"/>
            </w:pPr>
            <w:r>
              <w:t> 21330 </w:t>
            </w:r>
          </w:p>
        </w:tc>
      </w:tr>
    </w:tbl>
    <w:p w14:paraId="2B3793A0" w14:textId="05129988" w:rsidR="002A4497" w:rsidRDefault="002A4497" w:rsidP="002A4497">
      <w:pPr>
        <w:pStyle w:val="Heading3"/>
        <w:numPr>
          <w:ilvl w:val="0"/>
          <w:numId w:val="0"/>
        </w:numPr>
        <w:rPr>
          <w:b w:val="0"/>
          <w:bCs w:val="0"/>
        </w:rPr>
      </w:pPr>
    </w:p>
    <w:p w14:paraId="3598ADA1" w14:textId="77777777" w:rsidR="002A4497" w:rsidRDefault="002A4497">
      <w:pPr>
        <w:rPr>
          <w:lang w:val="x-none"/>
        </w:rPr>
      </w:pPr>
      <w:r>
        <w:rPr>
          <w:b/>
          <w:bCs/>
        </w:rPr>
        <w:br w:type="page"/>
      </w:r>
    </w:p>
    <w:p w14:paraId="3D49CE4F" w14:textId="76CC847F" w:rsidR="002A4497" w:rsidRPr="00C56764" w:rsidRDefault="002A4497" w:rsidP="002A4497">
      <w:pPr>
        <w:pStyle w:val="Heading2"/>
      </w:pPr>
      <w:bookmarkStart w:id="3" w:name="_Toc77893798"/>
      <w:r w:rsidRPr="00370911">
        <w:lastRenderedPageBreak/>
        <w:t xml:space="preserve">ISO/IEC </w:t>
      </w:r>
      <w:r>
        <w:t>23001</w:t>
      </w:r>
      <w:r w:rsidRPr="00370911">
        <w:t>-</w:t>
      </w:r>
      <w:r>
        <w:t xml:space="preserve">11 3rd edition </w:t>
      </w:r>
      <w:r w:rsidRPr="001D2859">
        <w:t>Energy-Efficient Media Consumption (Green Metadata)</w:t>
      </w:r>
      <w:bookmarkEnd w:id="3"/>
      <w:r>
        <w:rPr>
          <w:rFonts w:ascii="MetaWebPro" w:hAnsi="MetaWebPro" w:cs="Arial"/>
          <w:color w:val="333333"/>
          <w:lang w:val="en"/>
        </w:rPr>
        <w:t xml:space="preserve"> </w:t>
      </w:r>
    </w:p>
    <w:p w14:paraId="537C77DA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690EC726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Motivations:</w:t>
      </w:r>
    </w:p>
    <w:p w14:paraId="76FAFEA7" w14:textId="77777777" w:rsidR="002A4497" w:rsidRDefault="002A4497" w:rsidP="002A4497"/>
    <w:p w14:paraId="1608448E" w14:textId="77777777" w:rsidR="002A4497" w:rsidRDefault="002A4497" w:rsidP="002A4497"/>
    <w:p w14:paraId="563AC70A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Objective:</w:t>
      </w:r>
    </w:p>
    <w:p w14:paraId="27F2A11A" w14:textId="77777777" w:rsidR="002A4497" w:rsidRPr="00687B36" w:rsidRDefault="002A4497" w:rsidP="002A4497"/>
    <w:p w14:paraId="221B2D73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07AB67CD" w14:textId="5667D9A7" w:rsidR="002A4497" w:rsidRDefault="002A4497" w:rsidP="002A4497">
      <w:pPr>
        <w:rPr>
          <w:lang w:val="en-GB"/>
        </w:rPr>
      </w:pPr>
    </w:p>
    <w:p w14:paraId="44A58185" w14:textId="77777777" w:rsidR="003A02FB" w:rsidRDefault="009016C9" w:rsidP="003A02FB">
      <w:pPr>
        <w:rPr>
          <w:lang w:val="en-GB"/>
        </w:rPr>
      </w:pPr>
      <w:hyperlink r:id="rId37" w:history="1">
        <w:r w:rsidR="003A02FB" w:rsidRPr="00442D10">
          <w:rPr>
            <w:rStyle w:val="Hyperlink"/>
            <w:lang w:val="en-GB"/>
          </w:rPr>
          <w:t>https://sd.iso.org/projects/project/83674/overview</w:t>
        </w:r>
      </w:hyperlink>
    </w:p>
    <w:p w14:paraId="1C66A2AF" w14:textId="77777777" w:rsidR="003A02FB" w:rsidRDefault="003A02FB" w:rsidP="003A02FB">
      <w:pPr>
        <w:rPr>
          <w:lang w:val="en-GB"/>
        </w:rPr>
      </w:pPr>
    </w:p>
    <w:tbl>
      <w:tblPr>
        <w:tblW w:w="161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0"/>
        <w:gridCol w:w="451"/>
        <w:gridCol w:w="7421"/>
        <w:gridCol w:w="2162"/>
        <w:gridCol w:w="378"/>
        <w:gridCol w:w="2472"/>
        <w:gridCol w:w="2047"/>
      </w:tblGrid>
      <w:tr w:rsidR="003A02FB" w14:paraId="04E0C342" w14:textId="77777777" w:rsidTr="00BD437D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87BE579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41F1AE4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8575EB1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New project approved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AD8792E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DAD9B20" w14:textId="77777777" w:rsidR="003A02FB" w:rsidRDefault="003A02FB" w:rsidP="00BD437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824E40E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A4DC73A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</w:tr>
      <w:tr w:rsidR="003A02FB" w14:paraId="1693604E" w14:textId="77777777" w:rsidTr="00BD437D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DAF5D85" w14:textId="77777777" w:rsidR="003A02FB" w:rsidRDefault="003A02FB" w:rsidP="00BD437D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0BA3870B" w14:textId="77777777" w:rsidR="003A02FB" w:rsidRDefault="003A02FB" w:rsidP="00BD437D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B806EAA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WD approved for registration as CD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2922360B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0800603" w14:textId="77777777" w:rsidR="003A02FB" w:rsidRDefault="003A02FB" w:rsidP="00BD437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A73558A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5A56EAA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Current</w:t>
            </w:r>
          </w:p>
        </w:tc>
      </w:tr>
      <w:tr w:rsidR="003A02FB" w14:paraId="5BA4CE79" w14:textId="77777777" w:rsidTr="00BD437D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EE23D12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30.00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84D9FE0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4FB2108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Committee draft (CD) registered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012EDC6B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Style w:val="ng-star-inserted"/>
                <w:rFonts w:ascii="MetaWebPro" w:hAnsi="MetaWebPro"/>
                <w:color w:val="333333"/>
              </w:rPr>
              <w:t>2021-10-30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DCAA44C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20DF6FD" w14:textId="77777777" w:rsidR="003A02FB" w:rsidRDefault="003A02FB" w:rsidP="00BD437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CC92532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</w:tbl>
    <w:p w14:paraId="1CBB1B91" w14:textId="77777777" w:rsidR="002A4497" w:rsidRDefault="002A4497" w:rsidP="002A4497">
      <w:pPr>
        <w:rPr>
          <w:lang w:val="en-GB"/>
        </w:rPr>
      </w:pPr>
    </w:p>
    <w:p w14:paraId="2BA30922" w14:textId="77777777" w:rsidR="002A4497" w:rsidRDefault="002A4497" w:rsidP="002A4497">
      <w:pPr>
        <w:rPr>
          <w:lang w:val="x-none"/>
        </w:rPr>
      </w:pPr>
    </w:p>
    <w:p w14:paraId="28A22296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6F15A809" w14:textId="77777777" w:rsidR="002A4497" w:rsidRDefault="002A4497" w:rsidP="002A4497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881"/>
        <w:gridCol w:w="1388"/>
        <w:gridCol w:w="443"/>
        <w:gridCol w:w="1102"/>
        <w:gridCol w:w="675"/>
      </w:tblGrid>
      <w:tr w:rsidR="002A4497" w14:paraId="5EAB7DB9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CDC4F6A" w14:textId="77777777" w:rsidR="002A4497" w:rsidRDefault="002A4497" w:rsidP="00AB2E9C">
            <w:pPr>
              <w:pStyle w:val="TableParagraph"/>
            </w:pPr>
            <w: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ADF6FF3" w14:textId="77777777" w:rsidR="002A4497" w:rsidRDefault="002A4497" w:rsidP="00AB2E9C">
            <w:pPr>
              <w:pStyle w:val="TableParagraph"/>
            </w:pPr>
            <w: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D679F9" w14:textId="77777777" w:rsidR="002A4497" w:rsidRDefault="002A4497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711FDE1" w14:textId="77777777" w:rsidR="002A4497" w:rsidRDefault="002A4497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84571F5" w14:textId="77777777" w:rsidR="002A4497" w:rsidRDefault="002A4497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B31C050" w14:textId="77777777" w:rsidR="002A4497" w:rsidRDefault="002A4497" w:rsidP="00AB2E9C">
            <w:pPr>
              <w:pStyle w:val="TableParagraph"/>
            </w:pPr>
            <w:r>
              <w:t>S/N</w:t>
            </w:r>
          </w:p>
        </w:tc>
      </w:tr>
      <w:tr w:rsidR="002A4497" w14:paraId="0622B89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403190A" w14:textId="77777777" w:rsidR="002A4497" w:rsidRDefault="002A4497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5E497FC" w14:textId="77777777" w:rsidR="002A4497" w:rsidRDefault="002A4497" w:rsidP="00AB2E9C">
            <w:pPr>
              <w:pStyle w:val="TableParagraph"/>
              <w:rPr>
                <w:sz w:val="24"/>
                <w:szCs w:val="24"/>
              </w:rPr>
            </w:pPr>
            <w:r>
              <w:t xml:space="preserve">  ISO/IEC 23001-11 - Green Metadata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DA7620F" w14:textId="77777777" w:rsidR="002A4497" w:rsidRDefault="002A4497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969A62D" w14:textId="77777777" w:rsidR="002A4497" w:rsidRDefault="002A4497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518E630" w14:textId="77777777" w:rsidR="002A4497" w:rsidRDefault="002A4497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743911C" w14:textId="77777777" w:rsidR="002A4497" w:rsidRDefault="002A4497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97B87" w14:paraId="52A4117B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F3A89" w14:textId="53F469F3" w:rsidR="00D97B87" w:rsidRDefault="00D97B87" w:rsidP="00D97B87">
            <w:pPr>
              <w:pStyle w:val="TableParagraph"/>
              <w:rPr>
                <w:sz w:val="24"/>
                <w:szCs w:val="24"/>
              </w:rPr>
            </w:pPr>
            <w:bookmarkStart w:id="4" w:name="_GoBack" w:colFirst="0" w:colLast="0"/>
            <w:r>
              <w:t>  464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58BE3" w14:textId="01E759A4" w:rsidR="00D97B87" w:rsidRDefault="00D97B87" w:rsidP="00D97B87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CD 23001-11 3rd edition Energy-Efficient Media Consumption (Green Metadata)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44F85" w14:textId="314164FD" w:rsidR="00D97B87" w:rsidRDefault="00D97B87" w:rsidP="00D97B87">
            <w:pPr>
              <w:pStyle w:val="TableParagraph"/>
            </w:pPr>
            <w:r>
              <w:t>  Edouard Francois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B62CD" w14:textId="114B39DF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A493C" w14:textId="760C2481" w:rsidR="00D97B87" w:rsidRDefault="00D97B87" w:rsidP="00D97B87">
            <w:pPr>
              <w:pStyle w:val="TableParagraph"/>
            </w:pPr>
            <w:r>
              <w:t>  2022-01-21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858D1" w14:textId="42693B71" w:rsidR="00D97B87" w:rsidRDefault="00D97B87" w:rsidP="00D97B87">
            <w:pPr>
              <w:pStyle w:val="TableParagraph"/>
            </w:pPr>
            <w:r>
              <w:t> 21180 </w:t>
            </w:r>
          </w:p>
        </w:tc>
      </w:tr>
      <w:bookmarkEnd w:id="4"/>
      <w:tr w:rsidR="00D97B87" w14:paraId="4B63B2A2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E6E23F" w14:textId="4AC8D4CE" w:rsidR="00D97B87" w:rsidRDefault="00D97B87" w:rsidP="00D97B87">
            <w:pPr>
              <w:pStyle w:val="TableParagraph"/>
            </w:pPr>
            <w:r>
              <w:t>  495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826F97" w14:textId="1598C884" w:rsidR="00D97B87" w:rsidRDefault="00D97B87" w:rsidP="00D97B87">
            <w:pPr>
              <w:pStyle w:val="TableParagraph"/>
            </w:pPr>
            <w:r>
              <w:t>  Text of ISO/IEC DIS 23001-11 3rd edition Energy-Efficient Media Consumption (Green Metadata)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FFD27D" w14:textId="21513617" w:rsidR="00D97B87" w:rsidRDefault="00D97B87" w:rsidP="00D97B87">
            <w:pPr>
              <w:pStyle w:val="TableParagraph"/>
            </w:pPr>
            <w:r>
              <w:t>  Edouard Francois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AEF10" w14:textId="4394C46E" w:rsidR="00D97B87" w:rsidRDefault="00D97B87" w:rsidP="00D97B87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F1F0A2" w14:textId="3D409304" w:rsidR="00D97B87" w:rsidRDefault="00D97B87" w:rsidP="00D97B87">
            <w:pPr>
              <w:pStyle w:val="TableParagraph"/>
            </w:pPr>
            <w:r>
              <w:t>  2022-01-28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A95D0E" w14:textId="7154DF3C" w:rsidR="00D97B87" w:rsidRDefault="00D97B87" w:rsidP="00D97B87">
            <w:pPr>
              <w:pStyle w:val="TableParagraph"/>
            </w:pPr>
            <w:r>
              <w:t> 21216 </w:t>
            </w:r>
          </w:p>
        </w:tc>
      </w:tr>
    </w:tbl>
    <w:p w14:paraId="2071DEEE" w14:textId="77777777" w:rsidR="002A4497" w:rsidRDefault="002A4497" w:rsidP="002A4497"/>
    <w:sectPr w:rsidR="002A4497" w:rsidSect="009B666B">
      <w:footerReference w:type="default" r:id="rId38"/>
      <w:pgSz w:w="11906" w:h="16838" w:code="9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2B834" w14:textId="77777777" w:rsidR="009016C9" w:rsidRDefault="009016C9">
      <w:r>
        <w:separator/>
      </w:r>
    </w:p>
  </w:endnote>
  <w:endnote w:type="continuationSeparator" w:id="0">
    <w:p w14:paraId="5C0A6139" w14:textId="77777777" w:rsidR="009016C9" w:rsidRDefault="0090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etaWebPro">
    <w:altName w:val="Times New Roman"/>
    <w:charset w:val="00"/>
    <w:family w:val="auto"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E9490" w14:textId="5B2ED715" w:rsidR="00AB2E9C" w:rsidRDefault="00AB2E9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09860C8B" w14:textId="77777777" w:rsidR="00AB2E9C" w:rsidRDefault="00AB2E9C">
    <w:pPr>
      <w:pStyle w:val="Foo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DCF7B" w14:textId="77777777" w:rsidR="009016C9" w:rsidRDefault="009016C9">
      <w:r>
        <w:separator/>
      </w:r>
    </w:p>
  </w:footnote>
  <w:footnote w:type="continuationSeparator" w:id="0">
    <w:p w14:paraId="714D2AAC" w14:textId="77777777" w:rsidR="009016C9" w:rsidRDefault="00901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465F"/>
    <w:multiLevelType w:val="hybridMultilevel"/>
    <w:tmpl w:val="BD1EB2F2"/>
    <w:lvl w:ilvl="0" w:tplc="FFFFFFFF">
      <w:start w:val="1"/>
      <w:numFmt w:val="bullet"/>
      <w:pStyle w:val="EditingDone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  <w:b w:val="0"/>
        <w:i w:val="0"/>
        <w:color w:val="auto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21BF1"/>
    <w:multiLevelType w:val="hybridMultilevel"/>
    <w:tmpl w:val="066A8D70"/>
    <w:name w:val="WW8Num2"/>
    <w:lvl w:ilvl="0" w:tplc="4998D31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931AD0F8"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바탕" w:hAnsi="Times New Roman" w:cs="Times New Roman" w:hint="default"/>
      </w:rPr>
    </w:lvl>
    <w:lvl w:ilvl="2" w:tplc="751E929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568A6C80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DB38A4C6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E4EEFBF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59094F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E6A030C6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6A3E3E16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 w15:restartNumberingAfterBreak="0">
    <w:nsid w:val="0C844ED3"/>
    <w:multiLevelType w:val="hybridMultilevel"/>
    <w:tmpl w:val="4F2C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40DCE"/>
    <w:multiLevelType w:val="hybridMultilevel"/>
    <w:tmpl w:val="FD149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21599"/>
    <w:multiLevelType w:val="multilevel"/>
    <w:tmpl w:val="06DA5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6F2958"/>
    <w:multiLevelType w:val="multilevel"/>
    <w:tmpl w:val="06901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atop"/>
      <w:lvlText w:val="%1.%2"/>
      <w:lvlJc w:val="left"/>
      <w:pPr>
        <w:tabs>
          <w:tab w:val="num" w:pos="720"/>
        </w:tabs>
        <w:ind w:left="284" w:hanging="28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287294B"/>
    <w:multiLevelType w:val="singleLevel"/>
    <w:tmpl w:val="AA80A06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33EA5F9A"/>
    <w:multiLevelType w:val="singleLevel"/>
    <w:tmpl w:val="B3067620"/>
    <w:lvl w:ilvl="0">
      <w:start w:val="1"/>
      <w:numFmt w:val="bullet"/>
      <w:pStyle w:val="B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3793389A"/>
    <w:multiLevelType w:val="hybridMultilevel"/>
    <w:tmpl w:val="6A28E65A"/>
    <w:lvl w:ilvl="0" w:tplc="A82C42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0D620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4AE57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8740F7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0D27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CAD92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AE0BAD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AF45E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B9E3EE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211078"/>
    <w:multiLevelType w:val="singleLevel"/>
    <w:tmpl w:val="B27830A2"/>
    <w:lvl w:ilvl="0">
      <w:start w:val="1"/>
      <w:numFmt w:val="decimal"/>
      <w:pStyle w:val="ListNumber"/>
      <w:lvlText w:val="%1."/>
      <w:lvlJc w:val="left"/>
      <w:pPr>
        <w:tabs>
          <w:tab w:val="num" w:pos="1211"/>
        </w:tabs>
        <w:ind w:left="283" w:firstLine="568"/>
      </w:pPr>
      <w:rPr>
        <w:rFonts w:hint="default"/>
      </w:rPr>
    </w:lvl>
  </w:abstractNum>
  <w:abstractNum w:abstractNumId="11" w15:restartNumberingAfterBreak="0">
    <w:nsid w:val="472478D9"/>
    <w:multiLevelType w:val="hybridMultilevel"/>
    <w:tmpl w:val="2E387A7E"/>
    <w:lvl w:ilvl="0" w:tplc="FFFFFFFF">
      <w:start w:val="1"/>
      <w:numFmt w:val="decimal"/>
      <w:pStyle w:val="subtask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8B46936"/>
    <w:multiLevelType w:val="multilevel"/>
    <w:tmpl w:val="116849C8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eastAsia"/>
        <w:lang w:val="en-GB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Heading6"/>
      <w:lvlText w:val="%4)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pStyle w:val="Heading7"/>
      <w:lvlText w:val="%4)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pStyle w:val="Heading8"/>
      <w:lvlText w:val="%4)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pStyle w:val="Heading9"/>
      <w:lvlText w:val="%4).%5.%6.%7.%8.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B537CC4"/>
    <w:multiLevelType w:val="singleLevel"/>
    <w:tmpl w:val="5A84179A"/>
    <w:lvl w:ilvl="0">
      <w:start w:val="1"/>
      <w:numFmt w:val="bullet"/>
      <w:pStyle w:val="RBPun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752FD9"/>
    <w:multiLevelType w:val="hybridMultilevel"/>
    <w:tmpl w:val="4424706E"/>
    <w:lvl w:ilvl="0" w:tplc="FFFFFFFF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05139"/>
    <w:multiLevelType w:val="hybridMultilevel"/>
    <w:tmpl w:val="687C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17C02"/>
    <w:multiLevelType w:val="hybridMultilevel"/>
    <w:tmpl w:val="97C4D10A"/>
    <w:lvl w:ilvl="0" w:tplc="6524A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72E3D"/>
    <w:multiLevelType w:val="singleLevel"/>
    <w:tmpl w:val="764A8D44"/>
    <w:lvl w:ilvl="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7"/>
  </w:num>
  <w:num w:numId="5">
    <w:abstractNumId w:val="0"/>
  </w:num>
  <w:num w:numId="6">
    <w:abstractNumId w:val="17"/>
  </w:num>
  <w:num w:numId="7">
    <w:abstractNumId w:val="4"/>
  </w:num>
  <w:num w:numId="8">
    <w:abstractNumId w:val="9"/>
  </w:num>
  <w:num w:numId="9">
    <w:abstractNumId w:val="5"/>
  </w:num>
  <w:num w:numId="10">
    <w:abstractNumId w:val="14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2"/>
  </w:num>
  <w:num w:numId="16">
    <w:abstractNumId w:val="3"/>
  </w:num>
  <w:num w:numId="17">
    <w:abstractNumId w:val="12"/>
  </w:num>
  <w:num w:numId="18">
    <w:abstractNumId w:val="12"/>
  </w:num>
  <w:num w:numId="19">
    <w:abstractNumId w:val="12"/>
  </w:num>
  <w:num w:numId="2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>
      <o:colormru v:ext="edit" colors="#88eeac,#cf6,#cf9,#daff91,#cc7876,#d947c1,#ff6,#f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9B2"/>
    <w:rsid w:val="00000770"/>
    <w:rsid w:val="0000085D"/>
    <w:rsid w:val="00000EBB"/>
    <w:rsid w:val="00000ED1"/>
    <w:rsid w:val="00000F04"/>
    <w:rsid w:val="0000141E"/>
    <w:rsid w:val="000022E7"/>
    <w:rsid w:val="000028A8"/>
    <w:rsid w:val="000043F8"/>
    <w:rsid w:val="00005151"/>
    <w:rsid w:val="00005228"/>
    <w:rsid w:val="000052E0"/>
    <w:rsid w:val="000052E1"/>
    <w:rsid w:val="00005547"/>
    <w:rsid w:val="000055B7"/>
    <w:rsid w:val="00005687"/>
    <w:rsid w:val="00005B04"/>
    <w:rsid w:val="000061E2"/>
    <w:rsid w:val="000065EC"/>
    <w:rsid w:val="00006749"/>
    <w:rsid w:val="000068E6"/>
    <w:rsid w:val="00006B75"/>
    <w:rsid w:val="00007152"/>
    <w:rsid w:val="00007889"/>
    <w:rsid w:val="00007A22"/>
    <w:rsid w:val="000105BE"/>
    <w:rsid w:val="000108D4"/>
    <w:rsid w:val="00010A24"/>
    <w:rsid w:val="00010B63"/>
    <w:rsid w:val="00010EDB"/>
    <w:rsid w:val="000110E3"/>
    <w:rsid w:val="000112EA"/>
    <w:rsid w:val="00011347"/>
    <w:rsid w:val="0001152F"/>
    <w:rsid w:val="00011F51"/>
    <w:rsid w:val="0001205F"/>
    <w:rsid w:val="00012A35"/>
    <w:rsid w:val="00012E32"/>
    <w:rsid w:val="00013293"/>
    <w:rsid w:val="00013ADA"/>
    <w:rsid w:val="00013C22"/>
    <w:rsid w:val="00013D48"/>
    <w:rsid w:val="00014738"/>
    <w:rsid w:val="0001485B"/>
    <w:rsid w:val="00014FFA"/>
    <w:rsid w:val="0001559F"/>
    <w:rsid w:val="00016015"/>
    <w:rsid w:val="00016249"/>
    <w:rsid w:val="00016EC6"/>
    <w:rsid w:val="00020188"/>
    <w:rsid w:val="00020799"/>
    <w:rsid w:val="00020AF4"/>
    <w:rsid w:val="00020F91"/>
    <w:rsid w:val="00020FEB"/>
    <w:rsid w:val="0002124C"/>
    <w:rsid w:val="00021655"/>
    <w:rsid w:val="00021906"/>
    <w:rsid w:val="00021B71"/>
    <w:rsid w:val="00021EF5"/>
    <w:rsid w:val="00022D90"/>
    <w:rsid w:val="00024380"/>
    <w:rsid w:val="00025B86"/>
    <w:rsid w:val="000262BF"/>
    <w:rsid w:val="000269D7"/>
    <w:rsid w:val="00026A04"/>
    <w:rsid w:val="00026B89"/>
    <w:rsid w:val="000306F7"/>
    <w:rsid w:val="000309A1"/>
    <w:rsid w:val="00030BC6"/>
    <w:rsid w:val="00031691"/>
    <w:rsid w:val="00031FD5"/>
    <w:rsid w:val="00031FDD"/>
    <w:rsid w:val="0003225F"/>
    <w:rsid w:val="00032BC2"/>
    <w:rsid w:val="00033332"/>
    <w:rsid w:val="000335D2"/>
    <w:rsid w:val="0003382F"/>
    <w:rsid w:val="00033A62"/>
    <w:rsid w:val="00033ECD"/>
    <w:rsid w:val="000346D6"/>
    <w:rsid w:val="000349AA"/>
    <w:rsid w:val="00034F07"/>
    <w:rsid w:val="00035132"/>
    <w:rsid w:val="0003571E"/>
    <w:rsid w:val="00035E4A"/>
    <w:rsid w:val="00035ED4"/>
    <w:rsid w:val="0003689E"/>
    <w:rsid w:val="00036BE0"/>
    <w:rsid w:val="00036BF9"/>
    <w:rsid w:val="00036C70"/>
    <w:rsid w:val="000370A6"/>
    <w:rsid w:val="000376BA"/>
    <w:rsid w:val="00037A5A"/>
    <w:rsid w:val="00037F8E"/>
    <w:rsid w:val="00040140"/>
    <w:rsid w:val="00040D37"/>
    <w:rsid w:val="00040D82"/>
    <w:rsid w:val="0004138F"/>
    <w:rsid w:val="0004211B"/>
    <w:rsid w:val="00042696"/>
    <w:rsid w:val="00042A85"/>
    <w:rsid w:val="00042A8E"/>
    <w:rsid w:val="0004308C"/>
    <w:rsid w:val="00043723"/>
    <w:rsid w:val="0004376E"/>
    <w:rsid w:val="00044BCE"/>
    <w:rsid w:val="00045020"/>
    <w:rsid w:val="00045A1B"/>
    <w:rsid w:val="00045D4E"/>
    <w:rsid w:val="00046654"/>
    <w:rsid w:val="000473DA"/>
    <w:rsid w:val="00047EC8"/>
    <w:rsid w:val="0005031C"/>
    <w:rsid w:val="00050A33"/>
    <w:rsid w:val="00050C80"/>
    <w:rsid w:val="00050E70"/>
    <w:rsid w:val="00051DE4"/>
    <w:rsid w:val="000523D8"/>
    <w:rsid w:val="00052E83"/>
    <w:rsid w:val="0005441C"/>
    <w:rsid w:val="000548BB"/>
    <w:rsid w:val="00054901"/>
    <w:rsid w:val="000556D3"/>
    <w:rsid w:val="00055B29"/>
    <w:rsid w:val="00055B39"/>
    <w:rsid w:val="000567EA"/>
    <w:rsid w:val="00056D0E"/>
    <w:rsid w:val="000571F7"/>
    <w:rsid w:val="000579EA"/>
    <w:rsid w:val="00057D34"/>
    <w:rsid w:val="00060513"/>
    <w:rsid w:val="00060AFB"/>
    <w:rsid w:val="00060D01"/>
    <w:rsid w:val="00060E10"/>
    <w:rsid w:val="00061BF1"/>
    <w:rsid w:val="00061FE8"/>
    <w:rsid w:val="00062037"/>
    <w:rsid w:val="0006218F"/>
    <w:rsid w:val="000623E3"/>
    <w:rsid w:val="00062938"/>
    <w:rsid w:val="00062B9A"/>
    <w:rsid w:val="00062E03"/>
    <w:rsid w:val="00062F31"/>
    <w:rsid w:val="000630B9"/>
    <w:rsid w:val="00063D88"/>
    <w:rsid w:val="00063D94"/>
    <w:rsid w:val="00063DAD"/>
    <w:rsid w:val="000644E3"/>
    <w:rsid w:val="00064817"/>
    <w:rsid w:val="000648F6"/>
    <w:rsid w:val="00065316"/>
    <w:rsid w:val="00065597"/>
    <w:rsid w:val="000655FD"/>
    <w:rsid w:val="00065640"/>
    <w:rsid w:val="00065B90"/>
    <w:rsid w:val="00065B9B"/>
    <w:rsid w:val="00065BCF"/>
    <w:rsid w:val="00065FC0"/>
    <w:rsid w:val="00066350"/>
    <w:rsid w:val="00066C0C"/>
    <w:rsid w:val="0006760A"/>
    <w:rsid w:val="00067931"/>
    <w:rsid w:val="00067A5B"/>
    <w:rsid w:val="00072119"/>
    <w:rsid w:val="00072BD8"/>
    <w:rsid w:val="00072E9F"/>
    <w:rsid w:val="00072F12"/>
    <w:rsid w:val="000735AD"/>
    <w:rsid w:val="00074A68"/>
    <w:rsid w:val="0007559B"/>
    <w:rsid w:val="00076187"/>
    <w:rsid w:val="00076FA2"/>
    <w:rsid w:val="0007725D"/>
    <w:rsid w:val="00077736"/>
    <w:rsid w:val="00077B3A"/>
    <w:rsid w:val="0008042D"/>
    <w:rsid w:val="00080AF9"/>
    <w:rsid w:val="00080D3C"/>
    <w:rsid w:val="00081648"/>
    <w:rsid w:val="000818CC"/>
    <w:rsid w:val="00082214"/>
    <w:rsid w:val="00082AF3"/>
    <w:rsid w:val="000835D0"/>
    <w:rsid w:val="00083C77"/>
    <w:rsid w:val="00083FEC"/>
    <w:rsid w:val="00084DEE"/>
    <w:rsid w:val="000854F2"/>
    <w:rsid w:val="000854FF"/>
    <w:rsid w:val="000858EB"/>
    <w:rsid w:val="0008647B"/>
    <w:rsid w:val="000866DC"/>
    <w:rsid w:val="00086B5A"/>
    <w:rsid w:val="00086EA5"/>
    <w:rsid w:val="00087321"/>
    <w:rsid w:val="00087374"/>
    <w:rsid w:val="000873F7"/>
    <w:rsid w:val="00087426"/>
    <w:rsid w:val="00091895"/>
    <w:rsid w:val="00092017"/>
    <w:rsid w:val="00092350"/>
    <w:rsid w:val="00092394"/>
    <w:rsid w:val="00092B07"/>
    <w:rsid w:val="00092CC6"/>
    <w:rsid w:val="0009432F"/>
    <w:rsid w:val="000943A6"/>
    <w:rsid w:val="000944A1"/>
    <w:rsid w:val="00095018"/>
    <w:rsid w:val="00095170"/>
    <w:rsid w:val="000951FA"/>
    <w:rsid w:val="00095368"/>
    <w:rsid w:val="00095399"/>
    <w:rsid w:val="000954C4"/>
    <w:rsid w:val="000960EC"/>
    <w:rsid w:val="00096797"/>
    <w:rsid w:val="00097388"/>
    <w:rsid w:val="000974BF"/>
    <w:rsid w:val="000975F3"/>
    <w:rsid w:val="0009772D"/>
    <w:rsid w:val="0009779B"/>
    <w:rsid w:val="00097DD1"/>
    <w:rsid w:val="000A0A9D"/>
    <w:rsid w:val="000A0BDA"/>
    <w:rsid w:val="000A1275"/>
    <w:rsid w:val="000A24C3"/>
    <w:rsid w:val="000A287B"/>
    <w:rsid w:val="000A2C55"/>
    <w:rsid w:val="000A3209"/>
    <w:rsid w:val="000A37ED"/>
    <w:rsid w:val="000A3987"/>
    <w:rsid w:val="000A50B8"/>
    <w:rsid w:val="000A51BE"/>
    <w:rsid w:val="000A52E0"/>
    <w:rsid w:val="000A568F"/>
    <w:rsid w:val="000A6668"/>
    <w:rsid w:val="000A6DB2"/>
    <w:rsid w:val="000A7087"/>
    <w:rsid w:val="000A7463"/>
    <w:rsid w:val="000A7757"/>
    <w:rsid w:val="000A7C02"/>
    <w:rsid w:val="000A7D41"/>
    <w:rsid w:val="000B0342"/>
    <w:rsid w:val="000B0547"/>
    <w:rsid w:val="000B064D"/>
    <w:rsid w:val="000B08B8"/>
    <w:rsid w:val="000B08BF"/>
    <w:rsid w:val="000B10D5"/>
    <w:rsid w:val="000B16BB"/>
    <w:rsid w:val="000B1803"/>
    <w:rsid w:val="000B1850"/>
    <w:rsid w:val="000B1890"/>
    <w:rsid w:val="000B1E17"/>
    <w:rsid w:val="000B23AC"/>
    <w:rsid w:val="000B29A1"/>
    <w:rsid w:val="000B44BC"/>
    <w:rsid w:val="000B4DFD"/>
    <w:rsid w:val="000B53B9"/>
    <w:rsid w:val="000B5E82"/>
    <w:rsid w:val="000B628D"/>
    <w:rsid w:val="000B696A"/>
    <w:rsid w:val="000B76D9"/>
    <w:rsid w:val="000C001D"/>
    <w:rsid w:val="000C00C9"/>
    <w:rsid w:val="000C050E"/>
    <w:rsid w:val="000C0A29"/>
    <w:rsid w:val="000C0B6D"/>
    <w:rsid w:val="000C0D79"/>
    <w:rsid w:val="000C1F48"/>
    <w:rsid w:val="000C213E"/>
    <w:rsid w:val="000C2641"/>
    <w:rsid w:val="000C2AAD"/>
    <w:rsid w:val="000C33F5"/>
    <w:rsid w:val="000C34DE"/>
    <w:rsid w:val="000C358A"/>
    <w:rsid w:val="000C3CF4"/>
    <w:rsid w:val="000C4181"/>
    <w:rsid w:val="000C4466"/>
    <w:rsid w:val="000C6D76"/>
    <w:rsid w:val="000C7B6E"/>
    <w:rsid w:val="000D0088"/>
    <w:rsid w:val="000D063C"/>
    <w:rsid w:val="000D0A51"/>
    <w:rsid w:val="000D0B4F"/>
    <w:rsid w:val="000D1700"/>
    <w:rsid w:val="000D1C5D"/>
    <w:rsid w:val="000D29BA"/>
    <w:rsid w:val="000D3BDE"/>
    <w:rsid w:val="000D3EB9"/>
    <w:rsid w:val="000D402F"/>
    <w:rsid w:val="000D4CDA"/>
    <w:rsid w:val="000D646F"/>
    <w:rsid w:val="000D65C9"/>
    <w:rsid w:val="000D7304"/>
    <w:rsid w:val="000D7647"/>
    <w:rsid w:val="000D7E47"/>
    <w:rsid w:val="000E05DD"/>
    <w:rsid w:val="000E084F"/>
    <w:rsid w:val="000E0C9B"/>
    <w:rsid w:val="000E1C38"/>
    <w:rsid w:val="000E1D1B"/>
    <w:rsid w:val="000E22C1"/>
    <w:rsid w:val="000E2878"/>
    <w:rsid w:val="000E38AA"/>
    <w:rsid w:val="000E3912"/>
    <w:rsid w:val="000E3F9B"/>
    <w:rsid w:val="000E58CE"/>
    <w:rsid w:val="000E59C4"/>
    <w:rsid w:val="000E5C74"/>
    <w:rsid w:val="000E6442"/>
    <w:rsid w:val="000E68CD"/>
    <w:rsid w:val="000E7A3D"/>
    <w:rsid w:val="000F0553"/>
    <w:rsid w:val="000F1775"/>
    <w:rsid w:val="000F189F"/>
    <w:rsid w:val="000F2213"/>
    <w:rsid w:val="000F2372"/>
    <w:rsid w:val="000F2A1A"/>
    <w:rsid w:val="000F2BB6"/>
    <w:rsid w:val="000F322D"/>
    <w:rsid w:val="000F3629"/>
    <w:rsid w:val="000F424C"/>
    <w:rsid w:val="000F45AE"/>
    <w:rsid w:val="000F4B18"/>
    <w:rsid w:val="000F4CAB"/>
    <w:rsid w:val="000F5A7E"/>
    <w:rsid w:val="000F5E26"/>
    <w:rsid w:val="000F6A5A"/>
    <w:rsid w:val="000F738E"/>
    <w:rsid w:val="0010013C"/>
    <w:rsid w:val="001002F6"/>
    <w:rsid w:val="001006F6"/>
    <w:rsid w:val="001007EB"/>
    <w:rsid w:val="00100AD0"/>
    <w:rsid w:val="00100B32"/>
    <w:rsid w:val="001013E1"/>
    <w:rsid w:val="00101DEB"/>
    <w:rsid w:val="00101E08"/>
    <w:rsid w:val="00102205"/>
    <w:rsid w:val="0010337E"/>
    <w:rsid w:val="0010397D"/>
    <w:rsid w:val="00103A1C"/>
    <w:rsid w:val="001044D9"/>
    <w:rsid w:val="00104633"/>
    <w:rsid w:val="0010499F"/>
    <w:rsid w:val="00104F5E"/>
    <w:rsid w:val="0010526E"/>
    <w:rsid w:val="00105F62"/>
    <w:rsid w:val="00106067"/>
    <w:rsid w:val="00106131"/>
    <w:rsid w:val="0010615F"/>
    <w:rsid w:val="00106594"/>
    <w:rsid w:val="00106BF1"/>
    <w:rsid w:val="00106E22"/>
    <w:rsid w:val="001073FD"/>
    <w:rsid w:val="001106FA"/>
    <w:rsid w:val="00110AF4"/>
    <w:rsid w:val="00111364"/>
    <w:rsid w:val="00111431"/>
    <w:rsid w:val="00111630"/>
    <w:rsid w:val="001116EB"/>
    <w:rsid w:val="00111959"/>
    <w:rsid w:val="00112269"/>
    <w:rsid w:val="001125E3"/>
    <w:rsid w:val="00112666"/>
    <w:rsid w:val="00112A78"/>
    <w:rsid w:val="00113030"/>
    <w:rsid w:val="0011367A"/>
    <w:rsid w:val="001142DB"/>
    <w:rsid w:val="00114B5D"/>
    <w:rsid w:val="001150B3"/>
    <w:rsid w:val="00115381"/>
    <w:rsid w:val="001158A4"/>
    <w:rsid w:val="00115B22"/>
    <w:rsid w:val="00115B67"/>
    <w:rsid w:val="001161A3"/>
    <w:rsid w:val="001165E3"/>
    <w:rsid w:val="00116825"/>
    <w:rsid w:val="00117D08"/>
    <w:rsid w:val="00117FA3"/>
    <w:rsid w:val="001205B9"/>
    <w:rsid w:val="001211DB"/>
    <w:rsid w:val="00121660"/>
    <w:rsid w:val="00122839"/>
    <w:rsid w:val="001228EE"/>
    <w:rsid w:val="00122F3E"/>
    <w:rsid w:val="00122F99"/>
    <w:rsid w:val="001230FB"/>
    <w:rsid w:val="001235FA"/>
    <w:rsid w:val="001236A1"/>
    <w:rsid w:val="00123739"/>
    <w:rsid w:val="0012390A"/>
    <w:rsid w:val="00123A5B"/>
    <w:rsid w:val="00123AA3"/>
    <w:rsid w:val="00124407"/>
    <w:rsid w:val="0012466D"/>
    <w:rsid w:val="001246A6"/>
    <w:rsid w:val="00124AB5"/>
    <w:rsid w:val="00125422"/>
    <w:rsid w:val="001257B9"/>
    <w:rsid w:val="00125EB9"/>
    <w:rsid w:val="0012609C"/>
    <w:rsid w:val="00126268"/>
    <w:rsid w:val="0012667B"/>
    <w:rsid w:val="0012790D"/>
    <w:rsid w:val="00127AD1"/>
    <w:rsid w:val="0013070A"/>
    <w:rsid w:val="0013075F"/>
    <w:rsid w:val="00131344"/>
    <w:rsid w:val="00132092"/>
    <w:rsid w:val="00132637"/>
    <w:rsid w:val="00132763"/>
    <w:rsid w:val="00132F8F"/>
    <w:rsid w:val="00133759"/>
    <w:rsid w:val="001337BB"/>
    <w:rsid w:val="00133B7C"/>
    <w:rsid w:val="00133CB8"/>
    <w:rsid w:val="00133DEE"/>
    <w:rsid w:val="00133EE7"/>
    <w:rsid w:val="0013400D"/>
    <w:rsid w:val="001349CE"/>
    <w:rsid w:val="00134BA8"/>
    <w:rsid w:val="00134E01"/>
    <w:rsid w:val="00135D01"/>
    <w:rsid w:val="00136F95"/>
    <w:rsid w:val="00137CD1"/>
    <w:rsid w:val="00137D4D"/>
    <w:rsid w:val="00137F1F"/>
    <w:rsid w:val="00140A03"/>
    <w:rsid w:val="0014112E"/>
    <w:rsid w:val="001417F6"/>
    <w:rsid w:val="00141A04"/>
    <w:rsid w:val="00142246"/>
    <w:rsid w:val="00143988"/>
    <w:rsid w:val="00143FAE"/>
    <w:rsid w:val="001446A3"/>
    <w:rsid w:val="00144AF1"/>
    <w:rsid w:val="0014560B"/>
    <w:rsid w:val="00145F9B"/>
    <w:rsid w:val="00145FE9"/>
    <w:rsid w:val="001472EB"/>
    <w:rsid w:val="001474BE"/>
    <w:rsid w:val="00147670"/>
    <w:rsid w:val="00147916"/>
    <w:rsid w:val="00147DD9"/>
    <w:rsid w:val="001505E6"/>
    <w:rsid w:val="0015091B"/>
    <w:rsid w:val="00150A84"/>
    <w:rsid w:val="001510B1"/>
    <w:rsid w:val="001510EE"/>
    <w:rsid w:val="0015118D"/>
    <w:rsid w:val="00151BA6"/>
    <w:rsid w:val="00151C3C"/>
    <w:rsid w:val="00151EFE"/>
    <w:rsid w:val="00151FF7"/>
    <w:rsid w:val="00152DFE"/>
    <w:rsid w:val="00153287"/>
    <w:rsid w:val="001541C4"/>
    <w:rsid w:val="00154C4E"/>
    <w:rsid w:val="00154C5D"/>
    <w:rsid w:val="001554A0"/>
    <w:rsid w:val="001570AC"/>
    <w:rsid w:val="0015747F"/>
    <w:rsid w:val="00157719"/>
    <w:rsid w:val="001577E3"/>
    <w:rsid w:val="0015792F"/>
    <w:rsid w:val="00160A49"/>
    <w:rsid w:val="00161744"/>
    <w:rsid w:val="001619CD"/>
    <w:rsid w:val="001624E0"/>
    <w:rsid w:val="00162AF0"/>
    <w:rsid w:val="00162D8E"/>
    <w:rsid w:val="0016338F"/>
    <w:rsid w:val="00163767"/>
    <w:rsid w:val="00163E8D"/>
    <w:rsid w:val="00164254"/>
    <w:rsid w:val="0016475D"/>
    <w:rsid w:val="001648F1"/>
    <w:rsid w:val="00164ACD"/>
    <w:rsid w:val="00164B01"/>
    <w:rsid w:val="0016544B"/>
    <w:rsid w:val="00165619"/>
    <w:rsid w:val="0016567A"/>
    <w:rsid w:val="0016593F"/>
    <w:rsid w:val="001659A5"/>
    <w:rsid w:val="001673A5"/>
    <w:rsid w:val="00167419"/>
    <w:rsid w:val="001676BF"/>
    <w:rsid w:val="001677C0"/>
    <w:rsid w:val="00167D4F"/>
    <w:rsid w:val="001706A8"/>
    <w:rsid w:val="00170A4D"/>
    <w:rsid w:val="00171A63"/>
    <w:rsid w:val="00171D28"/>
    <w:rsid w:val="0017249B"/>
    <w:rsid w:val="0017350D"/>
    <w:rsid w:val="001735E0"/>
    <w:rsid w:val="001736C0"/>
    <w:rsid w:val="001738B9"/>
    <w:rsid w:val="00173B66"/>
    <w:rsid w:val="0017469F"/>
    <w:rsid w:val="00174C32"/>
    <w:rsid w:val="0017500A"/>
    <w:rsid w:val="00175C6E"/>
    <w:rsid w:val="00175D68"/>
    <w:rsid w:val="00176051"/>
    <w:rsid w:val="00176488"/>
    <w:rsid w:val="0017728C"/>
    <w:rsid w:val="00177323"/>
    <w:rsid w:val="0017737D"/>
    <w:rsid w:val="0017752E"/>
    <w:rsid w:val="0017764F"/>
    <w:rsid w:val="001778AE"/>
    <w:rsid w:val="001800DE"/>
    <w:rsid w:val="001801DD"/>
    <w:rsid w:val="001807DF"/>
    <w:rsid w:val="00180CBA"/>
    <w:rsid w:val="00180D47"/>
    <w:rsid w:val="00180F72"/>
    <w:rsid w:val="00182113"/>
    <w:rsid w:val="00182177"/>
    <w:rsid w:val="0018345A"/>
    <w:rsid w:val="001835E1"/>
    <w:rsid w:val="00183939"/>
    <w:rsid w:val="001839B9"/>
    <w:rsid w:val="00183E8A"/>
    <w:rsid w:val="00184709"/>
    <w:rsid w:val="00184765"/>
    <w:rsid w:val="00184916"/>
    <w:rsid w:val="00184971"/>
    <w:rsid w:val="00184DFD"/>
    <w:rsid w:val="001851FB"/>
    <w:rsid w:val="00185A66"/>
    <w:rsid w:val="00185C5E"/>
    <w:rsid w:val="00186FB4"/>
    <w:rsid w:val="001873F6"/>
    <w:rsid w:val="00187923"/>
    <w:rsid w:val="00190427"/>
    <w:rsid w:val="00190AA0"/>
    <w:rsid w:val="001910F4"/>
    <w:rsid w:val="00191164"/>
    <w:rsid w:val="00191EAF"/>
    <w:rsid w:val="001923B4"/>
    <w:rsid w:val="00193071"/>
    <w:rsid w:val="0019359E"/>
    <w:rsid w:val="001946AE"/>
    <w:rsid w:val="00194F4D"/>
    <w:rsid w:val="0019548C"/>
    <w:rsid w:val="00195499"/>
    <w:rsid w:val="00195DFF"/>
    <w:rsid w:val="00195F1E"/>
    <w:rsid w:val="001963D3"/>
    <w:rsid w:val="001968A9"/>
    <w:rsid w:val="00196D10"/>
    <w:rsid w:val="00197317"/>
    <w:rsid w:val="00197578"/>
    <w:rsid w:val="001976BB"/>
    <w:rsid w:val="0019776E"/>
    <w:rsid w:val="00197982"/>
    <w:rsid w:val="00197C6A"/>
    <w:rsid w:val="00197E7C"/>
    <w:rsid w:val="001A0716"/>
    <w:rsid w:val="001A163C"/>
    <w:rsid w:val="001A1AE3"/>
    <w:rsid w:val="001A2B43"/>
    <w:rsid w:val="001A2B66"/>
    <w:rsid w:val="001A2BFF"/>
    <w:rsid w:val="001A3B59"/>
    <w:rsid w:val="001A3DE4"/>
    <w:rsid w:val="001A4171"/>
    <w:rsid w:val="001A4DD9"/>
    <w:rsid w:val="001A52AF"/>
    <w:rsid w:val="001A54A8"/>
    <w:rsid w:val="001A5C1D"/>
    <w:rsid w:val="001A5C2C"/>
    <w:rsid w:val="001A65E4"/>
    <w:rsid w:val="001B030A"/>
    <w:rsid w:val="001B0435"/>
    <w:rsid w:val="001B08BC"/>
    <w:rsid w:val="001B11A9"/>
    <w:rsid w:val="001B169D"/>
    <w:rsid w:val="001B299C"/>
    <w:rsid w:val="001B2A34"/>
    <w:rsid w:val="001B32D7"/>
    <w:rsid w:val="001B33DF"/>
    <w:rsid w:val="001B36B8"/>
    <w:rsid w:val="001B441B"/>
    <w:rsid w:val="001B44E9"/>
    <w:rsid w:val="001B51FD"/>
    <w:rsid w:val="001B5AC5"/>
    <w:rsid w:val="001B5BC4"/>
    <w:rsid w:val="001B6124"/>
    <w:rsid w:val="001B617B"/>
    <w:rsid w:val="001B61F1"/>
    <w:rsid w:val="001B64CC"/>
    <w:rsid w:val="001B6912"/>
    <w:rsid w:val="001B6C44"/>
    <w:rsid w:val="001B6E67"/>
    <w:rsid w:val="001B7006"/>
    <w:rsid w:val="001B76C5"/>
    <w:rsid w:val="001C0134"/>
    <w:rsid w:val="001C01E4"/>
    <w:rsid w:val="001C0BAA"/>
    <w:rsid w:val="001C0D4F"/>
    <w:rsid w:val="001C18F7"/>
    <w:rsid w:val="001C1944"/>
    <w:rsid w:val="001C2449"/>
    <w:rsid w:val="001C2907"/>
    <w:rsid w:val="001C297B"/>
    <w:rsid w:val="001C36A1"/>
    <w:rsid w:val="001C3725"/>
    <w:rsid w:val="001C46B9"/>
    <w:rsid w:val="001C504E"/>
    <w:rsid w:val="001C519A"/>
    <w:rsid w:val="001C5B75"/>
    <w:rsid w:val="001C657B"/>
    <w:rsid w:val="001C74D4"/>
    <w:rsid w:val="001D008B"/>
    <w:rsid w:val="001D0388"/>
    <w:rsid w:val="001D07C8"/>
    <w:rsid w:val="001D0829"/>
    <w:rsid w:val="001D0A2B"/>
    <w:rsid w:val="001D0BC5"/>
    <w:rsid w:val="001D1426"/>
    <w:rsid w:val="001D220D"/>
    <w:rsid w:val="001D3DAC"/>
    <w:rsid w:val="001D417F"/>
    <w:rsid w:val="001D5698"/>
    <w:rsid w:val="001D585C"/>
    <w:rsid w:val="001D6D24"/>
    <w:rsid w:val="001D7A26"/>
    <w:rsid w:val="001D7C6F"/>
    <w:rsid w:val="001E02C9"/>
    <w:rsid w:val="001E05E0"/>
    <w:rsid w:val="001E07B8"/>
    <w:rsid w:val="001E0CD8"/>
    <w:rsid w:val="001E1D6D"/>
    <w:rsid w:val="001E213A"/>
    <w:rsid w:val="001E2554"/>
    <w:rsid w:val="001E27C5"/>
    <w:rsid w:val="001E2AF3"/>
    <w:rsid w:val="001E405A"/>
    <w:rsid w:val="001E4DD0"/>
    <w:rsid w:val="001E5241"/>
    <w:rsid w:val="001E5887"/>
    <w:rsid w:val="001E5C3B"/>
    <w:rsid w:val="001E658D"/>
    <w:rsid w:val="001E6FBB"/>
    <w:rsid w:val="001F0182"/>
    <w:rsid w:val="001F0BDE"/>
    <w:rsid w:val="001F0E85"/>
    <w:rsid w:val="001F15EF"/>
    <w:rsid w:val="001F25D7"/>
    <w:rsid w:val="001F2679"/>
    <w:rsid w:val="001F27E5"/>
    <w:rsid w:val="001F2C5A"/>
    <w:rsid w:val="001F34BC"/>
    <w:rsid w:val="001F3FF1"/>
    <w:rsid w:val="001F4544"/>
    <w:rsid w:val="001F4ECB"/>
    <w:rsid w:val="001F51E9"/>
    <w:rsid w:val="001F5EA1"/>
    <w:rsid w:val="001F6176"/>
    <w:rsid w:val="001F64A7"/>
    <w:rsid w:val="001F65B5"/>
    <w:rsid w:val="001F6868"/>
    <w:rsid w:val="001F7631"/>
    <w:rsid w:val="001F794B"/>
    <w:rsid w:val="001F79E2"/>
    <w:rsid w:val="001F7A1F"/>
    <w:rsid w:val="0020037A"/>
    <w:rsid w:val="002005A0"/>
    <w:rsid w:val="002005EB"/>
    <w:rsid w:val="00200608"/>
    <w:rsid w:val="002007A4"/>
    <w:rsid w:val="00200ED2"/>
    <w:rsid w:val="0020142A"/>
    <w:rsid w:val="00201FE6"/>
    <w:rsid w:val="00202950"/>
    <w:rsid w:val="002031A5"/>
    <w:rsid w:val="00203342"/>
    <w:rsid w:val="002033BB"/>
    <w:rsid w:val="002047DC"/>
    <w:rsid w:val="00204FC1"/>
    <w:rsid w:val="0020545F"/>
    <w:rsid w:val="00205BC4"/>
    <w:rsid w:val="00205F67"/>
    <w:rsid w:val="00205F8E"/>
    <w:rsid w:val="00206190"/>
    <w:rsid w:val="002067C0"/>
    <w:rsid w:val="002076DB"/>
    <w:rsid w:val="0020783E"/>
    <w:rsid w:val="0021006A"/>
    <w:rsid w:val="00210D26"/>
    <w:rsid w:val="002110B9"/>
    <w:rsid w:val="0021152D"/>
    <w:rsid w:val="002117D1"/>
    <w:rsid w:val="00211C69"/>
    <w:rsid w:val="00211DAB"/>
    <w:rsid w:val="002121BB"/>
    <w:rsid w:val="00212AAE"/>
    <w:rsid w:val="00212AD0"/>
    <w:rsid w:val="00212EC5"/>
    <w:rsid w:val="00213A2F"/>
    <w:rsid w:val="002142AE"/>
    <w:rsid w:val="002148B9"/>
    <w:rsid w:val="00214A76"/>
    <w:rsid w:val="00214CF9"/>
    <w:rsid w:val="00214E64"/>
    <w:rsid w:val="0021505C"/>
    <w:rsid w:val="002150C8"/>
    <w:rsid w:val="002169D1"/>
    <w:rsid w:val="00216DAF"/>
    <w:rsid w:val="00217618"/>
    <w:rsid w:val="00217694"/>
    <w:rsid w:val="002177EA"/>
    <w:rsid w:val="00220193"/>
    <w:rsid w:val="00220BBF"/>
    <w:rsid w:val="00221411"/>
    <w:rsid w:val="0022367A"/>
    <w:rsid w:val="00223762"/>
    <w:rsid w:val="002238F7"/>
    <w:rsid w:val="00223B3A"/>
    <w:rsid w:val="00224310"/>
    <w:rsid w:val="002246D4"/>
    <w:rsid w:val="00224736"/>
    <w:rsid w:val="00224C9F"/>
    <w:rsid w:val="00224D55"/>
    <w:rsid w:val="00225F1A"/>
    <w:rsid w:val="0022616E"/>
    <w:rsid w:val="00226A72"/>
    <w:rsid w:val="00226C04"/>
    <w:rsid w:val="00227353"/>
    <w:rsid w:val="0022736A"/>
    <w:rsid w:val="00227379"/>
    <w:rsid w:val="00227A3D"/>
    <w:rsid w:val="00227E49"/>
    <w:rsid w:val="00227EB1"/>
    <w:rsid w:val="00227FCA"/>
    <w:rsid w:val="0023003A"/>
    <w:rsid w:val="00230385"/>
    <w:rsid w:val="002304E8"/>
    <w:rsid w:val="0023051A"/>
    <w:rsid w:val="0023098F"/>
    <w:rsid w:val="00230E5A"/>
    <w:rsid w:val="00231C9D"/>
    <w:rsid w:val="00232221"/>
    <w:rsid w:val="002325AD"/>
    <w:rsid w:val="00233847"/>
    <w:rsid w:val="00233DD6"/>
    <w:rsid w:val="002340F7"/>
    <w:rsid w:val="002344A8"/>
    <w:rsid w:val="00235703"/>
    <w:rsid w:val="002358E0"/>
    <w:rsid w:val="00235C6F"/>
    <w:rsid w:val="00236044"/>
    <w:rsid w:val="00236045"/>
    <w:rsid w:val="002369EA"/>
    <w:rsid w:val="00236EC8"/>
    <w:rsid w:val="002374B5"/>
    <w:rsid w:val="00237BA3"/>
    <w:rsid w:val="00237EAF"/>
    <w:rsid w:val="002409B7"/>
    <w:rsid w:val="00240CA1"/>
    <w:rsid w:val="00240FFC"/>
    <w:rsid w:val="00241548"/>
    <w:rsid w:val="00241706"/>
    <w:rsid w:val="002419C3"/>
    <w:rsid w:val="00241E3D"/>
    <w:rsid w:val="00241F1F"/>
    <w:rsid w:val="00242000"/>
    <w:rsid w:val="002423BE"/>
    <w:rsid w:val="002424A0"/>
    <w:rsid w:val="002429C7"/>
    <w:rsid w:val="002441B5"/>
    <w:rsid w:val="00244742"/>
    <w:rsid w:val="00244DD0"/>
    <w:rsid w:val="00245269"/>
    <w:rsid w:val="00246638"/>
    <w:rsid w:val="00246932"/>
    <w:rsid w:val="00246EDC"/>
    <w:rsid w:val="00247645"/>
    <w:rsid w:val="002479F2"/>
    <w:rsid w:val="00247C0C"/>
    <w:rsid w:val="00247E69"/>
    <w:rsid w:val="00250638"/>
    <w:rsid w:val="0025071B"/>
    <w:rsid w:val="00250DB2"/>
    <w:rsid w:val="00250E21"/>
    <w:rsid w:val="00250FEC"/>
    <w:rsid w:val="0025103C"/>
    <w:rsid w:val="00251117"/>
    <w:rsid w:val="002512E0"/>
    <w:rsid w:val="002521E3"/>
    <w:rsid w:val="00252DCF"/>
    <w:rsid w:val="002538CC"/>
    <w:rsid w:val="00253EBD"/>
    <w:rsid w:val="00253FFE"/>
    <w:rsid w:val="0025435A"/>
    <w:rsid w:val="00254463"/>
    <w:rsid w:val="00254535"/>
    <w:rsid w:val="00255548"/>
    <w:rsid w:val="00256D8B"/>
    <w:rsid w:val="00257152"/>
    <w:rsid w:val="00257175"/>
    <w:rsid w:val="002572B5"/>
    <w:rsid w:val="0025759D"/>
    <w:rsid w:val="002575B1"/>
    <w:rsid w:val="0025775D"/>
    <w:rsid w:val="00257B99"/>
    <w:rsid w:val="00257F82"/>
    <w:rsid w:val="00260088"/>
    <w:rsid w:val="002602EA"/>
    <w:rsid w:val="00260C47"/>
    <w:rsid w:val="00261F2C"/>
    <w:rsid w:val="00261FAC"/>
    <w:rsid w:val="002624E7"/>
    <w:rsid w:val="00262641"/>
    <w:rsid w:val="002626D9"/>
    <w:rsid w:val="002626F5"/>
    <w:rsid w:val="002629BF"/>
    <w:rsid w:val="002636B0"/>
    <w:rsid w:val="00263A82"/>
    <w:rsid w:val="00264710"/>
    <w:rsid w:val="00264AD3"/>
    <w:rsid w:val="00264CED"/>
    <w:rsid w:val="00265298"/>
    <w:rsid w:val="002653A5"/>
    <w:rsid w:val="00265412"/>
    <w:rsid w:val="00265782"/>
    <w:rsid w:val="00265FF4"/>
    <w:rsid w:val="002662D2"/>
    <w:rsid w:val="00266E85"/>
    <w:rsid w:val="00267337"/>
    <w:rsid w:val="00267A71"/>
    <w:rsid w:val="00267E7B"/>
    <w:rsid w:val="00267EAC"/>
    <w:rsid w:val="00270146"/>
    <w:rsid w:val="002702D8"/>
    <w:rsid w:val="00270BA9"/>
    <w:rsid w:val="00270DD8"/>
    <w:rsid w:val="00271631"/>
    <w:rsid w:val="00271E3C"/>
    <w:rsid w:val="00271F20"/>
    <w:rsid w:val="0027246D"/>
    <w:rsid w:val="002726F6"/>
    <w:rsid w:val="00273280"/>
    <w:rsid w:val="00273366"/>
    <w:rsid w:val="0027374B"/>
    <w:rsid w:val="002746F6"/>
    <w:rsid w:val="002751A9"/>
    <w:rsid w:val="002752D7"/>
    <w:rsid w:val="00275A41"/>
    <w:rsid w:val="00275E60"/>
    <w:rsid w:val="00276008"/>
    <w:rsid w:val="0027653F"/>
    <w:rsid w:val="00276E22"/>
    <w:rsid w:val="00280F63"/>
    <w:rsid w:val="0028152D"/>
    <w:rsid w:val="0028152E"/>
    <w:rsid w:val="00281B4A"/>
    <w:rsid w:val="00283248"/>
    <w:rsid w:val="002834EB"/>
    <w:rsid w:val="00283B0E"/>
    <w:rsid w:val="00283CC2"/>
    <w:rsid w:val="00283D52"/>
    <w:rsid w:val="0028566D"/>
    <w:rsid w:val="00285CAD"/>
    <w:rsid w:val="00285E1E"/>
    <w:rsid w:val="00287069"/>
    <w:rsid w:val="00287197"/>
    <w:rsid w:val="00287DB8"/>
    <w:rsid w:val="00287F72"/>
    <w:rsid w:val="002900D8"/>
    <w:rsid w:val="00291601"/>
    <w:rsid w:val="002918F1"/>
    <w:rsid w:val="002926EB"/>
    <w:rsid w:val="00292B8F"/>
    <w:rsid w:val="00292DC2"/>
    <w:rsid w:val="00293214"/>
    <w:rsid w:val="00293604"/>
    <w:rsid w:val="00293CDB"/>
    <w:rsid w:val="002944C7"/>
    <w:rsid w:val="0029450D"/>
    <w:rsid w:val="0029459C"/>
    <w:rsid w:val="00294CBF"/>
    <w:rsid w:val="002950B7"/>
    <w:rsid w:val="00295697"/>
    <w:rsid w:val="0029599C"/>
    <w:rsid w:val="00295D34"/>
    <w:rsid w:val="00295FCF"/>
    <w:rsid w:val="002964D3"/>
    <w:rsid w:val="002965AD"/>
    <w:rsid w:val="002965B7"/>
    <w:rsid w:val="00297812"/>
    <w:rsid w:val="002A01E1"/>
    <w:rsid w:val="002A033F"/>
    <w:rsid w:val="002A099F"/>
    <w:rsid w:val="002A0A3E"/>
    <w:rsid w:val="002A0B6C"/>
    <w:rsid w:val="002A0E11"/>
    <w:rsid w:val="002A111A"/>
    <w:rsid w:val="002A3068"/>
    <w:rsid w:val="002A3584"/>
    <w:rsid w:val="002A3DE7"/>
    <w:rsid w:val="002A3E33"/>
    <w:rsid w:val="002A3F9B"/>
    <w:rsid w:val="002A41A8"/>
    <w:rsid w:val="002A42DF"/>
    <w:rsid w:val="002A4497"/>
    <w:rsid w:val="002A471F"/>
    <w:rsid w:val="002A48FD"/>
    <w:rsid w:val="002A4B32"/>
    <w:rsid w:val="002A4BC4"/>
    <w:rsid w:val="002A4C10"/>
    <w:rsid w:val="002A4D46"/>
    <w:rsid w:val="002A5543"/>
    <w:rsid w:val="002A59D9"/>
    <w:rsid w:val="002A5DF8"/>
    <w:rsid w:val="002A6D44"/>
    <w:rsid w:val="002A7926"/>
    <w:rsid w:val="002B08AB"/>
    <w:rsid w:val="002B0BE4"/>
    <w:rsid w:val="002B11D7"/>
    <w:rsid w:val="002B163E"/>
    <w:rsid w:val="002B2BB2"/>
    <w:rsid w:val="002B2E68"/>
    <w:rsid w:val="002B3627"/>
    <w:rsid w:val="002B3680"/>
    <w:rsid w:val="002B3F36"/>
    <w:rsid w:val="002B57C3"/>
    <w:rsid w:val="002B6BE0"/>
    <w:rsid w:val="002B6D50"/>
    <w:rsid w:val="002B78C3"/>
    <w:rsid w:val="002B7D78"/>
    <w:rsid w:val="002C04F7"/>
    <w:rsid w:val="002C06B7"/>
    <w:rsid w:val="002C0E31"/>
    <w:rsid w:val="002C102B"/>
    <w:rsid w:val="002C1AF6"/>
    <w:rsid w:val="002C1C75"/>
    <w:rsid w:val="002C2066"/>
    <w:rsid w:val="002C2077"/>
    <w:rsid w:val="002C26BD"/>
    <w:rsid w:val="002C2ABB"/>
    <w:rsid w:val="002C2EB3"/>
    <w:rsid w:val="002C31A1"/>
    <w:rsid w:val="002C3FFA"/>
    <w:rsid w:val="002C4350"/>
    <w:rsid w:val="002C52C5"/>
    <w:rsid w:val="002C56B4"/>
    <w:rsid w:val="002C6068"/>
    <w:rsid w:val="002C67E9"/>
    <w:rsid w:val="002C6FD7"/>
    <w:rsid w:val="002C745E"/>
    <w:rsid w:val="002D0745"/>
    <w:rsid w:val="002D0F11"/>
    <w:rsid w:val="002D10C3"/>
    <w:rsid w:val="002D1403"/>
    <w:rsid w:val="002D15DE"/>
    <w:rsid w:val="002D160D"/>
    <w:rsid w:val="002D2167"/>
    <w:rsid w:val="002D2C9B"/>
    <w:rsid w:val="002D306A"/>
    <w:rsid w:val="002D32A5"/>
    <w:rsid w:val="002D335E"/>
    <w:rsid w:val="002D3790"/>
    <w:rsid w:val="002D37E6"/>
    <w:rsid w:val="002D398B"/>
    <w:rsid w:val="002D3F7B"/>
    <w:rsid w:val="002D43CA"/>
    <w:rsid w:val="002D4CB3"/>
    <w:rsid w:val="002D50A7"/>
    <w:rsid w:val="002D58B4"/>
    <w:rsid w:val="002D5E50"/>
    <w:rsid w:val="002D624F"/>
    <w:rsid w:val="002D691E"/>
    <w:rsid w:val="002D71AF"/>
    <w:rsid w:val="002D7A01"/>
    <w:rsid w:val="002E0938"/>
    <w:rsid w:val="002E0E2C"/>
    <w:rsid w:val="002E0F43"/>
    <w:rsid w:val="002E193F"/>
    <w:rsid w:val="002E2070"/>
    <w:rsid w:val="002E2BB6"/>
    <w:rsid w:val="002E2C75"/>
    <w:rsid w:val="002E2D37"/>
    <w:rsid w:val="002E2E94"/>
    <w:rsid w:val="002E3289"/>
    <w:rsid w:val="002E44AD"/>
    <w:rsid w:val="002E4996"/>
    <w:rsid w:val="002E4B04"/>
    <w:rsid w:val="002E4B4B"/>
    <w:rsid w:val="002E5566"/>
    <w:rsid w:val="002E5978"/>
    <w:rsid w:val="002E5CE7"/>
    <w:rsid w:val="002E5E8E"/>
    <w:rsid w:val="002E6E90"/>
    <w:rsid w:val="002E6F67"/>
    <w:rsid w:val="002E7B29"/>
    <w:rsid w:val="002E7C92"/>
    <w:rsid w:val="002E7FB0"/>
    <w:rsid w:val="002F00D0"/>
    <w:rsid w:val="002F04F6"/>
    <w:rsid w:val="002F0E1B"/>
    <w:rsid w:val="002F0E58"/>
    <w:rsid w:val="002F15C9"/>
    <w:rsid w:val="002F170A"/>
    <w:rsid w:val="002F1EE4"/>
    <w:rsid w:val="002F2183"/>
    <w:rsid w:val="002F2405"/>
    <w:rsid w:val="002F3CC0"/>
    <w:rsid w:val="002F4454"/>
    <w:rsid w:val="002F4648"/>
    <w:rsid w:val="002F4C96"/>
    <w:rsid w:val="002F5216"/>
    <w:rsid w:val="002F52A0"/>
    <w:rsid w:val="002F5904"/>
    <w:rsid w:val="002F61E9"/>
    <w:rsid w:val="002F67DE"/>
    <w:rsid w:val="002F6B4E"/>
    <w:rsid w:val="002F74A5"/>
    <w:rsid w:val="002F7B9C"/>
    <w:rsid w:val="00300255"/>
    <w:rsid w:val="00300331"/>
    <w:rsid w:val="00300CE9"/>
    <w:rsid w:val="003011F8"/>
    <w:rsid w:val="003016F4"/>
    <w:rsid w:val="003021EE"/>
    <w:rsid w:val="00302783"/>
    <w:rsid w:val="00302D5B"/>
    <w:rsid w:val="00303000"/>
    <w:rsid w:val="0030316D"/>
    <w:rsid w:val="00303A24"/>
    <w:rsid w:val="00303DB7"/>
    <w:rsid w:val="00304966"/>
    <w:rsid w:val="00304B5B"/>
    <w:rsid w:val="00304B74"/>
    <w:rsid w:val="00304D81"/>
    <w:rsid w:val="0030562A"/>
    <w:rsid w:val="0030569A"/>
    <w:rsid w:val="003057B8"/>
    <w:rsid w:val="003057BC"/>
    <w:rsid w:val="0030590D"/>
    <w:rsid w:val="00306049"/>
    <w:rsid w:val="00306814"/>
    <w:rsid w:val="003068E5"/>
    <w:rsid w:val="00306BED"/>
    <w:rsid w:val="00306D22"/>
    <w:rsid w:val="0030769C"/>
    <w:rsid w:val="00307AE4"/>
    <w:rsid w:val="003100D2"/>
    <w:rsid w:val="00310BCE"/>
    <w:rsid w:val="00310FD7"/>
    <w:rsid w:val="0031208C"/>
    <w:rsid w:val="003120B5"/>
    <w:rsid w:val="003123D6"/>
    <w:rsid w:val="00312B3F"/>
    <w:rsid w:val="003136DB"/>
    <w:rsid w:val="003138D2"/>
    <w:rsid w:val="00313E72"/>
    <w:rsid w:val="00313F48"/>
    <w:rsid w:val="00314F26"/>
    <w:rsid w:val="00314FDD"/>
    <w:rsid w:val="003153DB"/>
    <w:rsid w:val="003155E8"/>
    <w:rsid w:val="00315EB5"/>
    <w:rsid w:val="003169F2"/>
    <w:rsid w:val="00317180"/>
    <w:rsid w:val="00317D1E"/>
    <w:rsid w:val="003205F2"/>
    <w:rsid w:val="00320625"/>
    <w:rsid w:val="003208CD"/>
    <w:rsid w:val="003214F8"/>
    <w:rsid w:val="003219EA"/>
    <w:rsid w:val="00322BC2"/>
    <w:rsid w:val="0032302F"/>
    <w:rsid w:val="00323DCB"/>
    <w:rsid w:val="003244F0"/>
    <w:rsid w:val="00324EA7"/>
    <w:rsid w:val="00325117"/>
    <w:rsid w:val="003254E7"/>
    <w:rsid w:val="003268F2"/>
    <w:rsid w:val="003269C1"/>
    <w:rsid w:val="0032720D"/>
    <w:rsid w:val="00327692"/>
    <w:rsid w:val="003278B8"/>
    <w:rsid w:val="00327A6A"/>
    <w:rsid w:val="0033001A"/>
    <w:rsid w:val="003302EC"/>
    <w:rsid w:val="003308EB"/>
    <w:rsid w:val="00330D6B"/>
    <w:rsid w:val="00330E35"/>
    <w:rsid w:val="00331923"/>
    <w:rsid w:val="003324CF"/>
    <w:rsid w:val="00332540"/>
    <w:rsid w:val="00332684"/>
    <w:rsid w:val="003326F2"/>
    <w:rsid w:val="0033293C"/>
    <w:rsid w:val="00332CE7"/>
    <w:rsid w:val="003338F4"/>
    <w:rsid w:val="00333FE8"/>
    <w:rsid w:val="00334EFA"/>
    <w:rsid w:val="00335C11"/>
    <w:rsid w:val="0033745E"/>
    <w:rsid w:val="0033749D"/>
    <w:rsid w:val="00337DA4"/>
    <w:rsid w:val="00340018"/>
    <w:rsid w:val="003400A1"/>
    <w:rsid w:val="003412C9"/>
    <w:rsid w:val="003414A8"/>
    <w:rsid w:val="00341514"/>
    <w:rsid w:val="003427FF"/>
    <w:rsid w:val="00343855"/>
    <w:rsid w:val="00343B6B"/>
    <w:rsid w:val="00344274"/>
    <w:rsid w:val="00344367"/>
    <w:rsid w:val="003443DB"/>
    <w:rsid w:val="0034609F"/>
    <w:rsid w:val="003462F8"/>
    <w:rsid w:val="00346601"/>
    <w:rsid w:val="003469F3"/>
    <w:rsid w:val="0034757E"/>
    <w:rsid w:val="00350300"/>
    <w:rsid w:val="00350545"/>
    <w:rsid w:val="00351701"/>
    <w:rsid w:val="00351B58"/>
    <w:rsid w:val="003520E5"/>
    <w:rsid w:val="00352321"/>
    <w:rsid w:val="0035263C"/>
    <w:rsid w:val="003526A7"/>
    <w:rsid w:val="00352748"/>
    <w:rsid w:val="00353157"/>
    <w:rsid w:val="00353830"/>
    <w:rsid w:val="00353EB3"/>
    <w:rsid w:val="00353FD2"/>
    <w:rsid w:val="003544FF"/>
    <w:rsid w:val="00354CA1"/>
    <w:rsid w:val="0035516F"/>
    <w:rsid w:val="00355946"/>
    <w:rsid w:val="00355FB0"/>
    <w:rsid w:val="00356013"/>
    <w:rsid w:val="00356D74"/>
    <w:rsid w:val="003570D0"/>
    <w:rsid w:val="003573C5"/>
    <w:rsid w:val="00357BBC"/>
    <w:rsid w:val="00357DE0"/>
    <w:rsid w:val="00360DAC"/>
    <w:rsid w:val="00360E89"/>
    <w:rsid w:val="0036133E"/>
    <w:rsid w:val="00362D7B"/>
    <w:rsid w:val="003635D5"/>
    <w:rsid w:val="00364268"/>
    <w:rsid w:val="0036438C"/>
    <w:rsid w:val="003643B6"/>
    <w:rsid w:val="00364695"/>
    <w:rsid w:val="00364A5B"/>
    <w:rsid w:val="00364BD4"/>
    <w:rsid w:val="00364CC8"/>
    <w:rsid w:val="00364F61"/>
    <w:rsid w:val="003661EA"/>
    <w:rsid w:val="00366354"/>
    <w:rsid w:val="003666AF"/>
    <w:rsid w:val="00366D73"/>
    <w:rsid w:val="00366FDA"/>
    <w:rsid w:val="003672A8"/>
    <w:rsid w:val="00367AA2"/>
    <w:rsid w:val="00367BB6"/>
    <w:rsid w:val="00367E03"/>
    <w:rsid w:val="0037027D"/>
    <w:rsid w:val="00370397"/>
    <w:rsid w:val="00370911"/>
    <w:rsid w:val="00370EA0"/>
    <w:rsid w:val="00370F69"/>
    <w:rsid w:val="00370F72"/>
    <w:rsid w:val="00371242"/>
    <w:rsid w:val="00371329"/>
    <w:rsid w:val="0037136F"/>
    <w:rsid w:val="003713D0"/>
    <w:rsid w:val="003719BC"/>
    <w:rsid w:val="00371DD7"/>
    <w:rsid w:val="00372712"/>
    <w:rsid w:val="003735A1"/>
    <w:rsid w:val="0037525F"/>
    <w:rsid w:val="00375DE0"/>
    <w:rsid w:val="003766CB"/>
    <w:rsid w:val="00376971"/>
    <w:rsid w:val="00376D62"/>
    <w:rsid w:val="0037721A"/>
    <w:rsid w:val="00377630"/>
    <w:rsid w:val="00377F96"/>
    <w:rsid w:val="0038005F"/>
    <w:rsid w:val="00380B6E"/>
    <w:rsid w:val="00380C68"/>
    <w:rsid w:val="00380EAE"/>
    <w:rsid w:val="00380F08"/>
    <w:rsid w:val="00381611"/>
    <w:rsid w:val="00381654"/>
    <w:rsid w:val="00381729"/>
    <w:rsid w:val="0038194F"/>
    <w:rsid w:val="00381AF5"/>
    <w:rsid w:val="003824E4"/>
    <w:rsid w:val="00382BC5"/>
    <w:rsid w:val="00382ED6"/>
    <w:rsid w:val="00382F19"/>
    <w:rsid w:val="00383047"/>
    <w:rsid w:val="00383159"/>
    <w:rsid w:val="003833A4"/>
    <w:rsid w:val="00383EF3"/>
    <w:rsid w:val="003849FF"/>
    <w:rsid w:val="00384ACF"/>
    <w:rsid w:val="003850BC"/>
    <w:rsid w:val="00385C6D"/>
    <w:rsid w:val="00385CD6"/>
    <w:rsid w:val="0038638F"/>
    <w:rsid w:val="00386EA4"/>
    <w:rsid w:val="00387E85"/>
    <w:rsid w:val="00387F85"/>
    <w:rsid w:val="003903D4"/>
    <w:rsid w:val="0039141D"/>
    <w:rsid w:val="00391846"/>
    <w:rsid w:val="00391CD1"/>
    <w:rsid w:val="00392147"/>
    <w:rsid w:val="0039299C"/>
    <w:rsid w:val="00392A9A"/>
    <w:rsid w:val="00393026"/>
    <w:rsid w:val="003932CB"/>
    <w:rsid w:val="003932E2"/>
    <w:rsid w:val="003936B6"/>
    <w:rsid w:val="00393DCC"/>
    <w:rsid w:val="00394680"/>
    <w:rsid w:val="00395B4B"/>
    <w:rsid w:val="003961C9"/>
    <w:rsid w:val="00397327"/>
    <w:rsid w:val="003A02FB"/>
    <w:rsid w:val="003A108D"/>
    <w:rsid w:val="003A126E"/>
    <w:rsid w:val="003A16BB"/>
    <w:rsid w:val="003A2131"/>
    <w:rsid w:val="003A226D"/>
    <w:rsid w:val="003A24CC"/>
    <w:rsid w:val="003A2A51"/>
    <w:rsid w:val="003A2DDC"/>
    <w:rsid w:val="003A3056"/>
    <w:rsid w:val="003A3BF8"/>
    <w:rsid w:val="003A4193"/>
    <w:rsid w:val="003A44B9"/>
    <w:rsid w:val="003A4684"/>
    <w:rsid w:val="003A6394"/>
    <w:rsid w:val="003A656B"/>
    <w:rsid w:val="003A69ED"/>
    <w:rsid w:val="003A6C54"/>
    <w:rsid w:val="003A6DC6"/>
    <w:rsid w:val="003A7158"/>
    <w:rsid w:val="003A7370"/>
    <w:rsid w:val="003A783C"/>
    <w:rsid w:val="003B0E24"/>
    <w:rsid w:val="003B10CE"/>
    <w:rsid w:val="003B1389"/>
    <w:rsid w:val="003B1870"/>
    <w:rsid w:val="003B2473"/>
    <w:rsid w:val="003B25FF"/>
    <w:rsid w:val="003B2CCF"/>
    <w:rsid w:val="003B2F5C"/>
    <w:rsid w:val="003B3620"/>
    <w:rsid w:val="003B3A1D"/>
    <w:rsid w:val="003B3E83"/>
    <w:rsid w:val="003B4A14"/>
    <w:rsid w:val="003B4C13"/>
    <w:rsid w:val="003B4D23"/>
    <w:rsid w:val="003B4DFA"/>
    <w:rsid w:val="003B516B"/>
    <w:rsid w:val="003B681F"/>
    <w:rsid w:val="003B698F"/>
    <w:rsid w:val="003B69BE"/>
    <w:rsid w:val="003B7BF7"/>
    <w:rsid w:val="003B7D35"/>
    <w:rsid w:val="003C0141"/>
    <w:rsid w:val="003C23F6"/>
    <w:rsid w:val="003C4453"/>
    <w:rsid w:val="003C47F2"/>
    <w:rsid w:val="003C4FB4"/>
    <w:rsid w:val="003C5125"/>
    <w:rsid w:val="003C5C62"/>
    <w:rsid w:val="003C5F3B"/>
    <w:rsid w:val="003C6253"/>
    <w:rsid w:val="003C657F"/>
    <w:rsid w:val="003C6D09"/>
    <w:rsid w:val="003C7304"/>
    <w:rsid w:val="003D00AB"/>
    <w:rsid w:val="003D059F"/>
    <w:rsid w:val="003D0C4B"/>
    <w:rsid w:val="003D0D82"/>
    <w:rsid w:val="003D1308"/>
    <w:rsid w:val="003D132A"/>
    <w:rsid w:val="003D194F"/>
    <w:rsid w:val="003D1EC9"/>
    <w:rsid w:val="003D2BD8"/>
    <w:rsid w:val="003D2C10"/>
    <w:rsid w:val="003D32D7"/>
    <w:rsid w:val="003D34EE"/>
    <w:rsid w:val="003D3C62"/>
    <w:rsid w:val="003D4101"/>
    <w:rsid w:val="003D41DA"/>
    <w:rsid w:val="003D4709"/>
    <w:rsid w:val="003D4FF3"/>
    <w:rsid w:val="003D53B5"/>
    <w:rsid w:val="003D5D42"/>
    <w:rsid w:val="003D5EFA"/>
    <w:rsid w:val="003D6AB8"/>
    <w:rsid w:val="003D6C88"/>
    <w:rsid w:val="003D72B7"/>
    <w:rsid w:val="003D73BC"/>
    <w:rsid w:val="003D76DB"/>
    <w:rsid w:val="003E0681"/>
    <w:rsid w:val="003E109E"/>
    <w:rsid w:val="003E123F"/>
    <w:rsid w:val="003E18B4"/>
    <w:rsid w:val="003E1DD8"/>
    <w:rsid w:val="003E2DC3"/>
    <w:rsid w:val="003E3070"/>
    <w:rsid w:val="003E3178"/>
    <w:rsid w:val="003E3F43"/>
    <w:rsid w:val="003E4320"/>
    <w:rsid w:val="003E4355"/>
    <w:rsid w:val="003E43FD"/>
    <w:rsid w:val="003E4A6E"/>
    <w:rsid w:val="003E5243"/>
    <w:rsid w:val="003E59CB"/>
    <w:rsid w:val="003E5BE9"/>
    <w:rsid w:val="003E5CC3"/>
    <w:rsid w:val="003E5CE0"/>
    <w:rsid w:val="003E6336"/>
    <w:rsid w:val="003E6485"/>
    <w:rsid w:val="003E64BC"/>
    <w:rsid w:val="003E65CC"/>
    <w:rsid w:val="003E7590"/>
    <w:rsid w:val="003E7A57"/>
    <w:rsid w:val="003E7DC1"/>
    <w:rsid w:val="003F03DC"/>
    <w:rsid w:val="003F0C22"/>
    <w:rsid w:val="003F1464"/>
    <w:rsid w:val="003F14EC"/>
    <w:rsid w:val="003F268C"/>
    <w:rsid w:val="003F28EF"/>
    <w:rsid w:val="003F290A"/>
    <w:rsid w:val="003F2A94"/>
    <w:rsid w:val="003F4428"/>
    <w:rsid w:val="003F50FD"/>
    <w:rsid w:val="003F5D18"/>
    <w:rsid w:val="003F715B"/>
    <w:rsid w:val="003F71FC"/>
    <w:rsid w:val="003F743F"/>
    <w:rsid w:val="004002EB"/>
    <w:rsid w:val="004004C2"/>
    <w:rsid w:val="004006D8"/>
    <w:rsid w:val="00400DBD"/>
    <w:rsid w:val="00400FFD"/>
    <w:rsid w:val="0040166B"/>
    <w:rsid w:val="004018E1"/>
    <w:rsid w:val="00401DC5"/>
    <w:rsid w:val="00402A87"/>
    <w:rsid w:val="0040372F"/>
    <w:rsid w:val="004038E3"/>
    <w:rsid w:val="00403A4D"/>
    <w:rsid w:val="00403BB1"/>
    <w:rsid w:val="004043C3"/>
    <w:rsid w:val="004047EF"/>
    <w:rsid w:val="00406176"/>
    <w:rsid w:val="004065EC"/>
    <w:rsid w:val="00406673"/>
    <w:rsid w:val="004066CF"/>
    <w:rsid w:val="004079B5"/>
    <w:rsid w:val="00407D79"/>
    <w:rsid w:val="00407F57"/>
    <w:rsid w:val="004108F8"/>
    <w:rsid w:val="004109D6"/>
    <w:rsid w:val="00410C81"/>
    <w:rsid w:val="00410D28"/>
    <w:rsid w:val="0041183B"/>
    <w:rsid w:val="00411A75"/>
    <w:rsid w:val="004120E8"/>
    <w:rsid w:val="004139F9"/>
    <w:rsid w:val="00413CF5"/>
    <w:rsid w:val="0041459E"/>
    <w:rsid w:val="0041468E"/>
    <w:rsid w:val="004147B5"/>
    <w:rsid w:val="00414AC7"/>
    <w:rsid w:val="004150B3"/>
    <w:rsid w:val="00415249"/>
    <w:rsid w:val="00415D52"/>
    <w:rsid w:val="004163FE"/>
    <w:rsid w:val="00416848"/>
    <w:rsid w:val="004173BC"/>
    <w:rsid w:val="004173C3"/>
    <w:rsid w:val="00417573"/>
    <w:rsid w:val="00417FFC"/>
    <w:rsid w:val="004206E5"/>
    <w:rsid w:val="00420800"/>
    <w:rsid w:val="0042081A"/>
    <w:rsid w:val="004214C2"/>
    <w:rsid w:val="004217D6"/>
    <w:rsid w:val="0042236B"/>
    <w:rsid w:val="00422598"/>
    <w:rsid w:val="00424652"/>
    <w:rsid w:val="00424AA6"/>
    <w:rsid w:val="00425B48"/>
    <w:rsid w:val="00425CF2"/>
    <w:rsid w:val="00425F6F"/>
    <w:rsid w:val="00426653"/>
    <w:rsid w:val="00426C2F"/>
    <w:rsid w:val="00427EA5"/>
    <w:rsid w:val="004308C4"/>
    <w:rsid w:val="00430CFC"/>
    <w:rsid w:val="004318A3"/>
    <w:rsid w:val="0043246F"/>
    <w:rsid w:val="00432998"/>
    <w:rsid w:val="004329A9"/>
    <w:rsid w:val="00432B2E"/>
    <w:rsid w:val="00432F35"/>
    <w:rsid w:val="004334AB"/>
    <w:rsid w:val="0043435E"/>
    <w:rsid w:val="004346A5"/>
    <w:rsid w:val="004348D8"/>
    <w:rsid w:val="00435357"/>
    <w:rsid w:val="00435D75"/>
    <w:rsid w:val="00435F6E"/>
    <w:rsid w:val="00436038"/>
    <w:rsid w:val="004362AA"/>
    <w:rsid w:val="004362BE"/>
    <w:rsid w:val="00436A3B"/>
    <w:rsid w:val="00436C48"/>
    <w:rsid w:val="00437106"/>
    <w:rsid w:val="00437F85"/>
    <w:rsid w:val="00440E91"/>
    <w:rsid w:val="00440FB7"/>
    <w:rsid w:val="00441882"/>
    <w:rsid w:val="00441C76"/>
    <w:rsid w:val="004420C8"/>
    <w:rsid w:val="00442102"/>
    <w:rsid w:val="004426A2"/>
    <w:rsid w:val="004439EB"/>
    <w:rsid w:val="00445CD7"/>
    <w:rsid w:val="00445EC6"/>
    <w:rsid w:val="004463E5"/>
    <w:rsid w:val="004464E4"/>
    <w:rsid w:val="004466A0"/>
    <w:rsid w:val="00446D37"/>
    <w:rsid w:val="00446E39"/>
    <w:rsid w:val="00447A35"/>
    <w:rsid w:val="00447C44"/>
    <w:rsid w:val="00447EC4"/>
    <w:rsid w:val="00450866"/>
    <w:rsid w:val="00450BED"/>
    <w:rsid w:val="004510EB"/>
    <w:rsid w:val="00451475"/>
    <w:rsid w:val="00452446"/>
    <w:rsid w:val="00452A8A"/>
    <w:rsid w:val="00452C3A"/>
    <w:rsid w:val="00453D8C"/>
    <w:rsid w:val="00454286"/>
    <w:rsid w:val="004543A2"/>
    <w:rsid w:val="0045442C"/>
    <w:rsid w:val="004546F9"/>
    <w:rsid w:val="00455331"/>
    <w:rsid w:val="00455735"/>
    <w:rsid w:val="00455DF9"/>
    <w:rsid w:val="0045613C"/>
    <w:rsid w:val="00456796"/>
    <w:rsid w:val="00457554"/>
    <w:rsid w:val="00457715"/>
    <w:rsid w:val="00460030"/>
    <w:rsid w:val="004607F8"/>
    <w:rsid w:val="00460985"/>
    <w:rsid w:val="00460D4A"/>
    <w:rsid w:val="00461F25"/>
    <w:rsid w:val="00462607"/>
    <w:rsid w:val="00462727"/>
    <w:rsid w:val="00462AF3"/>
    <w:rsid w:val="00462C25"/>
    <w:rsid w:val="004641FE"/>
    <w:rsid w:val="004649F4"/>
    <w:rsid w:val="004652A5"/>
    <w:rsid w:val="004653FF"/>
    <w:rsid w:val="00465AC5"/>
    <w:rsid w:val="00465C21"/>
    <w:rsid w:val="00465D9D"/>
    <w:rsid w:val="00465E2C"/>
    <w:rsid w:val="00465E49"/>
    <w:rsid w:val="00467300"/>
    <w:rsid w:val="004674FC"/>
    <w:rsid w:val="00467DC0"/>
    <w:rsid w:val="00470048"/>
    <w:rsid w:val="00470D75"/>
    <w:rsid w:val="004712ED"/>
    <w:rsid w:val="004715EE"/>
    <w:rsid w:val="00471CBC"/>
    <w:rsid w:val="00472531"/>
    <w:rsid w:val="004737C7"/>
    <w:rsid w:val="00473E12"/>
    <w:rsid w:val="004747DF"/>
    <w:rsid w:val="00474C50"/>
    <w:rsid w:val="00474CED"/>
    <w:rsid w:val="0047527A"/>
    <w:rsid w:val="00476069"/>
    <w:rsid w:val="0047634E"/>
    <w:rsid w:val="0047653A"/>
    <w:rsid w:val="00476C0A"/>
    <w:rsid w:val="0047723B"/>
    <w:rsid w:val="0047738C"/>
    <w:rsid w:val="0048049A"/>
    <w:rsid w:val="0048057E"/>
    <w:rsid w:val="004809BC"/>
    <w:rsid w:val="00480CC1"/>
    <w:rsid w:val="004821B7"/>
    <w:rsid w:val="00483472"/>
    <w:rsid w:val="00483ACF"/>
    <w:rsid w:val="00483F51"/>
    <w:rsid w:val="0048401C"/>
    <w:rsid w:val="0048423E"/>
    <w:rsid w:val="00484398"/>
    <w:rsid w:val="00484B84"/>
    <w:rsid w:val="00484D57"/>
    <w:rsid w:val="00485033"/>
    <w:rsid w:val="004850E3"/>
    <w:rsid w:val="00485966"/>
    <w:rsid w:val="00486BB4"/>
    <w:rsid w:val="00487329"/>
    <w:rsid w:val="004902D1"/>
    <w:rsid w:val="004903D0"/>
    <w:rsid w:val="0049068F"/>
    <w:rsid w:val="00490735"/>
    <w:rsid w:val="0049091A"/>
    <w:rsid w:val="00490C1F"/>
    <w:rsid w:val="00490F9F"/>
    <w:rsid w:val="0049110C"/>
    <w:rsid w:val="00491378"/>
    <w:rsid w:val="00491542"/>
    <w:rsid w:val="004915C8"/>
    <w:rsid w:val="0049188A"/>
    <w:rsid w:val="004925F2"/>
    <w:rsid w:val="004940D2"/>
    <w:rsid w:val="0049417A"/>
    <w:rsid w:val="00494228"/>
    <w:rsid w:val="00494BDC"/>
    <w:rsid w:val="004954A5"/>
    <w:rsid w:val="00495BBF"/>
    <w:rsid w:val="00495DA3"/>
    <w:rsid w:val="004964E2"/>
    <w:rsid w:val="004964FA"/>
    <w:rsid w:val="0049674B"/>
    <w:rsid w:val="0049703C"/>
    <w:rsid w:val="00497041"/>
    <w:rsid w:val="00497104"/>
    <w:rsid w:val="00497285"/>
    <w:rsid w:val="00497818"/>
    <w:rsid w:val="004A0295"/>
    <w:rsid w:val="004A02E3"/>
    <w:rsid w:val="004A1238"/>
    <w:rsid w:val="004A1A60"/>
    <w:rsid w:val="004A1B30"/>
    <w:rsid w:val="004A20A4"/>
    <w:rsid w:val="004A24C5"/>
    <w:rsid w:val="004A2975"/>
    <w:rsid w:val="004A33E0"/>
    <w:rsid w:val="004A3F3A"/>
    <w:rsid w:val="004A42E4"/>
    <w:rsid w:val="004A4595"/>
    <w:rsid w:val="004A4690"/>
    <w:rsid w:val="004A5191"/>
    <w:rsid w:val="004A5840"/>
    <w:rsid w:val="004A6918"/>
    <w:rsid w:val="004A70EB"/>
    <w:rsid w:val="004A7458"/>
    <w:rsid w:val="004A760B"/>
    <w:rsid w:val="004B087F"/>
    <w:rsid w:val="004B0F31"/>
    <w:rsid w:val="004B121E"/>
    <w:rsid w:val="004B15AA"/>
    <w:rsid w:val="004B181D"/>
    <w:rsid w:val="004B2630"/>
    <w:rsid w:val="004B286E"/>
    <w:rsid w:val="004B38FA"/>
    <w:rsid w:val="004B3C0A"/>
    <w:rsid w:val="004B41DC"/>
    <w:rsid w:val="004B46CB"/>
    <w:rsid w:val="004B5A00"/>
    <w:rsid w:val="004B5D87"/>
    <w:rsid w:val="004B633D"/>
    <w:rsid w:val="004B6A74"/>
    <w:rsid w:val="004B6B97"/>
    <w:rsid w:val="004B6C55"/>
    <w:rsid w:val="004B7162"/>
    <w:rsid w:val="004B72C6"/>
    <w:rsid w:val="004B756E"/>
    <w:rsid w:val="004B77DE"/>
    <w:rsid w:val="004C0224"/>
    <w:rsid w:val="004C02D4"/>
    <w:rsid w:val="004C07FF"/>
    <w:rsid w:val="004C0B11"/>
    <w:rsid w:val="004C0DEB"/>
    <w:rsid w:val="004C0E07"/>
    <w:rsid w:val="004C1617"/>
    <w:rsid w:val="004C167F"/>
    <w:rsid w:val="004C19B5"/>
    <w:rsid w:val="004C21AE"/>
    <w:rsid w:val="004C3594"/>
    <w:rsid w:val="004C447D"/>
    <w:rsid w:val="004C48AC"/>
    <w:rsid w:val="004C4D82"/>
    <w:rsid w:val="004C5069"/>
    <w:rsid w:val="004C5296"/>
    <w:rsid w:val="004C5B94"/>
    <w:rsid w:val="004C5F89"/>
    <w:rsid w:val="004C60BD"/>
    <w:rsid w:val="004C6649"/>
    <w:rsid w:val="004C6B5B"/>
    <w:rsid w:val="004C7AB5"/>
    <w:rsid w:val="004C7FD6"/>
    <w:rsid w:val="004D05B0"/>
    <w:rsid w:val="004D0655"/>
    <w:rsid w:val="004D094F"/>
    <w:rsid w:val="004D0A79"/>
    <w:rsid w:val="004D1543"/>
    <w:rsid w:val="004D1727"/>
    <w:rsid w:val="004D19F0"/>
    <w:rsid w:val="004D1A9A"/>
    <w:rsid w:val="004D1DB6"/>
    <w:rsid w:val="004D278A"/>
    <w:rsid w:val="004D2E25"/>
    <w:rsid w:val="004D2F44"/>
    <w:rsid w:val="004D3BD3"/>
    <w:rsid w:val="004D4BA1"/>
    <w:rsid w:val="004D4D1C"/>
    <w:rsid w:val="004D51B1"/>
    <w:rsid w:val="004D5A15"/>
    <w:rsid w:val="004D60C8"/>
    <w:rsid w:val="004D642E"/>
    <w:rsid w:val="004D65D6"/>
    <w:rsid w:val="004D6F99"/>
    <w:rsid w:val="004D7EFF"/>
    <w:rsid w:val="004E0063"/>
    <w:rsid w:val="004E025B"/>
    <w:rsid w:val="004E032D"/>
    <w:rsid w:val="004E0E95"/>
    <w:rsid w:val="004E1202"/>
    <w:rsid w:val="004E1262"/>
    <w:rsid w:val="004E13BD"/>
    <w:rsid w:val="004E1406"/>
    <w:rsid w:val="004E1902"/>
    <w:rsid w:val="004E1A90"/>
    <w:rsid w:val="004E1B27"/>
    <w:rsid w:val="004E1FB2"/>
    <w:rsid w:val="004E2A3F"/>
    <w:rsid w:val="004E2A76"/>
    <w:rsid w:val="004E2E56"/>
    <w:rsid w:val="004E30E3"/>
    <w:rsid w:val="004E3943"/>
    <w:rsid w:val="004E3DBE"/>
    <w:rsid w:val="004E4098"/>
    <w:rsid w:val="004E59F0"/>
    <w:rsid w:val="004E5B13"/>
    <w:rsid w:val="004E6615"/>
    <w:rsid w:val="004E6DCE"/>
    <w:rsid w:val="004E70BB"/>
    <w:rsid w:val="004E7749"/>
    <w:rsid w:val="004E7A49"/>
    <w:rsid w:val="004F0185"/>
    <w:rsid w:val="004F1A7A"/>
    <w:rsid w:val="004F23D5"/>
    <w:rsid w:val="004F23DE"/>
    <w:rsid w:val="004F2403"/>
    <w:rsid w:val="004F339E"/>
    <w:rsid w:val="004F390D"/>
    <w:rsid w:val="004F3B18"/>
    <w:rsid w:val="004F5433"/>
    <w:rsid w:val="004F5955"/>
    <w:rsid w:val="004F5E27"/>
    <w:rsid w:val="004F60E5"/>
    <w:rsid w:val="004F6386"/>
    <w:rsid w:val="004F65B6"/>
    <w:rsid w:val="004F73C7"/>
    <w:rsid w:val="004F799A"/>
    <w:rsid w:val="005006E4"/>
    <w:rsid w:val="0050095E"/>
    <w:rsid w:val="00500BC5"/>
    <w:rsid w:val="00500E50"/>
    <w:rsid w:val="005013DF"/>
    <w:rsid w:val="0050182A"/>
    <w:rsid w:val="00501C9A"/>
    <w:rsid w:val="00501CDE"/>
    <w:rsid w:val="00501DD1"/>
    <w:rsid w:val="005025AF"/>
    <w:rsid w:val="005030E2"/>
    <w:rsid w:val="005031BC"/>
    <w:rsid w:val="0050395B"/>
    <w:rsid w:val="0050472C"/>
    <w:rsid w:val="00504CEF"/>
    <w:rsid w:val="00505344"/>
    <w:rsid w:val="005059DC"/>
    <w:rsid w:val="005061DB"/>
    <w:rsid w:val="0050623C"/>
    <w:rsid w:val="00506362"/>
    <w:rsid w:val="005071B7"/>
    <w:rsid w:val="00507C73"/>
    <w:rsid w:val="00510B1A"/>
    <w:rsid w:val="00510E38"/>
    <w:rsid w:val="00510EAE"/>
    <w:rsid w:val="005114D4"/>
    <w:rsid w:val="00511863"/>
    <w:rsid w:val="00511AE3"/>
    <w:rsid w:val="00511DC3"/>
    <w:rsid w:val="005121EC"/>
    <w:rsid w:val="0051238A"/>
    <w:rsid w:val="005138DA"/>
    <w:rsid w:val="00513F83"/>
    <w:rsid w:val="005140CB"/>
    <w:rsid w:val="005143E8"/>
    <w:rsid w:val="005144CC"/>
    <w:rsid w:val="00514753"/>
    <w:rsid w:val="0051628F"/>
    <w:rsid w:val="0051632D"/>
    <w:rsid w:val="00516571"/>
    <w:rsid w:val="005169A6"/>
    <w:rsid w:val="00516B18"/>
    <w:rsid w:val="00516C71"/>
    <w:rsid w:val="00516ED0"/>
    <w:rsid w:val="00517796"/>
    <w:rsid w:val="00517DE0"/>
    <w:rsid w:val="00517E67"/>
    <w:rsid w:val="00520600"/>
    <w:rsid w:val="00520A77"/>
    <w:rsid w:val="00520C6D"/>
    <w:rsid w:val="00521003"/>
    <w:rsid w:val="0052125D"/>
    <w:rsid w:val="005217C5"/>
    <w:rsid w:val="00522607"/>
    <w:rsid w:val="005229B7"/>
    <w:rsid w:val="005233AC"/>
    <w:rsid w:val="005233D6"/>
    <w:rsid w:val="00523D70"/>
    <w:rsid w:val="00524077"/>
    <w:rsid w:val="00524170"/>
    <w:rsid w:val="005244DD"/>
    <w:rsid w:val="00524658"/>
    <w:rsid w:val="005247CF"/>
    <w:rsid w:val="00524E85"/>
    <w:rsid w:val="005250C1"/>
    <w:rsid w:val="00525113"/>
    <w:rsid w:val="00525362"/>
    <w:rsid w:val="00525B42"/>
    <w:rsid w:val="00525FF2"/>
    <w:rsid w:val="00526148"/>
    <w:rsid w:val="0052707E"/>
    <w:rsid w:val="00527A53"/>
    <w:rsid w:val="00530566"/>
    <w:rsid w:val="00530A7D"/>
    <w:rsid w:val="00531E4E"/>
    <w:rsid w:val="005324A5"/>
    <w:rsid w:val="00532A27"/>
    <w:rsid w:val="005334B8"/>
    <w:rsid w:val="005341B0"/>
    <w:rsid w:val="00534292"/>
    <w:rsid w:val="00535121"/>
    <w:rsid w:val="00536832"/>
    <w:rsid w:val="00536923"/>
    <w:rsid w:val="00536C32"/>
    <w:rsid w:val="005370B9"/>
    <w:rsid w:val="0053781C"/>
    <w:rsid w:val="0054057C"/>
    <w:rsid w:val="005409D5"/>
    <w:rsid w:val="00540A0C"/>
    <w:rsid w:val="00541051"/>
    <w:rsid w:val="00541165"/>
    <w:rsid w:val="0054128C"/>
    <w:rsid w:val="005413C1"/>
    <w:rsid w:val="0054149B"/>
    <w:rsid w:val="00541700"/>
    <w:rsid w:val="005418BB"/>
    <w:rsid w:val="00541953"/>
    <w:rsid w:val="00542116"/>
    <w:rsid w:val="00542685"/>
    <w:rsid w:val="005427E9"/>
    <w:rsid w:val="00542D02"/>
    <w:rsid w:val="005432E7"/>
    <w:rsid w:val="00543465"/>
    <w:rsid w:val="00543BA7"/>
    <w:rsid w:val="00544ACF"/>
    <w:rsid w:val="00544CEF"/>
    <w:rsid w:val="0054514D"/>
    <w:rsid w:val="00545798"/>
    <w:rsid w:val="005457B0"/>
    <w:rsid w:val="00545BAC"/>
    <w:rsid w:val="00547399"/>
    <w:rsid w:val="005504CD"/>
    <w:rsid w:val="00550D0B"/>
    <w:rsid w:val="00551321"/>
    <w:rsid w:val="005513DD"/>
    <w:rsid w:val="00551C80"/>
    <w:rsid w:val="00551C8D"/>
    <w:rsid w:val="00551D61"/>
    <w:rsid w:val="00551E59"/>
    <w:rsid w:val="00552A3F"/>
    <w:rsid w:val="00552F46"/>
    <w:rsid w:val="00552FB4"/>
    <w:rsid w:val="005537FB"/>
    <w:rsid w:val="00553857"/>
    <w:rsid w:val="0055510A"/>
    <w:rsid w:val="005553E8"/>
    <w:rsid w:val="0055598A"/>
    <w:rsid w:val="00555CA3"/>
    <w:rsid w:val="00555D04"/>
    <w:rsid w:val="0055665F"/>
    <w:rsid w:val="00556AD8"/>
    <w:rsid w:val="00556F8C"/>
    <w:rsid w:val="00557048"/>
    <w:rsid w:val="0055708B"/>
    <w:rsid w:val="00557A91"/>
    <w:rsid w:val="005600DC"/>
    <w:rsid w:val="00560202"/>
    <w:rsid w:val="00560467"/>
    <w:rsid w:val="00560514"/>
    <w:rsid w:val="005605DC"/>
    <w:rsid w:val="00560BBE"/>
    <w:rsid w:val="0056191D"/>
    <w:rsid w:val="00561DA0"/>
    <w:rsid w:val="00562376"/>
    <w:rsid w:val="00562779"/>
    <w:rsid w:val="00562E40"/>
    <w:rsid w:val="005631CE"/>
    <w:rsid w:val="00563B4D"/>
    <w:rsid w:val="00564402"/>
    <w:rsid w:val="005659E3"/>
    <w:rsid w:val="00565FC8"/>
    <w:rsid w:val="00566399"/>
    <w:rsid w:val="005663AC"/>
    <w:rsid w:val="0056641F"/>
    <w:rsid w:val="00566DA7"/>
    <w:rsid w:val="005675C3"/>
    <w:rsid w:val="00567C70"/>
    <w:rsid w:val="00570119"/>
    <w:rsid w:val="00570ACC"/>
    <w:rsid w:val="00570ED5"/>
    <w:rsid w:val="0057109B"/>
    <w:rsid w:val="0057181C"/>
    <w:rsid w:val="005718B8"/>
    <w:rsid w:val="00571F30"/>
    <w:rsid w:val="00572876"/>
    <w:rsid w:val="005730F7"/>
    <w:rsid w:val="0057331F"/>
    <w:rsid w:val="00573AC4"/>
    <w:rsid w:val="00574405"/>
    <w:rsid w:val="005753D8"/>
    <w:rsid w:val="00575CA8"/>
    <w:rsid w:val="00575DCA"/>
    <w:rsid w:val="005767FE"/>
    <w:rsid w:val="005771E8"/>
    <w:rsid w:val="00577973"/>
    <w:rsid w:val="00580003"/>
    <w:rsid w:val="005806DA"/>
    <w:rsid w:val="00580968"/>
    <w:rsid w:val="00580D49"/>
    <w:rsid w:val="00581283"/>
    <w:rsid w:val="0058170B"/>
    <w:rsid w:val="0058189F"/>
    <w:rsid w:val="00581DD3"/>
    <w:rsid w:val="005822A8"/>
    <w:rsid w:val="005823C9"/>
    <w:rsid w:val="005831E4"/>
    <w:rsid w:val="00583679"/>
    <w:rsid w:val="00583985"/>
    <w:rsid w:val="005843D5"/>
    <w:rsid w:val="005848E4"/>
    <w:rsid w:val="005849E9"/>
    <w:rsid w:val="0058665E"/>
    <w:rsid w:val="00586678"/>
    <w:rsid w:val="00586A52"/>
    <w:rsid w:val="00586FDF"/>
    <w:rsid w:val="00587226"/>
    <w:rsid w:val="005876E2"/>
    <w:rsid w:val="0059081C"/>
    <w:rsid w:val="00590BBD"/>
    <w:rsid w:val="00592216"/>
    <w:rsid w:val="0059250E"/>
    <w:rsid w:val="00592A40"/>
    <w:rsid w:val="0059304B"/>
    <w:rsid w:val="005932CF"/>
    <w:rsid w:val="00593DC8"/>
    <w:rsid w:val="00594167"/>
    <w:rsid w:val="00594354"/>
    <w:rsid w:val="00595613"/>
    <w:rsid w:val="005958BC"/>
    <w:rsid w:val="00595DE4"/>
    <w:rsid w:val="00595E74"/>
    <w:rsid w:val="005961E0"/>
    <w:rsid w:val="00597026"/>
    <w:rsid w:val="00597D65"/>
    <w:rsid w:val="00597DF9"/>
    <w:rsid w:val="005A0382"/>
    <w:rsid w:val="005A052A"/>
    <w:rsid w:val="005A08BA"/>
    <w:rsid w:val="005A0B23"/>
    <w:rsid w:val="005A0D60"/>
    <w:rsid w:val="005A10C0"/>
    <w:rsid w:val="005A139F"/>
    <w:rsid w:val="005A2565"/>
    <w:rsid w:val="005A3DAE"/>
    <w:rsid w:val="005A46C1"/>
    <w:rsid w:val="005A4A2C"/>
    <w:rsid w:val="005A4CA1"/>
    <w:rsid w:val="005A54BC"/>
    <w:rsid w:val="005A5D0D"/>
    <w:rsid w:val="005A5EF7"/>
    <w:rsid w:val="005A5F9A"/>
    <w:rsid w:val="005A601E"/>
    <w:rsid w:val="005A6E40"/>
    <w:rsid w:val="005A75F4"/>
    <w:rsid w:val="005A7F00"/>
    <w:rsid w:val="005B0505"/>
    <w:rsid w:val="005B052B"/>
    <w:rsid w:val="005B07D8"/>
    <w:rsid w:val="005B10B8"/>
    <w:rsid w:val="005B1199"/>
    <w:rsid w:val="005B11ED"/>
    <w:rsid w:val="005B121D"/>
    <w:rsid w:val="005B1412"/>
    <w:rsid w:val="005B2246"/>
    <w:rsid w:val="005B22CD"/>
    <w:rsid w:val="005B28AC"/>
    <w:rsid w:val="005B3B55"/>
    <w:rsid w:val="005B450B"/>
    <w:rsid w:val="005B4563"/>
    <w:rsid w:val="005B45BB"/>
    <w:rsid w:val="005B4EE8"/>
    <w:rsid w:val="005B5321"/>
    <w:rsid w:val="005B5E1D"/>
    <w:rsid w:val="005B6510"/>
    <w:rsid w:val="005B6CA9"/>
    <w:rsid w:val="005B704B"/>
    <w:rsid w:val="005B7B64"/>
    <w:rsid w:val="005C0715"/>
    <w:rsid w:val="005C0B1D"/>
    <w:rsid w:val="005C0D95"/>
    <w:rsid w:val="005C18D5"/>
    <w:rsid w:val="005C1E6C"/>
    <w:rsid w:val="005C24EB"/>
    <w:rsid w:val="005C25EB"/>
    <w:rsid w:val="005C3362"/>
    <w:rsid w:val="005C33E6"/>
    <w:rsid w:val="005C3D41"/>
    <w:rsid w:val="005C4106"/>
    <w:rsid w:val="005C4614"/>
    <w:rsid w:val="005C4727"/>
    <w:rsid w:val="005C4C28"/>
    <w:rsid w:val="005C5013"/>
    <w:rsid w:val="005C5482"/>
    <w:rsid w:val="005C5697"/>
    <w:rsid w:val="005C643E"/>
    <w:rsid w:val="005C698A"/>
    <w:rsid w:val="005C71A5"/>
    <w:rsid w:val="005C7384"/>
    <w:rsid w:val="005C7520"/>
    <w:rsid w:val="005C780F"/>
    <w:rsid w:val="005C7C5A"/>
    <w:rsid w:val="005D0316"/>
    <w:rsid w:val="005D04C8"/>
    <w:rsid w:val="005D156A"/>
    <w:rsid w:val="005D1632"/>
    <w:rsid w:val="005D2B05"/>
    <w:rsid w:val="005D4AC9"/>
    <w:rsid w:val="005D51B2"/>
    <w:rsid w:val="005D536C"/>
    <w:rsid w:val="005D5704"/>
    <w:rsid w:val="005D5EC0"/>
    <w:rsid w:val="005D5FE0"/>
    <w:rsid w:val="005D60ED"/>
    <w:rsid w:val="005D6AF1"/>
    <w:rsid w:val="005D6B56"/>
    <w:rsid w:val="005D6EDE"/>
    <w:rsid w:val="005D7A7E"/>
    <w:rsid w:val="005E0F96"/>
    <w:rsid w:val="005E11EF"/>
    <w:rsid w:val="005E14A7"/>
    <w:rsid w:val="005E1691"/>
    <w:rsid w:val="005E1D35"/>
    <w:rsid w:val="005E2220"/>
    <w:rsid w:val="005E248D"/>
    <w:rsid w:val="005E26A3"/>
    <w:rsid w:val="005E3624"/>
    <w:rsid w:val="005E38A6"/>
    <w:rsid w:val="005E3935"/>
    <w:rsid w:val="005E423C"/>
    <w:rsid w:val="005E52FE"/>
    <w:rsid w:val="005E5C46"/>
    <w:rsid w:val="005E6C99"/>
    <w:rsid w:val="005E6EE9"/>
    <w:rsid w:val="005E7369"/>
    <w:rsid w:val="005F07C3"/>
    <w:rsid w:val="005F0982"/>
    <w:rsid w:val="005F1486"/>
    <w:rsid w:val="005F1573"/>
    <w:rsid w:val="005F1D1D"/>
    <w:rsid w:val="005F1D86"/>
    <w:rsid w:val="005F2820"/>
    <w:rsid w:val="005F2AE7"/>
    <w:rsid w:val="005F2D70"/>
    <w:rsid w:val="005F2DAF"/>
    <w:rsid w:val="005F3967"/>
    <w:rsid w:val="005F398B"/>
    <w:rsid w:val="005F3D5A"/>
    <w:rsid w:val="005F41C7"/>
    <w:rsid w:val="005F42A2"/>
    <w:rsid w:val="005F4565"/>
    <w:rsid w:val="005F4B3A"/>
    <w:rsid w:val="005F4BA0"/>
    <w:rsid w:val="005F4D25"/>
    <w:rsid w:val="005F52A8"/>
    <w:rsid w:val="005F61E2"/>
    <w:rsid w:val="005F63AF"/>
    <w:rsid w:val="005F6748"/>
    <w:rsid w:val="005F67B6"/>
    <w:rsid w:val="005F6A1A"/>
    <w:rsid w:val="005F6A5F"/>
    <w:rsid w:val="005F6D03"/>
    <w:rsid w:val="005F76F7"/>
    <w:rsid w:val="005F7B85"/>
    <w:rsid w:val="0060037D"/>
    <w:rsid w:val="00600697"/>
    <w:rsid w:val="006019C0"/>
    <w:rsid w:val="006019DA"/>
    <w:rsid w:val="00601AC9"/>
    <w:rsid w:val="00601B29"/>
    <w:rsid w:val="0060227B"/>
    <w:rsid w:val="0060343D"/>
    <w:rsid w:val="006035BD"/>
    <w:rsid w:val="00603A6D"/>
    <w:rsid w:val="00603D34"/>
    <w:rsid w:val="006042C4"/>
    <w:rsid w:val="00605039"/>
    <w:rsid w:val="0060515F"/>
    <w:rsid w:val="006052EB"/>
    <w:rsid w:val="0060537F"/>
    <w:rsid w:val="00605449"/>
    <w:rsid w:val="00605D74"/>
    <w:rsid w:val="00606226"/>
    <w:rsid w:val="0060624E"/>
    <w:rsid w:val="0060698E"/>
    <w:rsid w:val="00606F0B"/>
    <w:rsid w:val="00607927"/>
    <w:rsid w:val="00607D30"/>
    <w:rsid w:val="006106F8"/>
    <w:rsid w:val="00610D3E"/>
    <w:rsid w:val="00611F9C"/>
    <w:rsid w:val="00612407"/>
    <w:rsid w:val="00612658"/>
    <w:rsid w:val="006129DB"/>
    <w:rsid w:val="00612A6A"/>
    <w:rsid w:val="00612D05"/>
    <w:rsid w:val="00612D18"/>
    <w:rsid w:val="00612EDC"/>
    <w:rsid w:val="0061365B"/>
    <w:rsid w:val="00613BAB"/>
    <w:rsid w:val="00613D47"/>
    <w:rsid w:val="00614587"/>
    <w:rsid w:val="00614855"/>
    <w:rsid w:val="0061507F"/>
    <w:rsid w:val="006154D8"/>
    <w:rsid w:val="00615831"/>
    <w:rsid w:val="00615B8E"/>
    <w:rsid w:val="00616063"/>
    <w:rsid w:val="006168FB"/>
    <w:rsid w:val="0061691F"/>
    <w:rsid w:val="00616BF1"/>
    <w:rsid w:val="00617C08"/>
    <w:rsid w:val="00617F0E"/>
    <w:rsid w:val="006207AC"/>
    <w:rsid w:val="00621067"/>
    <w:rsid w:val="00621502"/>
    <w:rsid w:val="006215BF"/>
    <w:rsid w:val="00621945"/>
    <w:rsid w:val="0062196B"/>
    <w:rsid w:val="00621AB3"/>
    <w:rsid w:val="00621D5F"/>
    <w:rsid w:val="006226E0"/>
    <w:rsid w:val="00622BF9"/>
    <w:rsid w:val="00622D1F"/>
    <w:rsid w:val="00622EFD"/>
    <w:rsid w:val="0062398E"/>
    <w:rsid w:val="00623CDE"/>
    <w:rsid w:val="00624201"/>
    <w:rsid w:val="0062476D"/>
    <w:rsid w:val="00625364"/>
    <w:rsid w:val="00625699"/>
    <w:rsid w:val="006261D6"/>
    <w:rsid w:val="00626677"/>
    <w:rsid w:val="00626D8B"/>
    <w:rsid w:val="006271B9"/>
    <w:rsid w:val="00627554"/>
    <w:rsid w:val="00627E83"/>
    <w:rsid w:val="00630E47"/>
    <w:rsid w:val="00630F6A"/>
    <w:rsid w:val="00631033"/>
    <w:rsid w:val="006315ED"/>
    <w:rsid w:val="00631BA4"/>
    <w:rsid w:val="00631DA8"/>
    <w:rsid w:val="00632818"/>
    <w:rsid w:val="00634269"/>
    <w:rsid w:val="006342ED"/>
    <w:rsid w:val="00634524"/>
    <w:rsid w:val="00634727"/>
    <w:rsid w:val="00634A14"/>
    <w:rsid w:val="00634CE9"/>
    <w:rsid w:val="006357A5"/>
    <w:rsid w:val="00635F6F"/>
    <w:rsid w:val="006373B3"/>
    <w:rsid w:val="00637921"/>
    <w:rsid w:val="00637B9E"/>
    <w:rsid w:val="00637E82"/>
    <w:rsid w:val="00640076"/>
    <w:rsid w:val="0064010D"/>
    <w:rsid w:val="00640705"/>
    <w:rsid w:val="00640BDA"/>
    <w:rsid w:val="00640F95"/>
    <w:rsid w:val="006414F7"/>
    <w:rsid w:val="00641677"/>
    <w:rsid w:val="006419E2"/>
    <w:rsid w:val="0064225D"/>
    <w:rsid w:val="00643976"/>
    <w:rsid w:val="00643B17"/>
    <w:rsid w:val="006444A2"/>
    <w:rsid w:val="00644A4A"/>
    <w:rsid w:val="00644EF0"/>
    <w:rsid w:val="006450CA"/>
    <w:rsid w:val="006450E9"/>
    <w:rsid w:val="0064571F"/>
    <w:rsid w:val="00645862"/>
    <w:rsid w:val="00646769"/>
    <w:rsid w:val="0064701B"/>
    <w:rsid w:val="0064715A"/>
    <w:rsid w:val="00647506"/>
    <w:rsid w:val="00647528"/>
    <w:rsid w:val="0065021E"/>
    <w:rsid w:val="006504B9"/>
    <w:rsid w:val="00651AB5"/>
    <w:rsid w:val="00652422"/>
    <w:rsid w:val="00652666"/>
    <w:rsid w:val="00652988"/>
    <w:rsid w:val="0065324F"/>
    <w:rsid w:val="00653302"/>
    <w:rsid w:val="006535ED"/>
    <w:rsid w:val="006546AC"/>
    <w:rsid w:val="00655394"/>
    <w:rsid w:val="006553BC"/>
    <w:rsid w:val="00655428"/>
    <w:rsid w:val="00655491"/>
    <w:rsid w:val="006564A4"/>
    <w:rsid w:val="0065657C"/>
    <w:rsid w:val="006570D5"/>
    <w:rsid w:val="00657C44"/>
    <w:rsid w:val="00660080"/>
    <w:rsid w:val="006600B9"/>
    <w:rsid w:val="00660ABA"/>
    <w:rsid w:val="00660D52"/>
    <w:rsid w:val="00661B5F"/>
    <w:rsid w:val="00662F09"/>
    <w:rsid w:val="00663350"/>
    <w:rsid w:val="00663572"/>
    <w:rsid w:val="00663AD0"/>
    <w:rsid w:val="00663C32"/>
    <w:rsid w:val="00663F15"/>
    <w:rsid w:val="0066443C"/>
    <w:rsid w:val="006646B7"/>
    <w:rsid w:val="006649B0"/>
    <w:rsid w:val="00664D55"/>
    <w:rsid w:val="0066529A"/>
    <w:rsid w:val="00665619"/>
    <w:rsid w:val="0066594D"/>
    <w:rsid w:val="00665A9D"/>
    <w:rsid w:val="00665BC8"/>
    <w:rsid w:val="006660D8"/>
    <w:rsid w:val="0066662E"/>
    <w:rsid w:val="00666A52"/>
    <w:rsid w:val="00666DD4"/>
    <w:rsid w:val="00667BE9"/>
    <w:rsid w:val="00670467"/>
    <w:rsid w:val="00670737"/>
    <w:rsid w:val="0067155F"/>
    <w:rsid w:val="0067188C"/>
    <w:rsid w:val="00672036"/>
    <w:rsid w:val="00672276"/>
    <w:rsid w:val="0067248B"/>
    <w:rsid w:val="00672902"/>
    <w:rsid w:val="006744CB"/>
    <w:rsid w:val="006744FC"/>
    <w:rsid w:val="00674FEA"/>
    <w:rsid w:val="0067511B"/>
    <w:rsid w:val="00675901"/>
    <w:rsid w:val="00675FD6"/>
    <w:rsid w:val="00676478"/>
    <w:rsid w:val="006765D9"/>
    <w:rsid w:val="00677D99"/>
    <w:rsid w:val="00680034"/>
    <w:rsid w:val="006802A5"/>
    <w:rsid w:val="0068067B"/>
    <w:rsid w:val="00680785"/>
    <w:rsid w:val="00681D91"/>
    <w:rsid w:val="0068261C"/>
    <w:rsid w:val="00682664"/>
    <w:rsid w:val="00683217"/>
    <w:rsid w:val="00683437"/>
    <w:rsid w:val="006834ED"/>
    <w:rsid w:val="00683CB8"/>
    <w:rsid w:val="00683CF7"/>
    <w:rsid w:val="0068412A"/>
    <w:rsid w:val="00684623"/>
    <w:rsid w:val="00684856"/>
    <w:rsid w:val="00684B1E"/>
    <w:rsid w:val="00685CD1"/>
    <w:rsid w:val="00686337"/>
    <w:rsid w:val="00686DA5"/>
    <w:rsid w:val="00686DF7"/>
    <w:rsid w:val="00687A50"/>
    <w:rsid w:val="00687B36"/>
    <w:rsid w:val="00690175"/>
    <w:rsid w:val="00690407"/>
    <w:rsid w:val="00690BAC"/>
    <w:rsid w:val="00690E45"/>
    <w:rsid w:val="0069206A"/>
    <w:rsid w:val="00692555"/>
    <w:rsid w:val="0069287D"/>
    <w:rsid w:val="00692B36"/>
    <w:rsid w:val="0069315C"/>
    <w:rsid w:val="006931BE"/>
    <w:rsid w:val="006941B5"/>
    <w:rsid w:val="00694595"/>
    <w:rsid w:val="0069567F"/>
    <w:rsid w:val="006956B9"/>
    <w:rsid w:val="006958CB"/>
    <w:rsid w:val="006969D7"/>
    <w:rsid w:val="00696CDC"/>
    <w:rsid w:val="00696D8A"/>
    <w:rsid w:val="0069702B"/>
    <w:rsid w:val="00697860"/>
    <w:rsid w:val="00697E23"/>
    <w:rsid w:val="00697F5F"/>
    <w:rsid w:val="006A00A3"/>
    <w:rsid w:val="006A0528"/>
    <w:rsid w:val="006A05B9"/>
    <w:rsid w:val="006A09D9"/>
    <w:rsid w:val="006A0C1F"/>
    <w:rsid w:val="006A0CBB"/>
    <w:rsid w:val="006A0D51"/>
    <w:rsid w:val="006A17EC"/>
    <w:rsid w:val="006A1D11"/>
    <w:rsid w:val="006A219F"/>
    <w:rsid w:val="006A2F64"/>
    <w:rsid w:val="006A3211"/>
    <w:rsid w:val="006A403E"/>
    <w:rsid w:val="006A4DDA"/>
    <w:rsid w:val="006A51C3"/>
    <w:rsid w:val="006A545F"/>
    <w:rsid w:val="006A572E"/>
    <w:rsid w:val="006A5D2E"/>
    <w:rsid w:val="006A656A"/>
    <w:rsid w:val="006B0B55"/>
    <w:rsid w:val="006B1500"/>
    <w:rsid w:val="006B2072"/>
    <w:rsid w:val="006B210A"/>
    <w:rsid w:val="006B21BC"/>
    <w:rsid w:val="006B2875"/>
    <w:rsid w:val="006B330A"/>
    <w:rsid w:val="006B3A4E"/>
    <w:rsid w:val="006B3B9C"/>
    <w:rsid w:val="006B4215"/>
    <w:rsid w:val="006B4F47"/>
    <w:rsid w:val="006B6585"/>
    <w:rsid w:val="006B67AD"/>
    <w:rsid w:val="006B6A84"/>
    <w:rsid w:val="006B764B"/>
    <w:rsid w:val="006B778A"/>
    <w:rsid w:val="006C08BA"/>
    <w:rsid w:val="006C0DA9"/>
    <w:rsid w:val="006C190E"/>
    <w:rsid w:val="006C1A97"/>
    <w:rsid w:val="006C1C7E"/>
    <w:rsid w:val="006C33BB"/>
    <w:rsid w:val="006C34F8"/>
    <w:rsid w:val="006C3719"/>
    <w:rsid w:val="006C3C9F"/>
    <w:rsid w:val="006C4619"/>
    <w:rsid w:val="006C4766"/>
    <w:rsid w:val="006C4D15"/>
    <w:rsid w:val="006C51C8"/>
    <w:rsid w:val="006C52D3"/>
    <w:rsid w:val="006C61D7"/>
    <w:rsid w:val="006C65D3"/>
    <w:rsid w:val="006C7576"/>
    <w:rsid w:val="006C76B2"/>
    <w:rsid w:val="006C77A1"/>
    <w:rsid w:val="006C7FDF"/>
    <w:rsid w:val="006D00D1"/>
    <w:rsid w:val="006D04A9"/>
    <w:rsid w:val="006D106B"/>
    <w:rsid w:val="006D15E6"/>
    <w:rsid w:val="006D1914"/>
    <w:rsid w:val="006D1A3A"/>
    <w:rsid w:val="006D1C7C"/>
    <w:rsid w:val="006D1CAC"/>
    <w:rsid w:val="006D23AE"/>
    <w:rsid w:val="006D2533"/>
    <w:rsid w:val="006D3765"/>
    <w:rsid w:val="006D3EAC"/>
    <w:rsid w:val="006D461D"/>
    <w:rsid w:val="006D4A17"/>
    <w:rsid w:val="006D4A36"/>
    <w:rsid w:val="006D52D7"/>
    <w:rsid w:val="006D55B6"/>
    <w:rsid w:val="006D6595"/>
    <w:rsid w:val="006D6EA0"/>
    <w:rsid w:val="006D7619"/>
    <w:rsid w:val="006E065C"/>
    <w:rsid w:val="006E0937"/>
    <w:rsid w:val="006E0E7E"/>
    <w:rsid w:val="006E1429"/>
    <w:rsid w:val="006E1512"/>
    <w:rsid w:val="006E153A"/>
    <w:rsid w:val="006E1AE7"/>
    <w:rsid w:val="006E2079"/>
    <w:rsid w:val="006E2391"/>
    <w:rsid w:val="006E29E5"/>
    <w:rsid w:val="006E350D"/>
    <w:rsid w:val="006E3767"/>
    <w:rsid w:val="006E3E09"/>
    <w:rsid w:val="006E3FA4"/>
    <w:rsid w:val="006E4678"/>
    <w:rsid w:val="006E4A93"/>
    <w:rsid w:val="006E4C3C"/>
    <w:rsid w:val="006E509F"/>
    <w:rsid w:val="006E519A"/>
    <w:rsid w:val="006E54BC"/>
    <w:rsid w:val="006E55DE"/>
    <w:rsid w:val="006E5E56"/>
    <w:rsid w:val="006E626A"/>
    <w:rsid w:val="006E66BF"/>
    <w:rsid w:val="006E6B45"/>
    <w:rsid w:val="006E6B4B"/>
    <w:rsid w:val="006F018D"/>
    <w:rsid w:val="006F101F"/>
    <w:rsid w:val="006F1690"/>
    <w:rsid w:val="006F192D"/>
    <w:rsid w:val="006F245F"/>
    <w:rsid w:val="006F3017"/>
    <w:rsid w:val="006F32DF"/>
    <w:rsid w:val="006F330F"/>
    <w:rsid w:val="006F3348"/>
    <w:rsid w:val="006F38FF"/>
    <w:rsid w:val="006F3A6E"/>
    <w:rsid w:val="006F3FC5"/>
    <w:rsid w:val="006F444C"/>
    <w:rsid w:val="006F4712"/>
    <w:rsid w:val="006F4AEE"/>
    <w:rsid w:val="006F4B21"/>
    <w:rsid w:val="006F51DF"/>
    <w:rsid w:val="006F5415"/>
    <w:rsid w:val="006F5CBB"/>
    <w:rsid w:val="006F653B"/>
    <w:rsid w:val="006F68F2"/>
    <w:rsid w:val="006F6B3C"/>
    <w:rsid w:val="006F6CFB"/>
    <w:rsid w:val="006F77BD"/>
    <w:rsid w:val="006F7A8A"/>
    <w:rsid w:val="006F7B49"/>
    <w:rsid w:val="006F7BBC"/>
    <w:rsid w:val="007003D9"/>
    <w:rsid w:val="00700D30"/>
    <w:rsid w:val="00700D47"/>
    <w:rsid w:val="00701496"/>
    <w:rsid w:val="0070153E"/>
    <w:rsid w:val="00701CCD"/>
    <w:rsid w:val="00702045"/>
    <w:rsid w:val="00702977"/>
    <w:rsid w:val="00703646"/>
    <w:rsid w:val="00703852"/>
    <w:rsid w:val="00703F41"/>
    <w:rsid w:val="0070440E"/>
    <w:rsid w:val="0070457F"/>
    <w:rsid w:val="00704C30"/>
    <w:rsid w:val="00705797"/>
    <w:rsid w:val="00705B94"/>
    <w:rsid w:val="0070643B"/>
    <w:rsid w:val="007064C2"/>
    <w:rsid w:val="0070780D"/>
    <w:rsid w:val="00710F03"/>
    <w:rsid w:val="00711E63"/>
    <w:rsid w:val="007122F7"/>
    <w:rsid w:val="007126BA"/>
    <w:rsid w:val="00712FD9"/>
    <w:rsid w:val="007138F2"/>
    <w:rsid w:val="00713F36"/>
    <w:rsid w:val="00713F6A"/>
    <w:rsid w:val="0071418C"/>
    <w:rsid w:val="0071438D"/>
    <w:rsid w:val="00714533"/>
    <w:rsid w:val="007154CA"/>
    <w:rsid w:val="00715ADC"/>
    <w:rsid w:val="00716258"/>
    <w:rsid w:val="007171E5"/>
    <w:rsid w:val="0071725A"/>
    <w:rsid w:val="007174E8"/>
    <w:rsid w:val="00717C74"/>
    <w:rsid w:val="00717FAD"/>
    <w:rsid w:val="00717FB3"/>
    <w:rsid w:val="007204A7"/>
    <w:rsid w:val="007206D7"/>
    <w:rsid w:val="0072097E"/>
    <w:rsid w:val="00720A36"/>
    <w:rsid w:val="00720B3B"/>
    <w:rsid w:val="0072102D"/>
    <w:rsid w:val="007212C6"/>
    <w:rsid w:val="00722B06"/>
    <w:rsid w:val="00722BCB"/>
    <w:rsid w:val="00723B24"/>
    <w:rsid w:val="00723DF0"/>
    <w:rsid w:val="007242F5"/>
    <w:rsid w:val="007243E0"/>
    <w:rsid w:val="00724ABE"/>
    <w:rsid w:val="007253A0"/>
    <w:rsid w:val="00725436"/>
    <w:rsid w:val="007258D9"/>
    <w:rsid w:val="00725DA1"/>
    <w:rsid w:val="007268F8"/>
    <w:rsid w:val="007269B8"/>
    <w:rsid w:val="00726A11"/>
    <w:rsid w:val="00726FB5"/>
    <w:rsid w:val="007270BB"/>
    <w:rsid w:val="0072787E"/>
    <w:rsid w:val="007300CB"/>
    <w:rsid w:val="007305B1"/>
    <w:rsid w:val="00730817"/>
    <w:rsid w:val="0073083F"/>
    <w:rsid w:val="00730B12"/>
    <w:rsid w:val="007311D2"/>
    <w:rsid w:val="007319AA"/>
    <w:rsid w:val="00731D03"/>
    <w:rsid w:val="00731EC6"/>
    <w:rsid w:val="00732BD1"/>
    <w:rsid w:val="00732CEF"/>
    <w:rsid w:val="00733AAF"/>
    <w:rsid w:val="00733DA5"/>
    <w:rsid w:val="0073488D"/>
    <w:rsid w:val="00734D40"/>
    <w:rsid w:val="00735225"/>
    <w:rsid w:val="007352C1"/>
    <w:rsid w:val="007354A4"/>
    <w:rsid w:val="007355A5"/>
    <w:rsid w:val="00735991"/>
    <w:rsid w:val="00736088"/>
    <w:rsid w:val="007363AD"/>
    <w:rsid w:val="00736946"/>
    <w:rsid w:val="0073714C"/>
    <w:rsid w:val="00737859"/>
    <w:rsid w:val="007378E9"/>
    <w:rsid w:val="0074040C"/>
    <w:rsid w:val="00740BCD"/>
    <w:rsid w:val="00740D16"/>
    <w:rsid w:val="00740DF5"/>
    <w:rsid w:val="007413D6"/>
    <w:rsid w:val="0074196B"/>
    <w:rsid w:val="007419DD"/>
    <w:rsid w:val="0074291E"/>
    <w:rsid w:val="007429B1"/>
    <w:rsid w:val="00742F4D"/>
    <w:rsid w:val="007431A6"/>
    <w:rsid w:val="0074374F"/>
    <w:rsid w:val="007437C2"/>
    <w:rsid w:val="00743897"/>
    <w:rsid w:val="00743B11"/>
    <w:rsid w:val="00743E3D"/>
    <w:rsid w:val="00743E87"/>
    <w:rsid w:val="00744111"/>
    <w:rsid w:val="00744585"/>
    <w:rsid w:val="007447E8"/>
    <w:rsid w:val="007449ED"/>
    <w:rsid w:val="00744C3D"/>
    <w:rsid w:val="00745BD0"/>
    <w:rsid w:val="00745F7A"/>
    <w:rsid w:val="0074685B"/>
    <w:rsid w:val="00746956"/>
    <w:rsid w:val="00746A58"/>
    <w:rsid w:val="00747906"/>
    <w:rsid w:val="007500E3"/>
    <w:rsid w:val="007503F5"/>
    <w:rsid w:val="0075064A"/>
    <w:rsid w:val="00750F18"/>
    <w:rsid w:val="00751D45"/>
    <w:rsid w:val="00752C7D"/>
    <w:rsid w:val="00752EFA"/>
    <w:rsid w:val="00753A75"/>
    <w:rsid w:val="00753D32"/>
    <w:rsid w:val="00753FF0"/>
    <w:rsid w:val="00754B2D"/>
    <w:rsid w:val="00754CC1"/>
    <w:rsid w:val="00754FA2"/>
    <w:rsid w:val="007551E3"/>
    <w:rsid w:val="00755962"/>
    <w:rsid w:val="00755B6E"/>
    <w:rsid w:val="00756AB5"/>
    <w:rsid w:val="00756F13"/>
    <w:rsid w:val="00757E9C"/>
    <w:rsid w:val="0076030A"/>
    <w:rsid w:val="00760374"/>
    <w:rsid w:val="007604B7"/>
    <w:rsid w:val="007608AB"/>
    <w:rsid w:val="00760A78"/>
    <w:rsid w:val="0076168D"/>
    <w:rsid w:val="00761A9D"/>
    <w:rsid w:val="00761EBE"/>
    <w:rsid w:val="00762283"/>
    <w:rsid w:val="00762F19"/>
    <w:rsid w:val="00762F2B"/>
    <w:rsid w:val="00763099"/>
    <w:rsid w:val="007633CD"/>
    <w:rsid w:val="00763C6C"/>
    <w:rsid w:val="00765B0A"/>
    <w:rsid w:val="00766067"/>
    <w:rsid w:val="00766450"/>
    <w:rsid w:val="00766DB6"/>
    <w:rsid w:val="0077114D"/>
    <w:rsid w:val="007712F0"/>
    <w:rsid w:val="00771F15"/>
    <w:rsid w:val="0077219A"/>
    <w:rsid w:val="0077265E"/>
    <w:rsid w:val="0077293A"/>
    <w:rsid w:val="00772A16"/>
    <w:rsid w:val="007730B1"/>
    <w:rsid w:val="00773210"/>
    <w:rsid w:val="007733AE"/>
    <w:rsid w:val="00773AC2"/>
    <w:rsid w:val="00773AF8"/>
    <w:rsid w:val="0077480F"/>
    <w:rsid w:val="00774840"/>
    <w:rsid w:val="0077514F"/>
    <w:rsid w:val="007751D8"/>
    <w:rsid w:val="007757F4"/>
    <w:rsid w:val="00775911"/>
    <w:rsid w:val="0077593E"/>
    <w:rsid w:val="00775AFF"/>
    <w:rsid w:val="007761E5"/>
    <w:rsid w:val="007767A1"/>
    <w:rsid w:val="007772CF"/>
    <w:rsid w:val="00777621"/>
    <w:rsid w:val="00777760"/>
    <w:rsid w:val="00777AA0"/>
    <w:rsid w:val="00777B9F"/>
    <w:rsid w:val="00777F52"/>
    <w:rsid w:val="00780BE5"/>
    <w:rsid w:val="00780EFD"/>
    <w:rsid w:val="00780F61"/>
    <w:rsid w:val="00781275"/>
    <w:rsid w:val="0078185B"/>
    <w:rsid w:val="007819A6"/>
    <w:rsid w:val="007822AE"/>
    <w:rsid w:val="007829F1"/>
    <w:rsid w:val="00782EE7"/>
    <w:rsid w:val="007832A8"/>
    <w:rsid w:val="00783409"/>
    <w:rsid w:val="00783750"/>
    <w:rsid w:val="00783B45"/>
    <w:rsid w:val="007840BD"/>
    <w:rsid w:val="00784511"/>
    <w:rsid w:val="00784BB3"/>
    <w:rsid w:val="00786785"/>
    <w:rsid w:val="00786AEE"/>
    <w:rsid w:val="007877E4"/>
    <w:rsid w:val="00787C8F"/>
    <w:rsid w:val="00790A28"/>
    <w:rsid w:val="00790D70"/>
    <w:rsid w:val="00790DCB"/>
    <w:rsid w:val="00790E24"/>
    <w:rsid w:val="00790EC0"/>
    <w:rsid w:val="00791070"/>
    <w:rsid w:val="00791173"/>
    <w:rsid w:val="007919E7"/>
    <w:rsid w:val="0079350A"/>
    <w:rsid w:val="00793A5A"/>
    <w:rsid w:val="00793CA2"/>
    <w:rsid w:val="00794432"/>
    <w:rsid w:val="007944C3"/>
    <w:rsid w:val="00794998"/>
    <w:rsid w:val="00794B4D"/>
    <w:rsid w:val="00795408"/>
    <w:rsid w:val="00795A10"/>
    <w:rsid w:val="00795CE5"/>
    <w:rsid w:val="00795F62"/>
    <w:rsid w:val="0079663C"/>
    <w:rsid w:val="007969B9"/>
    <w:rsid w:val="00796BCD"/>
    <w:rsid w:val="00796E61"/>
    <w:rsid w:val="00797F42"/>
    <w:rsid w:val="007A007B"/>
    <w:rsid w:val="007A062E"/>
    <w:rsid w:val="007A0653"/>
    <w:rsid w:val="007A1465"/>
    <w:rsid w:val="007A153B"/>
    <w:rsid w:val="007A156E"/>
    <w:rsid w:val="007A15B1"/>
    <w:rsid w:val="007A1C50"/>
    <w:rsid w:val="007A2011"/>
    <w:rsid w:val="007A22A0"/>
    <w:rsid w:val="007A3484"/>
    <w:rsid w:val="007A34FD"/>
    <w:rsid w:val="007A3733"/>
    <w:rsid w:val="007A3EE2"/>
    <w:rsid w:val="007A3F4A"/>
    <w:rsid w:val="007A403A"/>
    <w:rsid w:val="007A4227"/>
    <w:rsid w:val="007A4CAB"/>
    <w:rsid w:val="007A53AB"/>
    <w:rsid w:val="007A5C0E"/>
    <w:rsid w:val="007A5F45"/>
    <w:rsid w:val="007A630D"/>
    <w:rsid w:val="007A6B7D"/>
    <w:rsid w:val="007A7189"/>
    <w:rsid w:val="007A7449"/>
    <w:rsid w:val="007A76F3"/>
    <w:rsid w:val="007A7A70"/>
    <w:rsid w:val="007A7ADF"/>
    <w:rsid w:val="007A7C04"/>
    <w:rsid w:val="007B0919"/>
    <w:rsid w:val="007B0B5B"/>
    <w:rsid w:val="007B0D86"/>
    <w:rsid w:val="007B0DD8"/>
    <w:rsid w:val="007B0E91"/>
    <w:rsid w:val="007B1B0D"/>
    <w:rsid w:val="007B1DB4"/>
    <w:rsid w:val="007B26D8"/>
    <w:rsid w:val="007B26FE"/>
    <w:rsid w:val="007B2F84"/>
    <w:rsid w:val="007B348C"/>
    <w:rsid w:val="007B36A0"/>
    <w:rsid w:val="007B3B93"/>
    <w:rsid w:val="007B491C"/>
    <w:rsid w:val="007B4D6E"/>
    <w:rsid w:val="007B53E2"/>
    <w:rsid w:val="007B5563"/>
    <w:rsid w:val="007B7146"/>
    <w:rsid w:val="007B7680"/>
    <w:rsid w:val="007B7B46"/>
    <w:rsid w:val="007C03D5"/>
    <w:rsid w:val="007C0515"/>
    <w:rsid w:val="007C0D2A"/>
    <w:rsid w:val="007C118D"/>
    <w:rsid w:val="007C1AED"/>
    <w:rsid w:val="007C22EC"/>
    <w:rsid w:val="007C2FA8"/>
    <w:rsid w:val="007C3017"/>
    <w:rsid w:val="007C3AB3"/>
    <w:rsid w:val="007C4A17"/>
    <w:rsid w:val="007C4B13"/>
    <w:rsid w:val="007C4FA1"/>
    <w:rsid w:val="007C53C8"/>
    <w:rsid w:val="007C5465"/>
    <w:rsid w:val="007C5488"/>
    <w:rsid w:val="007C5AB5"/>
    <w:rsid w:val="007C608C"/>
    <w:rsid w:val="007C6196"/>
    <w:rsid w:val="007C6BAC"/>
    <w:rsid w:val="007C770C"/>
    <w:rsid w:val="007D0204"/>
    <w:rsid w:val="007D0309"/>
    <w:rsid w:val="007D0813"/>
    <w:rsid w:val="007D13B1"/>
    <w:rsid w:val="007D169C"/>
    <w:rsid w:val="007D1753"/>
    <w:rsid w:val="007D17D1"/>
    <w:rsid w:val="007D1D24"/>
    <w:rsid w:val="007D1E75"/>
    <w:rsid w:val="007D1F5D"/>
    <w:rsid w:val="007D2026"/>
    <w:rsid w:val="007D2984"/>
    <w:rsid w:val="007D33D9"/>
    <w:rsid w:val="007D3687"/>
    <w:rsid w:val="007D38C6"/>
    <w:rsid w:val="007D39CF"/>
    <w:rsid w:val="007D449F"/>
    <w:rsid w:val="007D58F7"/>
    <w:rsid w:val="007D6A44"/>
    <w:rsid w:val="007D6AB2"/>
    <w:rsid w:val="007D6CC8"/>
    <w:rsid w:val="007D72B6"/>
    <w:rsid w:val="007D7774"/>
    <w:rsid w:val="007D7E79"/>
    <w:rsid w:val="007E150D"/>
    <w:rsid w:val="007E174A"/>
    <w:rsid w:val="007E17A4"/>
    <w:rsid w:val="007E1E3E"/>
    <w:rsid w:val="007E2C5B"/>
    <w:rsid w:val="007E31C6"/>
    <w:rsid w:val="007E349A"/>
    <w:rsid w:val="007E3E78"/>
    <w:rsid w:val="007E437C"/>
    <w:rsid w:val="007E44FD"/>
    <w:rsid w:val="007E4FFC"/>
    <w:rsid w:val="007E51C9"/>
    <w:rsid w:val="007E536B"/>
    <w:rsid w:val="007E54C3"/>
    <w:rsid w:val="007E5B75"/>
    <w:rsid w:val="007E63BE"/>
    <w:rsid w:val="007E63F4"/>
    <w:rsid w:val="007E6803"/>
    <w:rsid w:val="007E6B45"/>
    <w:rsid w:val="007E76CF"/>
    <w:rsid w:val="007E79B1"/>
    <w:rsid w:val="007E7D05"/>
    <w:rsid w:val="007E7D47"/>
    <w:rsid w:val="007E7D87"/>
    <w:rsid w:val="007F054E"/>
    <w:rsid w:val="007F0566"/>
    <w:rsid w:val="007F0593"/>
    <w:rsid w:val="007F0A90"/>
    <w:rsid w:val="007F0F19"/>
    <w:rsid w:val="007F19D4"/>
    <w:rsid w:val="007F1AB3"/>
    <w:rsid w:val="007F2412"/>
    <w:rsid w:val="007F2E9E"/>
    <w:rsid w:val="007F382F"/>
    <w:rsid w:val="007F3F63"/>
    <w:rsid w:val="007F4A15"/>
    <w:rsid w:val="007F5049"/>
    <w:rsid w:val="007F5360"/>
    <w:rsid w:val="007F580D"/>
    <w:rsid w:val="007F627E"/>
    <w:rsid w:val="007F6996"/>
    <w:rsid w:val="007F69D6"/>
    <w:rsid w:val="007F7062"/>
    <w:rsid w:val="007F77EE"/>
    <w:rsid w:val="007F7806"/>
    <w:rsid w:val="00800582"/>
    <w:rsid w:val="00800656"/>
    <w:rsid w:val="0080088E"/>
    <w:rsid w:val="008008FE"/>
    <w:rsid w:val="00800ACB"/>
    <w:rsid w:val="00801907"/>
    <w:rsid w:val="00802309"/>
    <w:rsid w:val="00802DC5"/>
    <w:rsid w:val="00803030"/>
    <w:rsid w:val="00803872"/>
    <w:rsid w:val="00803C6C"/>
    <w:rsid w:val="008043E1"/>
    <w:rsid w:val="0080469A"/>
    <w:rsid w:val="00804713"/>
    <w:rsid w:val="008047CF"/>
    <w:rsid w:val="00804CCA"/>
    <w:rsid w:val="00804FC0"/>
    <w:rsid w:val="00805EB0"/>
    <w:rsid w:val="00806673"/>
    <w:rsid w:val="00807ECB"/>
    <w:rsid w:val="00807FCD"/>
    <w:rsid w:val="00810BA4"/>
    <w:rsid w:val="00810E02"/>
    <w:rsid w:val="00811066"/>
    <w:rsid w:val="00811A77"/>
    <w:rsid w:val="008126DE"/>
    <w:rsid w:val="00813421"/>
    <w:rsid w:val="00813BA8"/>
    <w:rsid w:val="00813BF3"/>
    <w:rsid w:val="00814458"/>
    <w:rsid w:val="0081485A"/>
    <w:rsid w:val="00814DB4"/>
    <w:rsid w:val="0081599D"/>
    <w:rsid w:val="00816050"/>
    <w:rsid w:val="00816C82"/>
    <w:rsid w:val="008172C5"/>
    <w:rsid w:val="00817A95"/>
    <w:rsid w:val="00817ED6"/>
    <w:rsid w:val="0082035E"/>
    <w:rsid w:val="008211CD"/>
    <w:rsid w:val="00821248"/>
    <w:rsid w:val="00821446"/>
    <w:rsid w:val="008217BD"/>
    <w:rsid w:val="00822479"/>
    <w:rsid w:val="008226A7"/>
    <w:rsid w:val="00822FA8"/>
    <w:rsid w:val="00823786"/>
    <w:rsid w:val="008238A8"/>
    <w:rsid w:val="00823CCE"/>
    <w:rsid w:val="008252F9"/>
    <w:rsid w:val="00825E89"/>
    <w:rsid w:val="00826ACC"/>
    <w:rsid w:val="00826C39"/>
    <w:rsid w:val="008277E8"/>
    <w:rsid w:val="00827AF8"/>
    <w:rsid w:val="00827D68"/>
    <w:rsid w:val="00830068"/>
    <w:rsid w:val="008301A7"/>
    <w:rsid w:val="008301CF"/>
    <w:rsid w:val="00830662"/>
    <w:rsid w:val="00830DB3"/>
    <w:rsid w:val="00831D30"/>
    <w:rsid w:val="0083229F"/>
    <w:rsid w:val="00832C4B"/>
    <w:rsid w:val="00832C69"/>
    <w:rsid w:val="00834112"/>
    <w:rsid w:val="008343AA"/>
    <w:rsid w:val="008343AC"/>
    <w:rsid w:val="00834679"/>
    <w:rsid w:val="00834F7A"/>
    <w:rsid w:val="00835195"/>
    <w:rsid w:val="00835615"/>
    <w:rsid w:val="0083583C"/>
    <w:rsid w:val="00835D1B"/>
    <w:rsid w:val="00835DB6"/>
    <w:rsid w:val="0083609B"/>
    <w:rsid w:val="0083664E"/>
    <w:rsid w:val="00837146"/>
    <w:rsid w:val="0083784E"/>
    <w:rsid w:val="0083797E"/>
    <w:rsid w:val="00840A01"/>
    <w:rsid w:val="00840A4E"/>
    <w:rsid w:val="0084173A"/>
    <w:rsid w:val="00841817"/>
    <w:rsid w:val="00841E4D"/>
    <w:rsid w:val="0084217D"/>
    <w:rsid w:val="00842655"/>
    <w:rsid w:val="0084290B"/>
    <w:rsid w:val="00842BB1"/>
    <w:rsid w:val="00843254"/>
    <w:rsid w:val="00843C19"/>
    <w:rsid w:val="008445B9"/>
    <w:rsid w:val="008448EC"/>
    <w:rsid w:val="008449B2"/>
    <w:rsid w:val="008450DA"/>
    <w:rsid w:val="00845600"/>
    <w:rsid w:val="0084578B"/>
    <w:rsid w:val="008458DF"/>
    <w:rsid w:val="008459FC"/>
    <w:rsid w:val="008500A8"/>
    <w:rsid w:val="00850822"/>
    <w:rsid w:val="008519B3"/>
    <w:rsid w:val="00851E38"/>
    <w:rsid w:val="00852378"/>
    <w:rsid w:val="0085255F"/>
    <w:rsid w:val="008528FE"/>
    <w:rsid w:val="00852EDA"/>
    <w:rsid w:val="00853041"/>
    <w:rsid w:val="00853973"/>
    <w:rsid w:val="008539AF"/>
    <w:rsid w:val="00853DC0"/>
    <w:rsid w:val="00853EC4"/>
    <w:rsid w:val="00854586"/>
    <w:rsid w:val="00854AEF"/>
    <w:rsid w:val="0085555F"/>
    <w:rsid w:val="00855C84"/>
    <w:rsid w:val="00856628"/>
    <w:rsid w:val="0085695A"/>
    <w:rsid w:val="00856CEF"/>
    <w:rsid w:val="0085781A"/>
    <w:rsid w:val="00857B7B"/>
    <w:rsid w:val="00857F6E"/>
    <w:rsid w:val="008605D6"/>
    <w:rsid w:val="00860FB7"/>
    <w:rsid w:val="008612EC"/>
    <w:rsid w:val="008613DC"/>
    <w:rsid w:val="008617F1"/>
    <w:rsid w:val="00861C4A"/>
    <w:rsid w:val="008620D6"/>
    <w:rsid w:val="0086232C"/>
    <w:rsid w:val="00862AEA"/>
    <w:rsid w:val="00862FA5"/>
    <w:rsid w:val="008632B9"/>
    <w:rsid w:val="00863759"/>
    <w:rsid w:val="00863B41"/>
    <w:rsid w:val="00863D4F"/>
    <w:rsid w:val="00864918"/>
    <w:rsid w:val="00865760"/>
    <w:rsid w:val="008657CB"/>
    <w:rsid w:val="00866422"/>
    <w:rsid w:val="0086703F"/>
    <w:rsid w:val="008671E8"/>
    <w:rsid w:val="00867347"/>
    <w:rsid w:val="00867900"/>
    <w:rsid w:val="008679DF"/>
    <w:rsid w:val="00867AD2"/>
    <w:rsid w:val="00867DD8"/>
    <w:rsid w:val="00870329"/>
    <w:rsid w:val="008724C2"/>
    <w:rsid w:val="00873DD1"/>
    <w:rsid w:val="008742E5"/>
    <w:rsid w:val="00875779"/>
    <w:rsid w:val="00875DD9"/>
    <w:rsid w:val="00875E43"/>
    <w:rsid w:val="008763D9"/>
    <w:rsid w:val="00877C26"/>
    <w:rsid w:val="00880E01"/>
    <w:rsid w:val="00880ED8"/>
    <w:rsid w:val="0088151A"/>
    <w:rsid w:val="00882137"/>
    <w:rsid w:val="008822E7"/>
    <w:rsid w:val="00883108"/>
    <w:rsid w:val="008831B6"/>
    <w:rsid w:val="00883A3D"/>
    <w:rsid w:val="00883DF4"/>
    <w:rsid w:val="00883E10"/>
    <w:rsid w:val="00884041"/>
    <w:rsid w:val="00884060"/>
    <w:rsid w:val="008842E6"/>
    <w:rsid w:val="00884820"/>
    <w:rsid w:val="00884E4E"/>
    <w:rsid w:val="0088531D"/>
    <w:rsid w:val="00885BB5"/>
    <w:rsid w:val="008862EA"/>
    <w:rsid w:val="00886AFD"/>
    <w:rsid w:val="00886F3E"/>
    <w:rsid w:val="0088733E"/>
    <w:rsid w:val="008875D6"/>
    <w:rsid w:val="00887737"/>
    <w:rsid w:val="00887A53"/>
    <w:rsid w:val="008901B0"/>
    <w:rsid w:val="0089030B"/>
    <w:rsid w:val="0089141A"/>
    <w:rsid w:val="00891ADF"/>
    <w:rsid w:val="00891FD0"/>
    <w:rsid w:val="008928EA"/>
    <w:rsid w:val="00892D55"/>
    <w:rsid w:val="0089381E"/>
    <w:rsid w:val="00893FB0"/>
    <w:rsid w:val="00894446"/>
    <w:rsid w:val="00894CA3"/>
    <w:rsid w:val="00894CF7"/>
    <w:rsid w:val="00895573"/>
    <w:rsid w:val="00895906"/>
    <w:rsid w:val="00895EBB"/>
    <w:rsid w:val="00896393"/>
    <w:rsid w:val="00896712"/>
    <w:rsid w:val="00896FF9"/>
    <w:rsid w:val="00897283"/>
    <w:rsid w:val="008A0437"/>
    <w:rsid w:val="008A16FA"/>
    <w:rsid w:val="008A29B5"/>
    <w:rsid w:val="008A3821"/>
    <w:rsid w:val="008A466E"/>
    <w:rsid w:val="008A497E"/>
    <w:rsid w:val="008A5105"/>
    <w:rsid w:val="008A64CA"/>
    <w:rsid w:val="008A6773"/>
    <w:rsid w:val="008A69A6"/>
    <w:rsid w:val="008A6A78"/>
    <w:rsid w:val="008A6F5C"/>
    <w:rsid w:val="008A703B"/>
    <w:rsid w:val="008A72C9"/>
    <w:rsid w:val="008A78A0"/>
    <w:rsid w:val="008A78B4"/>
    <w:rsid w:val="008B02D7"/>
    <w:rsid w:val="008B0B22"/>
    <w:rsid w:val="008B1499"/>
    <w:rsid w:val="008B1914"/>
    <w:rsid w:val="008B1A2F"/>
    <w:rsid w:val="008B1EE8"/>
    <w:rsid w:val="008B27FA"/>
    <w:rsid w:val="008B2C5E"/>
    <w:rsid w:val="008B3904"/>
    <w:rsid w:val="008B3BD2"/>
    <w:rsid w:val="008B3D0C"/>
    <w:rsid w:val="008B406A"/>
    <w:rsid w:val="008B435E"/>
    <w:rsid w:val="008B4918"/>
    <w:rsid w:val="008B4EEE"/>
    <w:rsid w:val="008B5122"/>
    <w:rsid w:val="008B58C9"/>
    <w:rsid w:val="008B5914"/>
    <w:rsid w:val="008B623E"/>
    <w:rsid w:val="008B64C0"/>
    <w:rsid w:val="008B650E"/>
    <w:rsid w:val="008B67B8"/>
    <w:rsid w:val="008B6A30"/>
    <w:rsid w:val="008B6D10"/>
    <w:rsid w:val="008B6E61"/>
    <w:rsid w:val="008B7624"/>
    <w:rsid w:val="008B7BA3"/>
    <w:rsid w:val="008B7E79"/>
    <w:rsid w:val="008C004C"/>
    <w:rsid w:val="008C0657"/>
    <w:rsid w:val="008C0985"/>
    <w:rsid w:val="008C0CAB"/>
    <w:rsid w:val="008C12E4"/>
    <w:rsid w:val="008C12F4"/>
    <w:rsid w:val="008C1842"/>
    <w:rsid w:val="008C1AD6"/>
    <w:rsid w:val="008C29A3"/>
    <w:rsid w:val="008C2C17"/>
    <w:rsid w:val="008C3AF8"/>
    <w:rsid w:val="008C436C"/>
    <w:rsid w:val="008C4893"/>
    <w:rsid w:val="008C4957"/>
    <w:rsid w:val="008C52C4"/>
    <w:rsid w:val="008C5302"/>
    <w:rsid w:val="008C542F"/>
    <w:rsid w:val="008C761A"/>
    <w:rsid w:val="008C7677"/>
    <w:rsid w:val="008D04CC"/>
    <w:rsid w:val="008D0918"/>
    <w:rsid w:val="008D0B1A"/>
    <w:rsid w:val="008D28C1"/>
    <w:rsid w:val="008D38C8"/>
    <w:rsid w:val="008D4734"/>
    <w:rsid w:val="008D5486"/>
    <w:rsid w:val="008D5712"/>
    <w:rsid w:val="008D5CB2"/>
    <w:rsid w:val="008D69C7"/>
    <w:rsid w:val="008D6BAE"/>
    <w:rsid w:val="008D6C67"/>
    <w:rsid w:val="008D6F3C"/>
    <w:rsid w:val="008D7AD6"/>
    <w:rsid w:val="008E001E"/>
    <w:rsid w:val="008E0197"/>
    <w:rsid w:val="008E0A65"/>
    <w:rsid w:val="008E2539"/>
    <w:rsid w:val="008E2816"/>
    <w:rsid w:val="008E2D6B"/>
    <w:rsid w:val="008E2F1A"/>
    <w:rsid w:val="008E2F2C"/>
    <w:rsid w:val="008E31C4"/>
    <w:rsid w:val="008E3947"/>
    <w:rsid w:val="008E3F51"/>
    <w:rsid w:val="008E43C5"/>
    <w:rsid w:val="008E451C"/>
    <w:rsid w:val="008E454F"/>
    <w:rsid w:val="008E47A6"/>
    <w:rsid w:val="008E4B47"/>
    <w:rsid w:val="008E4CAD"/>
    <w:rsid w:val="008E53FC"/>
    <w:rsid w:val="008E5A59"/>
    <w:rsid w:val="008E6C59"/>
    <w:rsid w:val="008E7068"/>
    <w:rsid w:val="008E79CD"/>
    <w:rsid w:val="008E7A25"/>
    <w:rsid w:val="008F0166"/>
    <w:rsid w:val="008F07FD"/>
    <w:rsid w:val="008F085A"/>
    <w:rsid w:val="008F1165"/>
    <w:rsid w:val="008F141B"/>
    <w:rsid w:val="008F163D"/>
    <w:rsid w:val="008F16B2"/>
    <w:rsid w:val="008F1A16"/>
    <w:rsid w:val="008F1A7A"/>
    <w:rsid w:val="008F1F22"/>
    <w:rsid w:val="008F28CB"/>
    <w:rsid w:val="008F2BA1"/>
    <w:rsid w:val="008F2CA4"/>
    <w:rsid w:val="008F2DD5"/>
    <w:rsid w:val="008F359B"/>
    <w:rsid w:val="008F4360"/>
    <w:rsid w:val="008F5059"/>
    <w:rsid w:val="008F5890"/>
    <w:rsid w:val="008F5B04"/>
    <w:rsid w:val="008F62EE"/>
    <w:rsid w:val="008F6BC1"/>
    <w:rsid w:val="008F7135"/>
    <w:rsid w:val="008F772C"/>
    <w:rsid w:val="008F7E5D"/>
    <w:rsid w:val="00900704"/>
    <w:rsid w:val="00900895"/>
    <w:rsid w:val="00900B80"/>
    <w:rsid w:val="009016C9"/>
    <w:rsid w:val="00901F15"/>
    <w:rsid w:val="00902F0B"/>
    <w:rsid w:val="00902F54"/>
    <w:rsid w:val="009031F6"/>
    <w:rsid w:val="0090387F"/>
    <w:rsid w:val="00904F5F"/>
    <w:rsid w:val="009050AE"/>
    <w:rsid w:val="009052EA"/>
    <w:rsid w:val="0090662C"/>
    <w:rsid w:val="00906666"/>
    <w:rsid w:val="00906F55"/>
    <w:rsid w:val="0090772F"/>
    <w:rsid w:val="00910431"/>
    <w:rsid w:val="00910742"/>
    <w:rsid w:val="009108C8"/>
    <w:rsid w:val="009111A5"/>
    <w:rsid w:val="00911DA4"/>
    <w:rsid w:val="00912A39"/>
    <w:rsid w:val="00913BD4"/>
    <w:rsid w:val="00913C8A"/>
    <w:rsid w:val="00914249"/>
    <w:rsid w:val="00914259"/>
    <w:rsid w:val="009142E9"/>
    <w:rsid w:val="00914775"/>
    <w:rsid w:val="009147B2"/>
    <w:rsid w:val="0091522D"/>
    <w:rsid w:val="0091526C"/>
    <w:rsid w:val="009159D1"/>
    <w:rsid w:val="00915E63"/>
    <w:rsid w:val="009162F5"/>
    <w:rsid w:val="0091672A"/>
    <w:rsid w:val="009174F6"/>
    <w:rsid w:val="00917C5E"/>
    <w:rsid w:val="00917D7E"/>
    <w:rsid w:val="00917E4C"/>
    <w:rsid w:val="0092148A"/>
    <w:rsid w:val="00921C0C"/>
    <w:rsid w:val="00921DAB"/>
    <w:rsid w:val="0092245C"/>
    <w:rsid w:val="00922F49"/>
    <w:rsid w:val="00923CDD"/>
    <w:rsid w:val="009241FD"/>
    <w:rsid w:val="009244C2"/>
    <w:rsid w:val="009245D5"/>
    <w:rsid w:val="00924EE2"/>
    <w:rsid w:val="009254A7"/>
    <w:rsid w:val="00925876"/>
    <w:rsid w:val="00925955"/>
    <w:rsid w:val="009274A2"/>
    <w:rsid w:val="00927CE2"/>
    <w:rsid w:val="009305DA"/>
    <w:rsid w:val="009306F4"/>
    <w:rsid w:val="00930A5A"/>
    <w:rsid w:val="00930DB5"/>
    <w:rsid w:val="00930EB4"/>
    <w:rsid w:val="0093134A"/>
    <w:rsid w:val="00931359"/>
    <w:rsid w:val="009315D7"/>
    <w:rsid w:val="00931895"/>
    <w:rsid w:val="00931D16"/>
    <w:rsid w:val="00932DF8"/>
    <w:rsid w:val="00932FD7"/>
    <w:rsid w:val="00933039"/>
    <w:rsid w:val="0093354A"/>
    <w:rsid w:val="00934165"/>
    <w:rsid w:val="009358DE"/>
    <w:rsid w:val="00935A6D"/>
    <w:rsid w:val="00935B01"/>
    <w:rsid w:val="00937350"/>
    <w:rsid w:val="00937663"/>
    <w:rsid w:val="00937C1C"/>
    <w:rsid w:val="00937CD5"/>
    <w:rsid w:val="00937F56"/>
    <w:rsid w:val="0094095A"/>
    <w:rsid w:val="009417E8"/>
    <w:rsid w:val="0094187D"/>
    <w:rsid w:val="00941904"/>
    <w:rsid w:val="00942135"/>
    <w:rsid w:val="00942324"/>
    <w:rsid w:val="00942535"/>
    <w:rsid w:val="00942613"/>
    <w:rsid w:val="00943300"/>
    <w:rsid w:val="0094356A"/>
    <w:rsid w:val="00943624"/>
    <w:rsid w:val="009439F4"/>
    <w:rsid w:val="009442AA"/>
    <w:rsid w:val="009442E3"/>
    <w:rsid w:val="009443D0"/>
    <w:rsid w:val="0094563F"/>
    <w:rsid w:val="00945BDC"/>
    <w:rsid w:val="00945FC4"/>
    <w:rsid w:val="00946047"/>
    <w:rsid w:val="009461A8"/>
    <w:rsid w:val="00946247"/>
    <w:rsid w:val="0094693B"/>
    <w:rsid w:val="00946BB5"/>
    <w:rsid w:val="009471EA"/>
    <w:rsid w:val="00947C45"/>
    <w:rsid w:val="00947D0B"/>
    <w:rsid w:val="00947EF3"/>
    <w:rsid w:val="00950447"/>
    <w:rsid w:val="00950E23"/>
    <w:rsid w:val="00951313"/>
    <w:rsid w:val="009513AF"/>
    <w:rsid w:val="00951A6E"/>
    <w:rsid w:val="00951C3B"/>
    <w:rsid w:val="00952B7C"/>
    <w:rsid w:val="0095318B"/>
    <w:rsid w:val="009533BA"/>
    <w:rsid w:val="00953955"/>
    <w:rsid w:val="00953C4F"/>
    <w:rsid w:val="0095411C"/>
    <w:rsid w:val="00954C37"/>
    <w:rsid w:val="00955490"/>
    <w:rsid w:val="0095604D"/>
    <w:rsid w:val="0095733B"/>
    <w:rsid w:val="0095735B"/>
    <w:rsid w:val="00957436"/>
    <w:rsid w:val="009574A7"/>
    <w:rsid w:val="009579F2"/>
    <w:rsid w:val="00957B8D"/>
    <w:rsid w:val="00957DD6"/>
    <w:rsid w:val="00960F7B"/>
    <w:rsid w:val="00961215"/>
    <w:rsid w:val="00961750"/>
    <w:rsid w:val="009624A9"/>
    <w:rsid w:val="00962C0E"/>
    <w:rsid w:val="0096340B"/>
    <w:rsid w:val="00963447"/>
    <w:rsid w:val="009637B0"/>
    <w:rsid w:val="009638D0"/>
    <w:rsid w:val="00963E17"/>
    <w:rsid w:val="00964203"/>
    <w:rsid w:val="00964F4B"/>
    <w:rsid w:val="009656EA"/>
    <w:rsid w:val="0096578A"/>
    <w:rsid w:val="009664D6"/>
    <w:rsid w:val="009666E7"/>
    <w:rsid w:val="00966DE5"/>
    <w:rsid w:val="00966EF1"/>
    <w:rsid w:val="0096702F"/>
    <w:rsid w:val="00967088"/>
    <w:rsid w:val="00967172"/>
    <w:rsid w:val="00967221"/>
    <w:rsid w:val="00967498"/>
    <w:rsid w:val="009676B8"/>
    <w:rsid w:val="00967807"/>
    <w:rsid w:val="00967E5F"/>
    <w:rsid w:val="00967ED2"/>
    <w:rsid w:val="00970105"/>
    <w:rsid w:val="00970D51"/>
    <w:rsid w:val="00971C69"/>
    <w:rsid w:val="00971C81"/>
    <w:rsid w:val="009720D1"/>
    <w:rsid w:val="00972BFB"/>
    <w:rsid w:val="00972C30"/>
    <w:rsid w:val="00973803"/>
    <w:rsid w:val="009739ED"/>
    <w:rsid w:val="00973F12"/>
    <w:rsid w:val="00974060"/>
    <w:rsid w:val="00974138"/>
    <w:rsid w:val="00974153"/>
    <w:rsid w:val="0097578E"/>
    <w:rsid w:val="00976719"/>
    <w:rsid w:val="0097764E"/>
    <w:rsid w:val="009800B8"/>
    <w:rsid w:val="00980C0A"/>
    <w:rsid w:val="00980DE2"/>
    <w:rsid w:val="0098126E"/>
    <w:rsid w:val="009818EB"/>
    <w:rsid w:val="00981C38"/>
    <w:rsid w:val="00981CA6"/>
    <w:rsid w:val="00981EA8"/>
    <w:rsid w:val="009822D5"/>
    <w:rsid w:val="009826BD"/>
    <w:rsid w:val="009829D2"/>
    <w:rsid w:val="00982DCF"/>
    <w:rsid w:val="0098412B"/>
    <w:rsid w:val="009849E3"/>
    <w:rsid w:val="00984AC7"/>
    <w:rsid w:val="00984F4D"/>
    <w:rsid w:val="00985FD1"/>
    <w:rsid w:val="00986210"/>
    <w:rsid w:val="009862A8"/>
    <w:rsid w:val="009867FA"/>
    <w:rsid w:val="00986AC0"/>
    <w:rsid w:val="00986D47"/>
    <w:rsid w:val="00987248"/>
    <w:rsid w:val="00987926"/>
    <w:rsid w:val="009900C2"/>
    <w:rsid w:val="00990F8A"/>
    <w:rsid w:val="00991A46"/>
    <w:rsid w:val="00992A97"/>
    <w:rsid w:val="00992C87"/>
    <w:rsid w:val="009932E8"/>
    <w:rsid w:val="009933F8"/>
    <w:rsid w:val="00993584"/>
    <w:rsid w:val="009939BB"/>
    <w:rsid w:val="00994E2B"/>
    <w:rsid w:val="00995141"/>
    <w:rsid w:val="00995A38"/>
    <w:rsid w:val="0099639F"/>
    <w:rsid w:val="00996414"/>
    <w:rsid w:val="00996818"/>
    <w:rsid w:val="00996A7F"/>
    <w:rsid w:val="00996C27"/>
    <w:rsid w:val="00996CD7"/>
    <w:rsid w:val="0099725F"/>
    <w:rsid w:val="00997D06"/>
    <w:rsid w:val="00997E28"/>
    <w:rsid w:val="009A17E7"/>
    <w:rsid w:val="009A187E"/>
    <w:rsid w:val="009A22A6"/>
    <w:rsid w:val="009A3ADE"/>
    <w:rsid w:val="009A3AEA"/>
    <w:rsid w:val="009A3E40"/>
    <w:rsid w:val="009A3F5B"/>
    <w:rsid w:val="009A3F6F"/>
    <w:rsid w:val="009A47B0"/>
    <w:rsid w:val="009A5103"/>
    <w:rsid w:val="009A532E"/>
    <w:rsid w:val="009A612E"/>
    <w:rsid w:val="009A66DF"/>
    <w:rsid w:val="009A6920"/>
    <w:rsid w:val="009A699F"/>
    <w:rsid w:val="009A6E15"/>
    <w:rsid w:val="009A70B5"/>
    <w:rsid w:val="009A793A"/>
    <w:rsid w:val="009A7ACF"/>
    <w:rsid w:val="009A7C0B"/>
    <w:rsid w:val="009B086E"/>
    <w:rsid w:val="009B12EE"/>
    <w:rsid w:val="009B1587"/>
    <w:rsid w:val="009B1AE4"/>
    <w:rsid w:val="009B1CBF"/>
    <w:rsid w:val="009B1D22"/>
    <w:rsid w:val="009B25B6"/>
    <w:rsid w:val="009B27DD"/>
    <w:rsid w:val="009B2834"/>
    <w:rsid w:val="009B32A5"/>
    <w:rsid w:val="009B34DC"/>
    <w:rsid w:val="009B34F5"/>
    <w:rsid w:val="009B3BCE"/>
    <w:rsid w:val="009B5803"/>
    <w:rsid w:val="009B5B8E"/>
    <w:rsid w:val="009B5D60"/>
    <w:rsid w:val="009B64B2"/>
    <w:rsid w:val="009B666B"/>
    <w:rsid w:val="009B6671"/>
    <w:rsid w:val="009B7771"/>
    <w:rsid w:val="009B7908"/>
    <w:rsid w:val="009C1126"/>
    <w:rsid w:val="009C1354"/>
    <w:rsid w:val="009C1358"/>
    <w:rsid w:val="009C1985"/>
    <w:rsid w:val="009C224C"/>
    <w:rsid w:val="009C3056"/>
    <w:rsid w:val="009C34FB"/>
    <w:rsid w:val="009C3756"/>
    <w:rsid w:val="009C3F58"/>
    <w:rsid w:val="009C5836"/>
    <w:rsid w:val="009C5F60"/>
    <w:rsid w:val="009C6D1E"/>
    <w:rsid w:val="009C6ED3"/>
    <w:rsid w:val="009C7012"/>
    <w:rsid w:val="009C7186"/>
    <w:rsid w:val="009C7A97"/>
    <w:rsid w:val="009D0990"/>
    <w:rsid w:val="009D1798"/>
    <w:rsid w:val="009D2254"/>
    <w:rsid w:val="009D22A8"/>
    <w:rsid w:val="009D2836"/>
    <w:rsid w:val="009D2D01"/>
    <w:rsid w:val="009D334C"/>
    <w:rsid w:val="009D3789"/>
    <w:rsid w:val="009D3A1A"/>
    <w:rsid w:val="009D3B18"/>
    <w:rsid w:val="009D55E8"/>
    <w:rsid w:val="009D5820"/>
    <w:rsid w:val="009D5CA4"/>
    <w:rsid w:val="009D60D3"/>
    <w:rsid w:val="009D628F"/>
    <w:rsid w:val="009D7180"/>
    <w:rsid w:val="009D72BC"/>
    <w:rsid w:val="009D7D23"/>
    <w:rsid w:val="009D7FA0"/>
    <w:rsid w:val="009E030F"/>
    <w:rsid w:val="009E16EB"/>
    <w:rsid w:val="009E2B4C"/>
    <w:rsid w:val="009E3AA6"/>
    <w:rsid w:val="009E3AFC"/>
    <w:rsid w:val="009E3D91"/>
    <w:rsid w:val="009E3DD8"/>
    <w:rsid w:val="009E4611"/>
    <w:rsid w:val="009E4A57"/>
    <w:rsid w:val="009E55A0"/>
    <w:rsid w:val="009E5B68"/>
    <w:rsid w:val="009E5E7D"/>
    <w:rsid w:val="009E6B73"/>
    <w:rsid w:val="009E6F4A"/>
    <w:rsid w:val="009E70A9"/>
    <w:rsid w:val="009E70C0"/>
    <w:rsid w:val="009E7304"/>
    <w:rsid w:val="009E74EA"/>
    <w:rsid w:val="009E783F"/>
    <w:rsid w:val="009F019B"/>
    <w:rsid w:val="009F034C"/>
    <w:rsid w:val="009F09A5"/>
    <w:rsid w:val="009F0B6E"/>
    <w:rsid w:val="009F10A4"/>
    <w:rsid w:val="009F1257"/>
    <w:rsid w:val="009F2441"/>
    <w:rsid w:val="009F3BDD"/>
    <w:rsid w:val="009F40DF"/>
    <w:rsid w:val="009F4FB4"/>
    <w:rsid w:val="009F654E"/>
    <w:rsid w:val="009F67A1"/>
    <w:rsid w:val="009F726C"/>
    <w:rsid w:val="009F73D5"/>
    <w:rsid w:val="009F7C59"/>
    <w:rsid w:val="009F7E9B"/>
    <w:rsid w:val="00A0018F"/>
    <w:rsid w:val="00A00446"/>
    <w:rsid w:val="00A008BA"/>
    <w:rsid w:val="00A00D61"/>
    <w:rsid w:val="00A01216"/>
    <w:rsid w:val="00A020A9"/>
    <w:rsid w:val="00A026B3"/>
    <w:rsid w:val="00A035F8"/>
    <w:rsid w:val="00A03D8F"/>
    <w:rsid w:val="00A03F2C"/>
    <w:rsid w:val="00A048D7"/>
    <w:rsid w:val="00A04E75"/>
    <w:rsid w:val="00A0513D"/>
    <w:rsid w:val="00A05A30"/>
    <w:rsid w:val="00A0616B"/>
    <w:rsid w:val="00A06C28"/>
    <w:rsid w:val="00A078C3"/>
    <w:rsid w:val="00A07F07"/>
    <w:rsid w:val="00A103C9"/>
    <w:rsid w:val="00A1058C"/>
    <w:rsid w:val="00A10931"/>
    <w:rsid w:val="00A11852"/>
    <w:rsid w:val="00A12191"/>
    <w:rsid w:val="00A121A3"/>
    <w:rsid w:val="00A14600"/>
    <w:rsid w:val="00A14D08"/>
    <w:rsid w:val="00A14F9F"/>
    <w:rsid w:val="00A15481"/>
    <w:rsid w:val="00A15979"/>
    <w:rsid w:val="00A15A27"/>
    <w:rsid w:val="00A15FC7"/>
    <w:rsid w:val="00A161FE"/>
    <w:rsid w:val="00A16812"/>
    <w:rsid w:val="00A16B31"/>
    <w:rsid w:val="00A16EAF"/>
    <w:rsid w:val="00A176FE"/>
    <w:rsid w:val="00A1796E"/>
    <w:rsid w:val="00A212EF"/>
    <w:rsid w:val="00A2131C"/>
    <w:rsid w:val="00A21A4E"/>
    <w:rsid w:val="00A21D77"/>
    <w:rsid w:val="00A22309"/>
    <w:rsid w:val="00A2243F"/>
    <w:rsid w:val="00A23990"/>
    <w:rsid w:val="00A23B33"/>
    <w:rsid w:val="00A24378"/>
    <w:rsid w:val="00A247E3"/>
    <w:rsid w:val="00A2518A"/>
    <w:rsid w:val="00A25194"/>
    <w:rsid w:val="00A25257"/>
    <w:rsid w:val="00A2554F"/>
    <w:rsid w:val="00A2563B"/>
    <w:rsid w:val="00A25AC8"/>
    <w:rsid w:val="00A25BDA"/>
    <w:rsid w:val="00A25F13"/>
    <w:rsid w:val="00A265E2"/>
    <w:rsid w:val="00A26874"/>
    <w:rsid w:val="00A26F62"/>
    <w:rsid w:val="00A270BB"/>
    <w:rsid w:val="00A2754E"/>
    <w:rsid w:val="00A27631"/>
    <w:rsid w:val="00A30E2C"/>
    <w:rsid w:val="00A30F79"/>
    <w:rsid w:val="00A316CB"/>
    <w:rsid w:val="00A31B06"/>
    <w:rsid w:val="00A32F42"/>
    <w:rsid w:val="00A333E1"/>
    <w:rsid w:val="00A33438"/>
    <w:rsid w:val="00A33821"/>
    <w:rsid w:val="00A33C31"/>
    <w:rsid w:val="00A341B9"/>
    <w:rsid w:val="00A342A2"/>
    <w:rsid w:val="00A34483"/>
    <w:rsid w:val="00A348F9"/>
    <w:rsid w:val="00A34BB8"/>
    <w:rsid w:val="00A34D21"/>
    <w:rsid w:val="00A34D46"/>
    <w:rsid w:val="00A351C1"/>
    <w:rsid w:val="00A359DD"/>
    <w:rsid w:val="00A35D4B"/>
    <w:rsid w:val="00A363B5"/>
    <w:rsid w:val="00A36804"/>
    <w:rsid w:val="00A36F29"/>
    <w:rsid w:val="00A37B3A"/>
    <w:rsid w:val="00A407A4"/>
    <w:rsid w:val="00A40928"/>
    <w:rsid w:val="00A40EE8"/>
    <w:rsid w:val="00A41C3A"/>
    <w:rsid w:val="00A41DA8"/>
    <w:rsid w:val="00A42CFE"/>
    <w:rsid w:val="00A43043"/>
    <w:rsid w:val="00A432CF"/>
    <w:rsid w:val="00A4349A"/>
    <w:rsid w:val="00A43F3D"/>
    <w:rsid w:val="00A441B2"/>
    <w:rsid w:val="00A44371"/>
    <w:rsid w:val="00A44AB0"/>
    <w:rsid w:val="00A45257"/>
    <w:rsid w:val="00A45F4A"/>
    <w:rsid w:val="00A464E1"/>
    <w:rsid w:val="00A46F28"/>
    <w:rsid w:val="00A4719A"/>
    <w:rsid w:val="00A47607"/>
    <w:rsid w:val="00A5018A"/>
    <w:rsid w:val="00A5018E"/>
    <w:rsid w:val="00A528DE"/>
    <w:rsid w:val="00A52968"/>
    <w:rsid w:val="00A52A22"/>
    <w:rsid w:val="00A52A61"/>
    <w:rsid w:val="00A52C37"/>
    <w:rsid w:val="00A52CB4"/>
    <w:rsid w:val="00A533AB"/>
    <w:rsid w:val="00A535D8"/>
    <w:rsid w:val="00A53AED"/>
    <w:rsid w:val="00A548BD"/>
    <w:rsid w:val="00A551D5"/>
    <w:rsid w:val="00A5523C"/>
    <w:rsid w:val="00A55289"/>
    <w:rsid w:val="00A55C1A"/>
    <w:rsid w:val="00A56093"/>
    <w:rsid w:val="00A561F8"/>
    <w:rsid w:val="00A562EC"/>
    <w:rsid w:val="00A564E0"/>
    <w:rsid w:val="00A56534"/>
    <w:rsid w:val="00A56629"/>
    <w:rsid w:val="00A56C40"/>
    <w:rsid w:val="00A570D6"/>
    <w:rsid w:val="00A575F9"/>
    <w:rsid w:val="00A57B74"/>
    <w:rsid w:val="00A57C04"/>
    <w:rsid w:val="00A57D39"/>
    <w:rsid w:val="00A61323"/>
    <w:rsid w:val="00A61864"/>
    <w:rsid w:val="00A620EA"/>
    <w:rsid w:val="00A6231A"/>
    <w:rsid w:val="00A6253A"/>
    <w:rsid w:val="00A62B90"/>
    <w:rsid w:val="00A638FF"/>
    <w:rsid w:val="00A63AD1"/>
    <w:rsid w:val="00A63BE6"/>
    <w:rsid w:val="00A64270"/>
    <w:rsid w:val="00A642B7"/>
    <w:rsid w:val="00A64536"/>
    <w:rsid w:val="00A654EC"/>
    <w:rsid w:val="00A6694F"/>
    <w:rsid w:val="00A6725A"/>
    <w:rsid w:val="00A67356"/>
    <w:rsid w:val="00A67558"/>
    <w:rsid w:val="00A70151"/>
    <w:rsid w:val="00A7027A"/>
    <w:rsid w:val="00A70964"/>
    <w:rsid w:val="00A70CD7"/>
    <w:rsid w:val="00A70D21"/>
    <w:rsid w:val="00A71B31"/>
    <w:rsid w:val="00A7225F"/>
    <w:rsid w:val="00A7297A"/>
    <w:rsid w:val="00A72CE2"/>
    <w:rsid w:val="00A73049"/>
    <w:rsid w:val="00A730BC"/>
    <w:rsid w:val="00A732D4"/>
    <w:rsid w:val="00A73641"/>
    <w:rsid w:val="00A73DF6"/>
    <w:rsid w:val="00A744EC"/>
    <w:rsid w:val="00A745FD"/>
    <w:rsid w:val="00A75A53"/>
    <w:rsid w:val="00A75CDF"/>
    <w:rsid w:val="00A76374"/>
    <w:rsid w:val="00A768EA"/>
    <w:rsid w:val="00A7694E"/>
    <w:rsid w:val="00A76EFC"/>
    <w:rsid w:val="00A77072"/>
    <w:rsid w:val="00A77AE2"/>
    <w:rsid w:val="00A80925"/>
    <w:rsid w:val="00A80BA8"/>
    <w:rsid w:val="00A81D0D"/>
    <w:rsid w:val="00A81FD7"/>
    <w:rsid w:val="00A827E3"/>
    <w:rsid w:val="00A82C21"/>
    <w:rsid w:val="00A8342A"/>
    <w:rsid w:val="00A8367F"/>
    <w:rsid w:val="00A83BDE"/>
    <w:rsid w:val="00A83D9F"/>
    <w:rsid w:val="00A84316"/>
    <w:rsid w:val="00A84603"/>
    <w:rsid w:val="00A847FF"/>
    <w:rsid w:val="00A84A9D"/>
    <w:rsid w:val="00A84FFE"/>
    <w:rsid w:val="00A85C20"/>
    <w:rsid w:val="00A860AE"/>
    <w:rsid w:val="00A8648C"/>
    <w:rsid w:val="00A86E16"/>
    <w:rsid w:val="00A87067"/>
    <w:rsid w:val="00A872AF"/>
    <w:rsid w:val="00A879F6"/>
    <w:rsid w:val="00A87ABD"/>
    <w:rsid w:val="00A87F85"/>
    <w:rsid w:val="00A9058B"/>
    <w:rsid w:val="00A90797"/>
    <w:rsid w:val="00A9158F"/>
    <w:rsid w:val="00A925BE"/>
    <w:rsid w:val="00A93B55"/>
    <w:rsid w:val="00A93BA9"/>
    <w:rsid w:val="00A94B3E"/>
    <w:rsid w:val="00A9542F"/>
    <w:rsid w:val="00A95AA4"/>
    <w:rsid w:val="00A95ED0"/>
    <w:rsid w:val="00A96289"/>
    <w:rsid w:val="00A963BB"/>
    <w:rsid w:val="00A96828"/>
    <w:rsid w:val="00A970C6"/>
    <w:rsid w:val="00A97563"/>
    <w:rsid w:val="00A976C3"/>
    <w:rsid w:val="00A97898"/>
    <w:rsid w:val="00AA0150"/>
    <w:rsid w:val="00AA0750"/>
    <w:rsid w:val="00AA0769"/>
    <w:rsid w:val="00AA09B1"/>
    <w:rsid w:val="00AA13AA"/>
    <w:rsid w:val="00AA1419"/>
    <w:rsid w:val="00AA171A"/>
    <w:rsid w:val="00AA2711"/>
    <w:rsid w:val="00AA2897"/>
    <w:rsid w:val="00AA319C"/>
    <w:rsid w:val="00AA32D5"/>
    <w:rsid w:val="00AA344F"/>
    <w:rsid w:val="00AA43A7"/>
    <w:rsid w:val="00AA4911"/>
    <w:rsid w:val="00AA58CA"/>
    <w:rsid w:val="00AA5924"/>
    <w:rsid w:val="00AA5AC6"/>
    <w:rsid w:val="00AA5AE9"/>
    <w:rsid w:val="00AA61E8"/>
    <w:rsid w:val="00AA66B0"/>
    <w:rsid w:val="00AA6C8E"/>
    <w:rsid w:val="00AA6D7C"/>
    <w:rsid w:val="00AA6D9A"/>
    <w:rsid w:val="00AA712C"/>
    <w:rsid w:val="00AA7226"/>
    <w:rsid w:val="00AA79FB"/>
    <w:rsid w:val="00AB0517"/>
    <w:rsid w:val="00AB0FC8"/>
    <w:rsid w:val="00AB27B4"/>
    <w:rsid w:val="00AB2CEC"/>
    <w:rsid w:val="00AB2E9C"/>
    <w:rsid w:val="00AB4151"/>
    <w:rsid w:val="00AB425B"/>
    <w:rsid w:val="00AB4441"/>
    <w:rsid w:val="00AB53F8"/>
    <w:rsid w:val="00AB5BE4"/>
    <w:rsid w:val="00AB5C64"/>
    <w:rsid w:val="00AB6487"/>
    <w:rsid w:val="00AB6592"/>
    <w:rsid w:val="00AB66AF"/>
    <w:rsid w:val="00AB6DC7"/>
    <w:rsid w:val="00AB6DCB"/>
    <w:rsid w:val="00AB73C0"/>
    <w:rsid w:val="00AB783E"/>
    <w:rsid w:val="00AC0BEF"/>
    <w:rsid w:val="00AC17F2"/>
    <w:rsid w:val="00AC1A33"/>
    <w:rsid w:val="00AC1DA1"/>
    <w:rsid w:val="00AC2305"/>
    <w:rsid w:val="00AC25F0"/>
    <w:rsid w:val="00AC267F"/>
    <w:rsid w:val="00AC28D5"/>
    <w:rsid w:val="00AC2BE0"/>
    <w:rsid w:val="00AC2E4D"/>
    <w:rsid w:val="00AC35DB"/>
    <w:rsid w:val="00AC46B5"/>
    <w:rsid w:val="00AC49ED"/>
    <w:rsid w:val="00AC4A66"/>
    <w:rsid w:val="00AC4FB2"/>
    <w:rsid w:val="00AC5482"/>
    <w:rsid w:val="00AC5C7D"/>
    <w:rsid w:val="00AC6151"/>
    <w:rsid w:val="00AC6762"/>
    <w:rsid w:val="00AC6FB3"/>
    <w:rsid w:val="00AC730A"/>
    <w:rsid w:val="00AC7555"/>
    <w:rsid w:val="00AC792A"/>
    <w:rsid w:val="00AC7B0C"/>
    <w:rsid w:val="00AC7E80"/>
    <w:rsid w:val="00AC7EC6"/>
    <w:rsid w:val="00AD0191"/>
    <w:rsid w:val="00AD027F"/>
    <w:rsid w:val="00AD0A03"/>
    <w:rsid w:val="00AD1003"/>
    <w:rsid w:val="00AD1489"/>
    <w:rsid w:val="00AD19E3"/>
    <w:rsid w:val="00AD1D3F"/>
    <w:rsid w:val="00AD20C6"/>
    <w:rsid w:val="00AD276A"/>
    <w:rsid w:val="00AD28AA"/>
    <w:rsid w:val="00AD2A46"/>
    <w:rsid w:val="00AD2D4F"/>
    <w:rsid w:val="00AD3413"/>
    <w:rsid w:val="00AD3FBB"/>
    <w:rsid w:val="00AD417A"/>
    <w:rsid w:val="00AD43EA"/>
    <w:rsid w:val="00AD4FB1"/>
    <w:rsid w:val="00AD5697"/>
    <w:rsid w:val="00AD6472"/>
    <w:rsid w:val="00AD6D8B"/>
    <w:rsid w:val="00AE0EF7"/>
    <w:rsid w:val="00AE11FD"/>
    <w:rsid w:val="00AE153C"/>
    <w:rsid w:val="00AE1BAE"/>
    <w:rsid w:val="00AE1F3F"/>
    <w:rsid w:val="00AE23C4"/>
    <w:rsid w:val="00AE2E34"/>
    <w:rsid w:val="00AE321E"/>
    <w:rsid w:val="00AE3487"/>
    <w:rsid w:val="00AE36A9"/>
    <w:rsid w:val="00AE3772"/>
    <w:rsid w:val="00AE3946"/>
    <w:rsid w:val="00AE3ACC"/>
    <w:rsid w:val="00AE3EEA"/>
    <w:rsid w:val="00AE44F1"/>
    <w:rsid w:val="00AE4CA2"/>
    <w:rsid w:val="00AE6638"/>
    <w:rsid w:val="00AE6775"/>
    <w:rsid w:val="00AE679C"/>
    <w:rsid w:val="00AE6D67"/>
    <w:rsid w:val="00AE6DBF"/>
    <w:rsid w:val="00AE7048"/>
    <w:rsid w:val="00AE7AFC"/>
    <w:rsid w:val="00AE7DCC"/>
    <w:rsid w:val="00AE7EC1"/>
    <w:rsid w:val="00AF0771"/>
    <w:rsid w:val="00AF0941"/>
    <w:rsid w:val="00AF0A55"/>
    <w:rsid w:val="00AF0F2A"/>
    <w:rsid w:val="00AF131E"/>
    <w:rsid w:val="00AF1523"/>
    <w:rsid w:val="00AF16A0"/>
    <w:rsid w:val="00AF1B97"/>
    <w:rsid w:val="00AF24F1"/>
    <w:rsid w:val="00AF255F"/>
    <w:rsid w:val="00AF27EE"/>
    <w:rsid w:val="00AF41B4"/>
    <w:rsid w:val="00AF449A"/>
    <w:rsid w:val="00AF464B"/>
    <w:rsid w:val="00AF46AA"/>
    <w:rsid w:val="00AF47F2"/>
    <w:rsid w:val="00AF48F6"/>
    <w:rsid w:val="00AF4C4A"/>
    <w:rsid w:val="00AF4FEB"/>
    <w:rsid w:val="00AF5155"/>
    <w:rsid w:val="00AF51FE"/>
    <w:rsid w:val="00AF6087"/>
    <w:rsid w:val="00AF64E4"/>
    <w:rsid w:val="00AF67E9"/>
    <w:rsid w:val="00AF69E0"/>
    <w:rsid w:val="00AF6E0B"/>
    <w:rsid w:val="00AF6FF6"/>
    <w:rsid w:val="00AF7AE2"/>
    <w:rsid w:val="00AF7B01"/>
    <w:rsid w:val="00B00382"/>
    <w:rsid w:val="00B01D73"/>
    <w:rsid w:val="00B02BAA"/>
    <w:rsid w:val="00B03601"/>
    <w:rsid w:val="00B03FFD"/>
    <w:rsid w:val="00B04135"/>
    <w:rsid w:val="00B04263"/>
    <w:rsid w:val="00B05930"/>
    <w:rsid w:val="00B06076"/>
    <w:rsid w:val="00B063E6"/>
    <w:rsid w:val="00B064A8"/>
    <w:rsid w:val="00B06B94"/>
    <w:rsid w:val="00B0709A"/>
    <w:rsid w:val="00B07658"/>
    <w:rsid w:val="00B07782"/>
    <w:rsid w:val="00B07B03"/>
    <w:rsid w:val="00B10141"/>
    <w:rsid w:val="00B1022B"/>
    <w:rsid w:val="00B114C2"/>
    <w:rsid w:val="00B116F0"/>
    <w:rsid w:val="00B11AF4"/>
    <w:rsid w:val="00B126EF"/>
    <w:rsid w:val="00B1353A"/>
    <w:rsid w:val="00B13569"/>
    <w:rsid w:val="00B13EA9"/>
    <w:rsid w:val="00B1458B"/>
    <w:rsid w:val="00B1469E"/>
    <w:rsid w:val="00B148AB"/>
    <w:rsid w:val="00B14D79"/>
    <w:rsid w:val="00B151E4"/>
    <w:rsid w:val="00B1581C"/>
    <w:rsid w:val="00B1592E"/>
    <w:rsid w:val="00B15983"/>
    <w:rsid w:val="00B15AF2"/>
    <w:rsid w:val="00B16E17"/>
    <w:rsid w:val="00B174FF"/>
    <w:rsid w:val="00B17E06"/>
    <w:rsid w:val="00B17EED"/>
    <w:rsid w:val="00B20422"/>
    <w:rsid w:val="00B20766"/>
    <w:rsid w:val="00B21A6A"/>
    <w:rsid w:val="00B22B5F"/>
    <w:rsid w:val="00B23226"/>
    <w:rsid w:val="00B23C24"/>
    <w:rsid w:val="00B23D3C"/>
    <w:rsid w:val="00B24227"/>
    <w:rsid w:val="00B24540"/>
    <w:rsid w:val="00B246D8"/>
    <w:rsid w:val="00B248A0"/>
    <w:rsid w:val="00B24E42"/>
    <w:rsid w:val="00B25270"/>
    <w:rsid w:val="00B253D7"/>
    <w:rsid w:val="00B2564F"/>
    <w:rsid w:val="00B26194"/>
    <w:rsid w:val="00B26792"/>
    <w:rsid w:val="00B2686C"/>
    <w:rsid w:val="00B26FDC"/>
    <w:rsid w:val="00B276C3"/>
    <w:rsid w:val="00B27ECD"/>
    <w:rsid w:val="00B30AB7"/>
    <w:rsid w:val="00B30E8D"/>
    <w:rsid w:val="00B31705"/>
    <w:rsid w:val="00B31D2A"/>
    <w:rsid w:val="00B32B3E"/>
    <w:rsid w:val="00B3406D"/>
    <w:rsid w:val="00B347A1"/>
    <w:rsid w:val="00B349CD"/>
    <w:rsid w:val="00B3544F"/>
    <w:rsid w:val="00B3555F"/>
    <w:rsid w:val="00B35566"/>
    <w:rsid w:val="00B35581"/>
    <w:rsid w:val="00B372E9"/>
    <w:rsid w:val="00B3741B"/>
    <w:rsid w:val="00B3772B"/>
    <w:rsid w:val="00B37761"/>
    <w:rsid w:val="00B37A63"/>
    <w:rsid w:val="00B408B4"/>
    <w:rsid w:val="00B40FC8"/>
    <w:rsid w:val="00B4120E"/>
    <w:rsid w:val="00B4161F"/>
    <w:rsid w:val="00B41E65"/>
    <w:rsid w:val="00B4251F"/>
    <w:rsid w:val="00B42708"/>
    <w:rsid w:val="00B4329F"/>
    <w:rsid w:val="00B44DEC"/>
    <w:rsid w:val="00B45564"/>
    <w:rsid w:val="00B45837"/>
    <w:rsid w:val="00B46607"/>
    <w:rsid w:val="00B46D48"/>
    <w:rsid w:val="00B46D82"/>
    <w:rsid w:val="00B46E20"/>
    <w:rsid w:val="00B47914"/>
    <w:rsid w:val="00B4797A"/>
    <w:rsid w:val="00B47CB5"/>
    <w:rsid w:val="00B500A9"/>
    <w:rsid w:val="00B50218"/>
    <w:rsid w:val="00B509BB"/>
    <w:rsid w:val="00B50F83"/>
    <w:rsid w:val="00B511E5"/>
    <w:rsid w:val="00B52727"/>
    <w:rsid w:val="00B52B7D"/>
    <w:rsid w:val="00B52EC1"/>
    <w:rsid w:val="00B536DA"/>
    <w:rsid w:val="00B538FE"/>
    <w:rsid w:val="00B539A7"/>
    <w:rsid w:val="00B541B2"/>
    <w:rsid w:val="00B541BB"/>
    <w:rsid w:val="00B5452D"/>
    <w:rsid w:val="00B546D0"/>
    <w:rsid w:val="00B5501C"/>
    <w:rsid w:val="00B56A1C"/>
    <w:rsid w:val="00B56AC8"/>
    <w:rsid w:val="00B5701F"/>
    <w:rsid w:val="00B57EE3"/>
    <w:rsid w:val="00B606BA"/>
    <w:rsid w:val="00B60AB5"/>
    <w:rsid w:val="00B61537"/>
    <w:rsid w:val="00B619B2"/>
    <w:rsid w:val="00B619F2"/>
    <w:rsid w:val="00B61F3D"/>
    <w:rsid w:val="00B62846"/>
    <w:rsid w:val="00B62DD8"/>
    <w:rsid w:val="00B62E50"/>
    <w:rsid w:val="00B637E6"/>
    <w:rsid w:val="00B63B8A"/>
    <w:rsid w:val="00B64924"/>
    <w:rsid w:val="00B64AA4"/>
    <w:rsid w:val="00B64FC1"/>
    <w:rsid w:val="00B65659"/>
    <w:rsid w:val="00B65953"/>
    <w:rsid w:val="00B6648D"/>
    <w:rsid w:val="00B66CE3"/>
    <w:rsid w:val="00B67120"/>
    <w:rsid w:val="00B67351"/>
    <w:rsid w:val="00B677FB"/>
    <w:rsid w:val="00B67C5C"/>
    <w:rsid w:val="00B70489"/>
    <w:rsid w:val="00B70693"/>
    <w:rsid w:val="00B71514"/>
    <w:rsid w:val="00B71A89"/>
    <w:rsid w:val="00B71CE6"/>
    <w:rsid w:val="00B730D4"/>
    <w:rsid w:val="00B73CCB"/>
    <w:rsid w:val="00B73D06"/>
    <w:rsid w:val="00B740A2"/>
    <w:rsid w:val="00B746AD"/>
    <w:rsid w:val="00B74AD8"/>
    <w:rsid w:val="00B74C6E"/>
    <w:rsid w:val="00B75183"/>
    <w:rsid w:val="00B759D0"/>
    <w:rsid w:val="00B75CEE"/>
    <w:rsid w:val="00B75F89"/>
    <w:rsid w:val="00B762E1"/>
    <w:rsid w:val="00B76A57"/>
    <w:rsid w:val="00B76B61"/>
    <w:rsid w:val="00B775CD"/>
    <w:rsid w:val="00B778CD"/>
    <w:rsid w:val="00B77ED0"/>
    <w:rsid w:val="00B804C7"/>
    <w:rsid w:val="00B804DB"/>
    <w:rsid w:val="00B809BC"/>
    <w:rsid w:val="00B80CFD"/>
    <w:rsid w:val="00B811C7"/>
    <w:rsid w:val="00B8155D"/>
    <w:rsid w:val="00B81891"/>
    <w:rsid w:val="00B81CD8"/>
    <w:rsid w:val="00B8224F"/>
    <w:rsid w:val="00B82653"/>
    <w:rsid w:val="00B82A4C"/>
    <w:rsid w:val="00B833D0"/>
    <w:rsid w:val="00B840A9"/>
    <w:rsid w:val="00B8447D"/>
    <w:rsid w:val="00B847CB"/>
    <w:rsid w:val="00B8516C"/>
    <w:rsid w:val="00B8535D"/>
    <w:rsid w:val="00B8580F"/>
    <w:rsid w:val="00B85CC1"/>
    <w:rsid w:val="00B85E52"/>
    <w:rsid w:val="00B86913"/>
    <w:rsid w:val="00B869FC"/>
    <w:rsid w:val="00B871F0"/>
    <w:rsid w:val="00B8728A"/>
    <w:rsid w:val="00B878CA"/>
    <w:rsid w:val="00B878E4"/>
    <w:rsid w:val="00B90084"/>
    <w:rsid w:val="00B90B14"/>
    <w:rsid w:val="00B911F9"/>
    <w:rsid w:val="00B91F7A"/>
    <w:rsid w:val="00B92287"/>
    <w:rsid w:val="00B922CD"/>
    <w:rsid w:val="00B9281D"/>
    <w:rsid w:val="00B928CD"/>
    <w:rsid w:val="00B92AC7"/>
    <w:rsid w:val="00B92E90"/>
    <w:rsid w:val="00B93286"/>
    <w:rsid w:val="00B934F4"/>
    <w:rsid w:val="00B936B9"/>
    <w:rsid w:val="00B93CE6"/>
    <w:rsid w:val="00B94689"/>
    <w:rsid w:val="00B94B0C"/>
    <w:rsid w:val="00B94D64"/>
    <w:rsid w:val="00B95F16"/>
    <w:rsid w:val="00B9628E"/>
    <w:rsid w:val="00B96333"/>
    <w:rsid w:val="00B9654F"/>
    <w:rsid w:val="00B9664E"/>
    <w:rsid w:val="00B9693C"/>
    <w:rsid w:val="00B96F77"/>
    <w:rsid w:val="00B97306"/>
    <w:rsid w:val="00B976BF"/>
    <w:rsid w:val="00B977B4"/>
    <w:rsid w:val="00B97D24"/>
    <w:rsid w:val="00BA01EF"/>
    <w:rsid w:val="00BA0251"/>
    <w:rsid w:val="00BA0369"/>
    <w:rsid w:val="00BA05A4"/>
    <w:rsid w:val="00BA0631"/>
    <w:rsid w:val="00BA0A2E"/>
    <w:rsid w:val="00BA0B03"/>
    <w:rsid w:val="00BA0FD3"/>
    <w:rsid w:val="00BA1059"/>
    <w:rsid w:val="00BA1288"/>
    <w:rsid w:val="00BA192C"/>
    <w:rsid w:val="00BA2263"/>
    <w:rsid w:val="00BA2559"/>
    <w:rsid w:val="00BA2AD2"/>
    <w:rsid w:val="00BA2BBF"/>
    <w:rsid w:val="00BA30DA"/>
    <w:rsid w:val="00BA33D9"/>
    <w:rsid w:val="00BA3A96"/>
    <w:rsid w:val="00BA420E"/>
    <w:rsid w:val="00BA4C72"/>
    <w:rsid w:val="00BA4D89"/>
    <w:rsid w:val="00BA58AA"/>
    <w:rsid w:val="00BA58BE"/>
    <w:rsid w:val="00BA5EF4"/>
    <w:rsid w:val="00BA629B"/>
    <w:rsid w:val="00BA668D"/>
    <w:rsid w:val="00BA724E"/>
    <w:rsid w:val="00BA78E5"/>
    <w:rsid w:val="00BA79F0"/>
    <w:rsid w:val="00BA7C7E"/>
    <w:rsid w:val="00BB0688"/>
    <w:rsid w:val="00BB0958"/>
    <w:rsid w:val="00BB0E1F"/>
    <w:rsid w:val="00BB0FF2"/>
    <w:rsid w:val="00BB176B"/>
    <w:rsid w:val="00BB1A41"/>
    <w:rsid w:val="00BB24DB"/>
    <w:rsid w:val="00BB2B5A"/>
    <w:rsid w:val="00BB3058"/>
    <w:rsid w:val="00BB3366"/>
    <w:rsid w:val="00BB4588"/>
    <w:rsid w:val="00BB4EF8"/>
    <w:rsid w:val="00BB606B"/>
    <w:rsid w:val="00BB63DF"/>
    <w:rsid w:val="00BB67D1"/>
    <w:rsid w:val="00BB687B"/>
    <w:rsid w:val="00BB74CF"/>
    <w:rsid w:val="00BB754C"/>
    <w:rsid w:val="00BB7684"/>
    <w:rsid w:val="00BB7C30"/>
    <w:rsid w:val="00BC0370"/>
    <w:rsid w:val="00BC041E"/>
    <w:rsid w:val="00BC075C"/>
    <w:rsid w:val="00BC0FA7"/>
    <w:rsid w:val="00BC1C5A"/>
    <w:rsid w:val="00BC1D58"/>
    <w:rsid w:val="00BC2039"/>
    <w:rsid w:val="00BC21CA"/>
    <w:rsid w:val="00BC246F"/>
    <w:rsid w:val="00BC25CA"/>
    <w:rsid w:val="00BC2989"/>
    <w:rsid w:val="00BC3014"/>
    <w:rsid w:val="00BC4F20"/>
    <w:rsid w:val="00BC5092"/>
    <w:rsid w:val="00BC5633"/>
    <w:rsid w:val="00BC5A98"/>
    <w:rsid w:val="00BC5E72"/>
    <w:rsid w:val="00BC5E92"/>
    <w:rsid w:val="00BC62A2"/>
    <w:rsid w:val="00BC68CF"/>
    <w:rsid w:val="00BC6AA7"/>
    <w:rsid w:val="00BC6DED"/>
    <w:rsid w:val="00BC7ED5"/>
    <w:rsid w:val="00BD009F"/>
    <w:rsid w:val="00BD0310"/>
    <w:rsid w:val="00BD0628"/>
    <w:rsid w:val="00BD126F"/>
    <w:rsid w:val="00BD2CDF"/>
    <w:rsid w:val="00BD2F41"/>
    <w:rsid w:val="00BD3F4A"/>
    <w:rsid w:val="00BD42EF"/>
    <w:rsid w:val="00BD4F28"/>
    <w:rsid w:val="00BD5600"/>
    <w:rsid w:val="00BD5616"/>
    <w:rsid w:val="00BD5EC8"/>
    <w:rsid w:val="00BD5FF8"/>
    <w:rsid w:val="00BD6B10"/>
    <w:rsid w:val="00BD6C7A"/>
    <w:rsid w:val="00BD6DDF"/>
    <w:rsid w:val="00BD7BAB"/>
    <w:rsid w:val="00BD7D99"/>
    <w:rsid w:val="00BE03DF"/>
    <w:rsid w:val="00BE174E"/>
    <w:rsid w:val="00BE2501"/>
    <w:rsid w:val="00BE2646"/>
    <w:rsid w:val="00BE2785"/>
    <w:rsid w:val="00BE2F16"/>
    <w:rsid w:val="00BE368D"/>
    <w:rsid w:val="00BE3F81"/>
    <w:rsid w:val="00BE4CD8"/>
    <w:rsid w:val="00BE531C"/>
    <w:rsid w:val="00BE5898"/>
    <w:rsid w:val="00BE5A9F"/>
    <w:rsid w:val="00BE5BC8"/>
    <w:rsid w:val="00BE5FEA"/>
    <w:rsid w:val="00BE6D52"/>
    <w:rsid w:val="00BE6ED7"/>
    <w:rsid w:val="00BE74A9"/>
    <w:rsid w:val="00BF0339"/>
    <w:rsid w:val="00BF0ECE"/>
    <w:rsid w:val="00BF1012"/>
    <w:rsid w:val="00BF155F"/>
    <w:rsid w:val="00BF1C39"/>
    <w:rsid w:val="00BF1ED9"/>
    <w:rsid w:val="00BF20D8"/>
    <w:rsid w:val="00BF2282"/>
    <w:rsid w:val="00BF278C"/>
    <w:rsid w:val="00BF29BA"/>
    <w:rsid w:val="00BF41EA"/>
    <w:rsid w:val="00BF48EA"/>
    <w:rsid w:val="00BF4EB4"/>
    <w:rsid w:val="00BF57F5"/>
    <w:rsid w:val="00BF58A8"/>
    <w:rsid w:val="00BF5B75"/>
    <w:rsid w:val="00BF5C4F"/>
    <w:rsid w:val="00BF5DC4"/>
    <w:rsid w:val="00BF75D1"/>
    <w:rsid w:val="00BF77CB"/>
    <w:rsid w:val="00C00330"/>
    <w:rsid w:val="00C00AB6"/>
    <w:rsid w:val="00C01371"/>
    <w:rsid w:val="00C01764"/>
    <w:rsid w:val="00C018CF"/>
    <w:rsid w:val="00C02053"/>
    <w:rsid w:val="00C02620"/>
    <w:rsid w:val="00C0319C"/>
    <w:rsid w:val="00C03CC5"/>
    <w:rsid w:val="00C042E0"/>
    <w:rsid w:val="00C04898"/>
    <w:rsid w:val="00C049DF"/>
    <w:rsid w:val="00C04BDF"/>
    <w:rsid w:val="00C04F77"/>
    <w:rsid w:val="00C04FF3"/>
    <w:rsid w:val="00C05DC6"/>
    <w:rsid w:val="00C063DC"/>
    <w:rsid w:val="00C07627"/>
    <w:rsid w:val="00C076D9"/>
    <w:rsid w:val="00C07955"/>
    <w:rsid w:val="00C11F96"/>
    <w:rsid w:val="00C1245A"/>
    <w:rsid w:val="00C1275F"/>
    <w:rsid w:val="00C129B2"/>
    <w:rsid w:val="00C12B98"/>
    <w:rsid w:val="00C13589"/>
    <w:rsid w:val="00C1371C"/>
    <w:rsid w:val="00C139F5"/>
    <w:rsid w:val="00C144B1"/>
    <w:rsid w:val="00C144D0"/>
    <w:rsid w:val="00C14FDC"/>
    <w:rsid w:val="00C1518A"/>
    <w:rsid w:val="00C157A1"/>
    <w:rsid w:val="00C15ADA"/>
    <w:rsid w:val="00C1689D"/>
    <w:rsid w:val="00C1691F"/>
    <w:rsid w:val="00C16E17"/>
    <w:rsid w:val="00C17533"/>
    <w:rsid w:val="00C201AF"/>
    <w:rsid w:val="00C2073B"/>
    <w:rsid w:val="00C218BA"/>
    <w:rsid w:val="00C2191B"/>
    <w:rsid w:val="00C219E9"/>
    <w:rsid w:val="00C22911"/>
    <w:rsid w:val="00C22A03"/>
    <w:rsid w:val="00C22B54"/>
    <w:rsid w:val="00C244A2"/>
    <w:rsid w:val="00C244BF"/>
    <w:rsid w:val="00C24642"/>
    <w:rsid w:val="00C24F5F"/>
    <w:rsid w:val="00C2530A"/>
    <w:rsid w:val="00C25EA2"/>
    <w:rsid w:val="00C2735B"/>
    <w:rsid w:val="00C27BF8"/>
    <w:rsid w:val="00C27FC8"/>
    <w:rsid w:val="00C300D8"/>
    <w:rsid w:val="00C31220"/>
    <w:rsid w:val="00C31CC2"/>
    <w:rsid w:val="00C31ED1"/>
    <w:rsid w:val="00C32B16"/>
    <w:rsid w:val="00C32F30"/>
    <w:rsid w:val="00C3307B"/>
    <w:rsid w:val="00C33F07"/>
    <w:rsid w:val="00C34503"/>
    <w:rsid w:val="00C34CE3"/>
    <w:rsid w:val="00C34E5A"/>
    <w:rsid w:val="00C34EEF"/>
    <w:rsid w:val="00C351D7"/>
    <w:rsid w:val="00C353BD"/>
    <w:rsid w:val="00C35808"/>
    <w:rsid w:val="00C36217"/>
    <w:rsid w:val="00C36D54"/>
    <w:rsid w:val="00C37610"/>
    <w:rsid w:val="00C37845"/>
    <w:rsid w:val="00C3799A"/>
    <w:rsid w:val="00C37CC3"/>
    <w:rsid w:val="00C37DDC"/>
    <w:rsid w:val="00C40415"/>
    <w:rsid w:val="00C4126E"/>
    <w:rsid w:val="00C4185F"/>
    <w:rsid w:val="00C41B64"/>
    <w:rsid w:val="00C4236F"/>
    <w:rsid w:val="00C4243B"/>
    <w:rsid w:val="00C431F6"/>
    <w:rsid w:val="00C43619"/>
    <w:rsid w:val="00C43E07"/>
    <w:rsid w:val="00C43F86"/>
    <w:rsid w:val="00C44312"/>
    <w:rsid w:val="00C4501D"/>
    <w:rsid w:val="00C45080"/>
    <w:rsid w:val="00C45178"/>
    <w:rsid w:val="00C45198"/>
    <w:rsid w:val="00C4520C"/>
    <w:rsid w:val="00C45660"/>
    <w:rsid w:val="00C456CC"/>
    <w:rsid w:val="00C45EBA"/>
    <w:rsid w:val="00C465B1"/>
    <w:rsid w:val="00C467E8"/>
    <w:rsid w:val="00C46BFC"/>
    <w:rsid w:val="00C47314"/>
    <w:rsid w:val="00C47368"/>
    <w:rsid w:val="00C501FC"/>
    <w:rsid w:val="00C513AD"/>
    <w:rsid w:val="00C51784"/>
    <w:rsid w:val="00C517A9"/>
    <w:rsid w:val="00C51BFE"/>
    <w:rsid w:val="00C51D46"/>
    <w:rsid w:val="00C52419"/>
    <w:rsid w:val="00C52B49"/>
    <w:rsid w:val="00C53122"/>
    <w:rsid w:val="00C53328"/>
    <w:rsid w:val="00C54D39"/>
    <w:rsid w:val="00C552D0"/>
    <w:rsid w:val="00C55772"/>
    <w:rsid w:val="00C560CB"/>
    <w:rsid w:val="00C56764"/>
    <w:rsid w:val="00C56BC6"/>
    <w:rsid w:val="00C56BDE"/>
    <w:rsid w:val="00C574CF"/>
    <w:rsid w:val="00C57863"/>
    <w:rsid w:val="00C601B4"/>
    <w:rsid w:val="00C606CB"/>
    <w:rsid w:val="00C60E88"/>
    <w:rsid w:val="00C61AEB"/>
    <w:rsid w:val="00C61AF7"/>
    <w:rsid w:val="00C620B5"/>
    <w:rsid w:val="00C62345"/>
    <w:rsid w:val="00C62CB4"/>
    <w:rsid w:val="00C62E58"/>
    <w:rsid w:val="00C63914"/>
    <w:rsid w:val="00C642B5"/>
    <w:rsid w:val="00C64EC2"/>
    <w:rsid w:val="00C65077"/>
    <w:rsid w:val="00C6570C"/>
    <w:rsid w:val="00C658A5"/>
    <w:rsid w:val="00C65980"/>
    <w:rsid w:val="00C664C3"/>
    <w:rsid w:val="00C666C9"/>
    <w:rsid w:val="00C6719D"/>
    <w:rsid w:val="00C67A79"/>
    <w:rsid w:val="00C67D2C"/>
    <w:rsid w:val="00C707A5"/>
    <w:rsid w:val="00C70FFA"/>
    <w:rsid w:val="00C71430"/>
    <w:rsid w:val="00C71896"/>
    <w:rsid w:val="00C72AEE"/>
    <w:rsid w:val="00C72E26"/>
    <w:rsid w:val="00C73763"/>
    <w:rsid w:val="00C746FD"/>
    <w:rsid w:val="00C74DF8"/>
    <w:rsid w:val="00C75043"/>
    <w:rsid w:val="00C756A6"/>
    <w:rsid w:val="00C75D1F"/>
    <w:rsid w:val="00C76413"/>
    <w:rsid w:val="00C7696B"/>
    <w:rsid w:val="00C76FD3"/>
    <w:rsid w:val="00C76FF4"/>
    <w:rsid w:val="00C809A3"/>
    <w:rsid w:val="00C80FB6"/>
    <w:rsid w:val="00C81701"/>
    <w:rsid w:val="00C817C2"/>
    <w:rsid w:val="00C82BED"/>
    <w:rsid w:val="00C83859"/>
    <w:rsid w:val="00C83BB6"/>
    <w:rsid w:val="00C8450F"/>
    <w:rsid w:val="00C8478E"/>
    <w:rsid w:val="00C84BAA"/>
    <w:rsid w:val="00C85152"/>
    <w:rsid w:val="00C85190"/>
    <w:rsid w:val="00C85C5C"/>
    <w:rsid w:val="00C86592"/>
    <w:rsid w:val="00C86F18"/>
    <w:rsid w:val="00C8745D"/>
    <w:rsid w:val="00C877A3"/>
    <w:rsid w:val="00C87C93"/>
    <w:rsid w:val="00C9003F"/>
    <w:rsid w:val="00C9018E"/>
    <w:rsid w:val="00C90737"/>
    <w:rsid w:val="00C9096B"/>
    <w:rsid w:val="00C918EA"/>
    <w:rsid w:val="00C91B83"/>
    <w:rsid w:val="00C92145"/>
    <w:rsid w:val="00C92720"/>
    <w:rsid w:val="00C928BA"/>
    <w:rsid w:val="00C933C4"/>
    <w:rsid w:val="00C93501"/>
    <w:rsid w:val="00C93564"/>
    <w:rsid w:val="00C93964"/>
    <w:rsid w:val="00C9469F"/>
    <w:rsid w:val="00C95736"/>
    <w:rsid w:val="00C95CD4"/>
    <w:rsid w:val="00C96225"/>
    <w:rsid w:val="00C96689"/>
    <w:rsid w:val="00C96737"/>
    <w:rsid w:val="00C96AE2"/>
    <w:rsid w:val="00C96BE7"/>
    <w:rsid w:val="00C97679"/>
    <w:rsid w:val="00C97877"/>
    <w:rsid w:val="00C97969"/>
    <w:rsid w:val="00C97E75"/>
    <w:rsid w:val="00CA0334"/>
    <w:rsid w:val="00CA0ADD"/>
    <w:rsid w:val="00CA0FBB"/>
    <w:rsid w:val="00CA1BC8"/>
    <w:rsid w:val="00CA1F82"/>
    <w:rsid w:val="00CA21B6"/>
    <w:rsid w:val="00CA2251"/>
    <w:rsid w:val="00CA27D7"/>
    <w:rsid w:val="00CA290C"/>
    <w:rsid w:val="00CA2CCD"/>
    <w:rsid w:val="00CA304B"/>
    <w:rsid w:val="00CA30DC"/>
    <w:rsid w:val="00CA36E4"/>
    <w:rsid w:val="00CA4C0E"/>
    <w:rsid w:val="00CA544D"/>
    <w:rsid w:val="00CA54E0"/>
    <w:rsid w:val="00CA5A75"/>
    <w:rsid w:val="00CA5D17"/>
    <w:rsid w:val="00CA628D"/>
    <w:rsid w:val="00CA6895"/>
    <w:rsid w:val="00CA7E56"/>
    <w:rsid w:val="00CB004F"/>
    <w:rsid w:val="00CB0405"/>
    <w:rsid w:val="00CB0556"/>
    <w:rsid w:val="00CB106E"/>
    <w:rsid w:val="00CB1740"/>
    <w:rsid w:val="00CB1D0B"/>
    <w:rsid w:val="00CB1D3F"/>
    <w:rsid w:val="00CB20C4"/>
    <w:rsid w:val="00CB21F9"/>
    <w:rsid w:val="00CB2E66"/>
    <w:rsid w:val="00CB3F43"/>
    <w:rsid w:val="00CB4034"/>
    <w:rsid w:val="00CB4F10"/>
    <w:rsid w:val="00CB50BB"/>
    <w:rsid w:val="00CB53DD"/>
    <w:rsid w:val="00CB5CD8"/>
    <w:rsid w:val="00CB5DBB"/>
    <w:rsid w:val="00CB6568"/>
    <w:rsid w:val="00CB6F19"/>
    <w:rsid w:val="00CC046B"/>
    <w:rsid w:val="00CC0809"/>
    <w:rsid w:val="00CC0D9B"/>
    <w:rsid w:val="00CC0E23"/>
    <w:rsid w:val="00CC12FE"/>
    <w:rsid w:val="00CC1360"/>
    <w:rsid w:val="00CC1802"/>
    <w:rsid w:val="00CC1BE6"/>
    <w:rsid w:val="00CC2276"/>
    <w:rsid w:val="00CC29BD"/>
    <w:rsid w:val="00CC2B60"/>
    <w:rsid w:val="00CC3268"/>
    <w:rsid w:val="00CC3376"/>
    <w:rsid w:val="00CC473A"/>
    <w:rsid w:val="00CC4828"/>
    <w:rsid w:val="00CC4DE9"/>
    <w:rsid w:val="00CC5130"/>
    <w:rsid w:val="00CC5489"/>
    <w:rsid w:val="00CC5954"/>
    <w:rsid w:val="00CC5C77"/>
    <w:rsid w:val="00CC5D3C"/>
    <w:rsid w:val="00CC6835"/>
    <w:rsid w:val="00CC6E2D"/>
    <w:rsid w:val="00CC7216"/>
    <w:rsid w:val="00CC7CC1"/>
    <w:rsid w:val="00CD0763"/>
    <w:rsid w:val="00CD0C65"/>
    <w:rsid w:val="00CD1BD1"/>
    <w:rsid w:val="00CD1C3F"/>
    <w:rsid w:val="00CD1CCB"/>
    <w:rsid w:val="00CD1FED"/>
    <w:rsid w:val="00CD211E"/>
    <w:rsid w:val="00CD3201"/>
    <w:rsid w:val="00CD3A42"/>
    <w:rsid w:val="00CD3DEA"/>
    <w:rsid w:val="00CD428C"/>
    <w:rsid w:val="00CD42F0"/>
    <w:rsid w:val="00CD4445"/>
    <w:rsid w:val="00CD5BFE"/>
    <w:rsid w:val="00CD6BB0"/>
    <w:rsid w:val="00CD6C11"/>
    <w:rsid w:val="00CD6C82"/>
    <w:rsid w:val="00CD7962"/>
    <w:rsid w:val="00CE0122"/>
    <w:rsid w:val="00CE04A2"/>
    <w:rsid w:val="00CE07CA"/>
    <w:rsid w:val="00CE09AA"/>
    <w:rsid w:val="00CE0D46"/>
    <w:rsid w:val="00CE2936"/>
    <w:rsid w:val="00CE296E"/>
    <w:rsid w:val="00CE2E19"/>
    <w:rsid w:val="00CE2FE1"/>
    <w:rsid w:val="00CE315F"/>
    <w:rsid w:val="00CE3444"/>
    <w:rsid w:val="00CE382E"/>
    <w:rsid w:val="00CE39DE"/>
    <w:rsid w:val="00CE3A16"/>
    <w:rsid w:val="00CE4330"/>
    <w:rsid w:val="00CE46E8"/>
    <w:rsid w:val="00CE495F"/>
    <w:rsid w:val="00CE4A6A"/>
    <w:rsid w:val="00CE4EF5"/>
    <w:rsid w:val="00CE5A79"/>
    <w:rsid w:val="00CE5F76"/>
    <w:rsid w:val="00CE6188"/>
    <w:rsid w:val="00CE619A"/>
    <w:rsid w:val="00CE634C"/>
    <w:rsid w:val="00CE6C02"/>
    <w:rsid w:val="00CE7457"/>
    <w:rsid w:val="00CE7996"/>
    <w:rsid w:val="00CF066A"/>
    <w:rsid w:val="00CF091D"/>
    <w:rsid w:val="00CF114C"/>
    <w:rsid w:val="00CF2C3C"/>
    <w:rsid w:val="00CF36F3"/>
    <w:rsid w:val="00CF3BEB"/>
    <w:rsid w:val="00CF41E6"/>
    <w:rsid w:val="00CF4461"/>
    <w:rsid w:val="00CF4641"/>
    <w:rsid w:val="00CF46E3"/>
    <w:rsid w:val="00CF4C0E"/>
    <w:rsid w:val="00CF4D51"/>
    <w:rsid w:val="00CF4EEA"/>
    <w:rsid w:val="00CF4F95"/>
    <w:rsid w:val="00CF5AA8"/>
    <w:rsid w:val="00CF60F6"/>
    <w:rsid w:val="00CF7656"/>
    <w:rsid w:val="00D005E7"/>
    <w:rsid w:val="00D02120"/>
    <w:rsid w:val="00D029C4"/>
    <w:rsid w:val="00D03202"/>
    <w:rsid w:val="00D03456"/>
    <w:rsid w:val="00D0366C"/>
    <w:rsid w:val="00D036A3"/>
    <w:rsid w:val="00D0371C"/>
    <w:rsid w:val="00D054CA"/>
    <w:rsid w:val="00D055E4"/>
    <w:rsid w:val="00D05869"/>
    <w:rsid w:val="00D05BD4"/>
    <w:rsid w:val="00D061AA"/>
    <w:rsid w:val="00D06406"/>
    <w:rsid w:val="00D0662D"/>
    <w:rsid w:val="00D06B20"/>
    <w:rsid w:val="00D07986"/>
    <w:rsid w:val="00D07A56"/>
    <w:rsid w:val="00D07E8C"/>
    <w:rsid w:val="00D112C9"/>
    <w:rsid w:val="00D11474"/>
    <w:rsid w:val="00D11534"/>
    <w:rsid w:val="00D11909"/>
    <w:rsid w:val="00D12250"/>
    <w:rsid w:val="00D12F9D"/>
    <w:rsid w:val="00D13EC3"/>
    <w:rsid w:val="00D14AD4"/>
    <w:rsid w:val="00D14BAE"/>
    <w:rsid w:val="00D14E48"/>
    <w:rsid w:val="00D15A6E"/>
    <w:rsid w:val="00D15DB4"/>
    <w:rsid w:val="00D15F79"/>
    <w:rsid w:val="00D16448"/>
    <w:rsid w:val="00D165DB"/>
    <w:rsid w:val="00D16B06"/>
    <w:rsid w:val="00D17FFE"/>
    <w:rsid w:val="00D20B28"/>
    <w:rsid w:val="00D20E15"/>
    <w:rsid w:val="00D2119B"/>
    <w:rsid w:val="00D21353"/>
    <w:rsid w:val="00D21914"/>
    <w:rsid w:val="00D22464"/>
    <w:rsid w:val="00D22B29"/>
    <w:rsid w:val="00D22C90"/>
    <w:rsid w:val="00D24579"/>
    <w:rsid w:val="00D24883"/>
    <w:rsid w:val="00D25295"/>
    <w:rsid w:val="00D2586C"/>
    <w:rsid w:val="00D2599B"/>
    <w:rsid w:val="00D25A46"/>
    <w:rsid w:val="00D25F78"/>
    <w:rsid w:val="00D2680B"/>
    <w:rsid w:val="00D26827"/>
    <w:rsid w:val="00D27483"/>
    <w:rsid w:val="00D27DEA"/>
    <w:rsid w:val="00D3078F"/>
    <w:rsid w:val="00D30CF5"/>
    <w:rsid w:val="00D30EB5"/>
    <w:rsid w:val="00D313EE"/>
    <w:rsid w:val="00D32007"/>
    <w:rsid w:val="00D320ED"/>
    <w:rsid w:val="00D32475"/>
    <w:rsid w:val="00D32A1F"/>
    <w:rsid w:val="00D32B41"/>
    <w:rsid w:val="00D32E8E"/>
    <w:rsid w:val="00D338C0"/>
    <w:rsid w:val="00D344E5"/>
    <w:rsid w:val="00D346B5"/>
    <w:rsid w:val="00D349FB"/>
    <w:rsid w:val="00D34A10"/>
    <w:rsid w:val="00D34EC7"/>
    <w:rsid w:val="00D3511F"/>
    <w:rsid w:val="00D355CB"/>
    <w:rsid w:val="00D35773"/>
    <w:rsid w:val="00D35774"/>
    <w:rsid w:val="00D35C28"/>
    <w:rsid w:val="00D35D17"/>
    <w:rsid w:val="00D361F4"/>
    <w:rsid w:val="00D36567"/>
    <w:rsid w:val="00D36CB9"/>
    <w:rsid w:val="00D3751C"/>
    <w:rsid w:val="00D375CD"/>
    <w:rsid w:val="00D37F78"/>
    <w:rsid w:val="00D42808"/>
    <w:rsid w:val="00D42C70"/>
    <w:rsid w:val="00D42D52"/>
    <w:rsid w:val="00D42E73"/>
    <w:rsid w:val="00D4387E"/>
    <w:rsid w:val="00D4421B"/>
    <w:rsid w:val="00D44541"/>
    <w:rsid w:val="00D45258"/>
    <w:rsid w:val="00D4554F"/>
    <w:rsid w:val="00D4599B"/>
    <w:rsid w:val="00D461B2"/>
    <w:rsid w:val="00D46278"/>
    <w:rsid w:val="00D4632A"/>
    <w:rsid w:val="00D464CC"/>
    <w:rsid w:val="00D46DAB"/>
    <w:rsid w:val="00D47FE4"/>
    <w:rsid w:val="00D50740"/>
    <w:rsid w:val="00D5087F"/>
    <w:rsid w:val="00D51581"/>
    <w:rsid w:val="00D516FF"/>
    <w:rsid w:val="00D519D1"/>
    <w:rsid w:val="00D51A11"/>
    <w:rsid w:val="00D51BF0"/>
    <w:rsid w:val="00D520F2"/>
    <w:rsid w:val="00D5211B"/>
    <w:rsid w:val="00D526DB"/>
    <w:rsid w:val="00D52BD4"/>
    <w:rsid w:val="00D530B5"/>
    <w:rsid w:val="00D53E21"/>
    <w:rsid w:val="00D544D7"/>
    <w:rsid w:val="00D55038"/>
    <w:rsid w:val="00D5528F"/>
    <w:rsid w:val="00D55343"/>
    <w:rsid w:val="00D55760"/>
    <w:rsid w:val="00D56637"/>
    <w:rsid w:val="00D566A0"/>
    <w:rsid w:val="00D56F53"/>
    <w:rsid w:val="00D57271"/>
    <w:rsid w:val="00D572F7"/>
    <w:rsid w:val="00D578DB"/>
    <w:rsid w:val="00D600C2"/>
    <w:rsid w:val="00D602E2"/>
    <w:rsid w:val="00D61A93"/>
    <w:rsid w:val="00D61E0D"/>
    <w:rsid w:val="00D61EB9"/>
    <w:rsid w:val="00D6212E"/>
    <w:rsid w:val="00D62B88"/>
    <w:rsid w:val="00D630B1"/>
    <w:rsid w:val="00D6346B"/>
    <w:rsid w:val="00D636B4"/>
    <w:rsid w:val="00D636E8"/>
    <w:rsid w:val="00D63DD9"/>
    <w:rsid w:val="00D64E6C"/>
    <w:rsid w:val="00D66309"/>
    <w:rsid w:val="00D663E7"/>
    <w:rsid w:val="00D6664D"/>
    <w:rsid w:val="00D6695C"/>
    <w:rsid w:val="00D66EF1"/>
    <w:rsid w:val="00D6726A"/>
    <w:rsid w:val="00D67DE4"/>
    <w:rsid w:val="00D700B1"/>
    <w:rsid w:val="00D7046B"/>
    <w:rsid w:val="00D70610"/>
    <w:rsid w:val="00D70658"/>
    <w:rsid w:val="00D7133E"/>
    <w:rsid w:val="00D71731"/>
    <w:rsid w:val="00D72088"/>
    <w:rsid w:val="00D7267F"/>
    <w:rsid w:val="00D72DE8"/>
    <w:rsid w:val="00D72FCE"/>
    <w:rsid w:val="00D730CA"/>
    <w:rsid w:val="00D7332A"/>
    <w:rsid w:val="00D737DD"/>
    <w:rsid w:val="00D73901"/>
    <w:rsid w:val="00D73C3B"/>
    <w:rsid w:val="00D73D7C"/>
    <w:rsid w:val="00D74739"/>
    <w:rsid w:val="00D74AAE"/>
    <w:rsid w:val="00D74CFE"/>
    <w:rsid w:val="00D74DDD"/>
    <w:rsid w:val="00D7665F"/>
    <w:rsid w:val="00D76C6A"/>
    <w:rsid w:val="00D7796B"/>
    <w:rsid w:val="00D800BF"/>
    <w:rsid w:val="00D80C50"/>
    <w:rsid w:val="00D8156C"/>
    <w:rsid w:val="00D81737"/>
    <w:rsid w:val="00D81ED7"/>
    <w:rsid w:val="00D8274E"/>
    <w:rsid w:val="00D8348A"/>
    <w:rsid w:val="00D837E1"/>
    <w:rsid w:val="00D837FA"/>
    <w:rsid w:val="00D839A4"/>
    <w:rsid w:val="00D83A53"/>
    <w:rsid w:val="00D8425C"/>
    <w:rsid w:val="00D84BC2"/>
    <w:rsid w:val="00D851E4"/>
    <w:rsid w:val="00D86957"/>
    <w:rsid w:val="00D87868"/>
    <w:rsid w:val="00D87C1F"/>
    <w:rsid w:val="00D90726"/>
    <w:rsid w:val="00D90F1B"/>
    <w:rsid w:val="00D9108D"/>
    <w:rsid w:val="00D917B5"/>
    <w:rsid w:val="00D919C1"/>
    <w:rsid w:val="00D91B14"/>
    <w:rsid w:val="00D91D0A"/>
    <w:rsid w:val="00D91F52"/>
    <w:rsid w:val="00D922B9"/>
    <w:rsid w:val="00D9301A"/>
    <w:rsid w:val="00D933D9"/>
    <w:rsid w:val="00D93CBC"/>
    <w:rsid w:val="00D94031"/>
    <w:rsid w:val="00D94406"/>
    <w:rsid w:val="00D94D47"/>
    <w:rsid w:val="00D95D80"/>
    <w:rsid w:val="00D95E30"/>
    <w:rsid w:val="00D95E7D"/>
    <w:rsid w:val="00D96828"/>
    <w:rsid w:val="00D9716A"/>
    <w:rsid w:val="00D9717C"/>
    <w:rsid w:val="00D97387"/>
    <w:rsid w:val="00D9765A"/>
    <w:rsid w:val="00D97B87"/>
    <w:rsid w:val="00D97C62"/>
    <w:rsid w:val="00D97F09"/>
    <w:rsid w:val="00D97FAE"/>
    <w:rsid w:val="00DA0465"/>
    <w:rsid w:val="00DA0BCC"/>
    <w:rsid w:val="00DA1124"/>
    <w:rsid w:val="00DA2E41"/>
    <w:rsid w:val="00DA3735"/>
    <w:rsid w:val="00DA4107"/>
    <w:rsid w:val="00DA4249"/>
    <w:rsid w:val="00DA443B"/>
    <w:rsid w:val="00DA4779"/>
    <w:rsid w:val="00DA49C0"/>
    <w:rsid w:val="00DA5414"/>
    <w:rsid w:val="00DA5579"/>
    <w:rsid w:val="00DA5BAD"/>
    <w:rsid w:val="00DA606F"/>
    <w:rsid w:val="00DA622D"/>
    <w:rsid w:val="00DA6272"/>
    <w:rsid w:val="00DA6737"/>
    <w:rsid w:val="00DA68C8"/>
    <w:rsid w:val="00DA6E1F"/>
    <w:rsid w:val="00DA7140"/>
    <w:rsid w:val="00DA7196"/>
    <w:rsid w:val="00DA79C0"/>
    <w:rsid w:val="00DA7E39"/>
    <w:rsid w:val="00DB03F2"/>
    <w:rsid w:val="00DB0C96"/>
    <w:rsid w:val="00DB169E"/>
    <w:rsid w:val="00DB1EB6"/>
    <w:rsid w:val="00DB298B"/>
    <w:rsid w:val="00DB29A6"/>
    <w:rsid w:val="00DB30C6"/>
    <w:rsid w:val="00DB38DF"/>
    <w:rsid w:val="00DB4C8F"/>
    <w:rsid w:val="00DB4FFD"/>
    <w:rsid w:val="00DB50F2"/>
    <w:rsid w:val="00DB51C3"/>
    <w:rsid w:val="00DB53DE"/>
    <w:rsid w:val="00DB5420"/>
    <w:rsid w:val="00DB588C"/>
    <w:rsid w:val="00DB6A5E"/>
    <w:rsid w:val="00DB70A6"/>
    <w:rsid w:val="00DB7688"/>
    <w:rsid w:val="00DC147D"/>
    <w:rsid w:val="00DC1789"/>
    <w:rsid w:val="00DC1B34"/>
    <w:rsid w:val="00DC25FE"/>
    <w:rsid w:val="00DC2FE5"/>
    <w:rsid w:val="00DC3B02"/>
    <w:rsid w:val="00DC3E1F"/>
    <w:rsid w:val="00DC4474"/>
    <w:rsid w:val="00DC47C6"/>
    <w:rsid w:val="00DC505B"/>
    <w:rsid w:val="00DC5498"/>
    <w:rsid w:val="00DC61F5"/>
    <w:rsid w:val="00DC667F"/>
    <w:rsid w:val="00DC6D47"/>
    <w:rsid w:val="00DC7454"/>
    <w:rsid w:val="00DC745B"/>
    <w:rsid w:val="00DC7612"/>
    <w:rsid w:val="00DC7DE9"/>
    <w:rsid w:val="00DC7F0E"/>
    <w:rsid w:val="00DC7F4A"/>
    <w:rsid w:val="00DD0126"/>
    <w:rsid w:val="00DD02AC"/>
    <w:rsid w:val="00DD0930"/>
    <w:rsid w:val="00DD165E"/>
    <w:rsid w:val="00DD181D"/>
    <w:rsid w:val="00DD1BF3"/>
    <w:rsid w:val="00DD232B"/>
    <w:rsid w:val="00DD2B7C"/>
    <w:rsid w:val="00DD32F4"/>
    <w:rsid w:val="00DD383A"/>
    <w:rsid w:val="00DD3FD3"/>
    <w:rsid w:val="00DD447B"/>
    <w:rsid w:val="00DD490D"/>
    <w:rsid w:val="00DD4CB2"/>
    <w:rsid w:val="00DD51B5"/>
    <w:rsid w:val="00DD564B"/>
    <w:rsid w:val="00DD6105"/>
    <w:rsid w:val="00DD62DB"/>
    <w:rsid w:val="00DD6540"/>
    <w:rsid w:val="00DD7732"/>
    <w:rsid w:val="00DD7CA4"/>
    <w:rsid w:val="00DD7E87"/>
    <w:rsid w:val="00DE06E8"/>
    <w:rsid w:val="00DE0807"/>
    <w:rsid w:val="00DE0D07"/>
    <w:rsid w:val="00DE1140"/>
    <w:rsid w:val="00DE1632"/>
    <w:rsid w:val="00DE1914"/>
    <w:rsid w:val="00DE1C98"/>
    <w:rsid w:val="00DE2928"/>
    <w:rsid w:val="00DE2B52"/>
    <w:rsid w:val="00DE31C1"/>
    <w:rsid w:val="00DE34E2"/>
    <w:rsid w:val="00DE42AB"/>
    <w:rsid w:val="00DE4B63"/>
    <w:rsid w:val="00DE5682"/>
    <w:rsid w:val="00DE6212"/>
    <w:rsid w:val="00DE64AA"/>
    <w:rsid w:val="00DE7102"/>
    <w:rsid w:val="00DE7184"/>
    <w:rsid w:val="00DE768A"/>
    <w:rsid w:val="00DE7A46"/>
    <w:rsid w:val="00DE7AB8"/>
    <w:rsid w:val="00DF0A5E"/>
    <w:rsid w:val="00DF1282"/>
    <w:rsid w:val="00DF1E9E"/>
    <w:rsid w:val="00DF1EE1"/>
    <w:rsid w:val="00DF2CCF"/>
    <w:rsid w:val="00DF32D0"/>
    <w:rsid w:val="00DF3378"/>
    <w:rsid w:val="00DF3926"/>
    <w:rsid w:val="00DF3AA3"/>
    <w:rsid w:val="00DF42B3"/>
    <w:rsid w:val="00DF436B"/>
    <w:rsid w:val="00DF4A14"/>
    <w:rsid w:val="00DF4DDC"/>
    <w:rsid w:val="00DF52EC"/>
    <w:rsid w:val="00DF5919"/>
    <w:rsid w:val="00DF5F7A"/>
    <w:rsid w:val="00DF62BE"/>
    <w:rsid w:val="00DF6DFF"/>
    <w:rsid w:val="00DF7E48"/>
    <w:rsid w:val="00E00BE9"/>
    <w:rsid w:val="00E00C33"/>
    <w:rsid w:val="00E00CFB"/>
    <w:rsid w:val="00E00F1A"/>
    <w:rsid w:val="00E00F99"/>
    <w:rsid w:val="00E0121E"/>
    <w:rsid w:val="00E01334"/>
    <w:rsid w:val="00E0149D"/>
    <w:rsid w:val="00E0172E"/>
    <w:rsid w:val="00E020C6"/>
    <w:rsid w:val="00E026BD"/>
    <w:rsid w:val="00E027D5"/>
    <w:rsid w:val="00E03D7E"/>
    <w:rsid w:val="00E03DDF"/>
    <w:rsid w:val="00E0448E"/>
    <w:rsid w:val="00E04967"/>
    <w:rsid w:val="00E0512C"/>
    <w:rsid w:val="00E0568D"/>
    <w:rsid w:val="00E05936"/>
    <w:rsid w:val="00E05BEA"/>
    <w:rsid w:val="00E0656E"/>
    <w:rsid w:val="00E066CC"/>
    <w:rsid w:val="00E0674E"/>
    <w:rsid w:val="00E06889"/>
    <w:rsid w:val="00E06ECF"/>
    <w:rsid w:val="00E07263"/>
    <w:rsid w:val="00E07ECD"/>
    <w:rsid w:val="00E07EF9"/>
    <w:rsid w:val="00E105CF"/>
    <w:rsid w:val="00E10767"/>
    <w:rsid w:val="00E10E6C"/>
    <w:rsid w:val="00E11021"/>
    <w:rsid w:val="00E12C2E"/>
    <w:rsid w:val="00E13A2A"/>
    <w:rsid w:val="00E13F2E"/>
    <w:rsid w:val="00E14866"/>
    <w:rsid w:val="00E14A74"/>
    <w:rsid w:val="00E14CF9"/>
    <w:rsid w:val="00E150DD"/>
    <w:rsid w:val="00E15146"/>
    <w:rsid w:val="00E155ED"/>
    <w:rsid w:val="00E158E7"/>
    <w:rsid w:val="00E15C75"/>
    <w:rsid w:val="00E1696E"/>
    <w:rsid w:val="00E16F3B"/>
    <w:rsid w:val="00E17011"/>
    <w:rsid w:val="00E20179"/>
    <w:rsid w:val="00E20F1C"/>
    <w:rsid w:val="00E22060"/>
    <w:rsid w:val="00E220EA"/>
    <w:rsid w:val="00E22301"/>
    <w:rsid w:val="00E229A4"/>
    <w:rsid w:val="00E22EE3"/>
    <w:rsid w:val="00E232BE"/>
    <w:rsid w:val="00E23832"/>
    <w:rsid w:val="00E23B95"/>
    <w:rsid w:val="00E23CDC"/>
    <w:rsid w:val="00E23F1D"/>
    <w:rsid w:val="00E24A81"/>
    <w:rsid w:val="00E24F8D"/>
    <w:rsid w:val="00E25337"/>
    <w:rsid w:val="00E26110"/>
    <w:rsid w:val="00E26DBB"/>
    <w:rsid w:val="00E2704F"/>
    <w:rsid w:val="00E27075"/>
    <w:rsid w:val="00E27334"/>
    <w:rsid w:val="00E27707"/>
    <w:rsid w:val="00E303C5"/>
    <w:rsid w:val="00E30604"/>
    <w:rsid w:val="00E306BA"/>
    <w:rsid w:val="00E306BC"/>
    <w:rsid w:val="00E30A44"/>
    <w:rsid w:val="00E30DB7"/>
    <w:rsid w:val="00E3112F"/>
    <w:rsid w:val="00E312C7"/>
    <w:rsid w:val="00E31EC7"/>
    <w:rsid w:val="00E32447"/>
    <w:rsid w:val="00E33AE2"/>
    <w:rsid w:val="00E33E51"/>
    <w:rsid w:val="00E3488B"/>
    <w:rsid w:val="00E35793"/>
    <w:rsid w:val="00E36060"/>
    <w:rsid w:val="00E36587"/>
    <w:rsid w:val="00E36621"/>
    <w:rsid w:val="00E3693B"/>
    <w:rsid w:val="00E36ABC"/>
    <w:rsid w:val="00E36D5E"/>
    <w:rsid w:val="00E37A14"/>
    <w:rsid w:val="00E37A54"/>
    <w:rsid w:val="00E40127"/>
    <w:rsid w:val="00E403E5"/>
    <w:rsid w:val="00E40636"/>
    <w:rsid w:val="00E41267"/>
    <w:rsid w:val="00E415C7"/>
    <w:rsid w:val="00E4253B"/>
    <w:rsid w:val="00E428D9"/>
    <w:rsid w:val="00E42B0B"/>
    <w:rsid w:val="00E43C71"/>
    <w:rsid w:val="00E44ED5"/>
    <w:rsid w:val="00E45535"/>
    <w:rsid w:val="00E45DE6"/>
    <w:rsid w:val="00E509C1"/>
    <w:rsid w:val="00E50BDB"/>
    <w:rsid w:val="00E51764"/>
    <w:rsid w:val="00E51DCB"/>
    <w:rsid w:val="00E52320"/>
    <w:rsid w:val="00E52800"/>
    <w:rsid w:val="00E52A9A"/>
    <w:rsid w:val="00E52DD6"/>
    <w:rsid w:val="00E52F95"/>
    <w:rsid w:val="00E5305F"/>
    <w:rsid w:val="00E53973"/>
    <w:rsid w:val="00E54372"/>
    <w:rsid w:val="00E552FB"/>
    <w:rsid w:val="00E5583D"/>
    <w:rsid w:val="00E55B25"/>
    <w:rsid w:val="00E55D4F"/>
    <w:rsid w:val="00E56075"/>
    <w:rsid w:val="00E5634F"/>
    <w:rsid w:val="00E56622"/>
    <w:rsid w:val="00E56D56"/>
    <w:rsid w:val="00E60910"/>
    <w:rsid w:val="00E61571"/>
    <w:rsid w:val="00E615F7"/>
    <w:rsid w:val="00E616B7"/>
    <w:rsid w:val="00E619ED"/>
    <w:rsid w:val="00E6208E"/>
    <w:rsid w:val="00E623E1"/>
    <w:rsid w:val="00E62D0F"/>
    <w:rsid w:val="00E6387F"/>
    <w:rsid w:val="00E63E6D"/>
    <w:rsid w:val="00E64CD3"/>
    <w:rsid w:val="00E65678"/>
    <w:rsid w:val="00E65960"/>
    <w:rsid w:val="00E66312"/>
    <w:rsid w:val="00E66635"/>
    <w:rsid w:val="00E6740F"/>
    <w:rsid w:val="00E70C01"/>
    <w:rsid w:val="00E70D01"/>
    <w:rsid w:val="00E71577"/>
    <w:rsid w:val="00E725F9"/>
    <w:rsid w:val="00E726E7"/>
    <w:rsid w:val="00E72C37"/>
    <w:rsid w:val="00E731C0"/>
    <w:rsid w:val="00E73686"/>
    <w:rsid w:val="00E73C4A"/>
    <w:rsid w:val="00E73FFE"/>
    <w:rsid w:val="00E7466C"/>
    <w:rsid w:val="00E74F27"/>
    <w:rsid w:val="00E751B6"/>
    <w:rsid w:val="00E75599"/>
    <w:rsid w:val="00E764CF"/>
    <w:rsid w:val="00E765EC"/>
    <w:rsid w:val="00E76B43"/>
    <w:rsid w:val="00E76EE1"/>
    <w:rsid w:val="00E774C5"/>
    <w:rsid w:val="00E7793F"/>
    <w:rsid w:val="00E8015B"/>
    <w:rsid w:val="00E80E55"/>
    <w:rsid w:val="00E81268"/>
    <w:rsid w:val="00E828D0"/>
    <w:rsid w:val="00E83377"/>
    <w:rsid w:val="00E83592"/>
    <w:rsid w:val="00E835C8"/>
    <w:rsid w:val="00E83ED5"/>
    <w:rsid w:val="00E85270"/>
    <w:rsid w:val="00E8594E"/>
    <w:rsid w:val="00E859A2"/>
    <w:rsid w:val="00E8611F"/>
    <w:rsid w:val="00E8668A"/>
    <w:rsid w:val="00E870A2"/>
    <w:rsid w:val="00E87425"/>
    <w:rsid w:val="00E90194"/>
    <w:rsid w:val="00E903A2"/>
    <w:rsid w:val="00E90A67"/>
    <w:rsid w:val="00E90DDB"/>
    <w:rsid w:val="00E91423"/>
    <w:rsid w:val="00E91A16"/>
    <w:rsid w:val="00E91F83"/>
    <w:rsid w:val="00E92CB0"/>
    <w:rsid w:val="00E92F04"/>
    <w:rsid w:val="00E93319"/>
    <w:rsid w:val="00E933C0"/>
    <w:rsid w:val="00E935A9"/>
    <w:rsid w:val="00E9493B"/>
    <w:rsid w:val="00E9497E"/>
    <w:rsid w:val="00E952C4"/>
    <w:rsid w:val="00E95C73"/>
    <w:rsid w:val="00E95ED3"/>
    <w:rsid w:val="00E9611E"/>
    <w:rsid w:val="00E96160"/>
    <w:rsid w:val="00E966F1"/>
    <w:rsid w:val="00E96932"/>
    <w:rsid w:val="00E96D18"/>
    <w:rsid w:val="00E96F0B"/>
    <w:rsid w:val="00E96F92"/>
    <w:rsid w:val="00E97068"/>
    <w:rsid w:val="00E974C1"/>
    <w:rsid w:val="00E97AB3"/>
    <w:rsid w:val="00EA0204"/>
    <w:rsid w:val="00EA08AA"/>
    <w:rsid w:val="00EA0C0A"/>
    <w:rsid w:val="00EA0F8A"/>
    <w:rsid w:val="00EA1D93"/>
    <w:rsid w:val="00EA22D8"/>
    <w:rsid w:val="00EA2A1D"/>
    <w:rsid w:val="00EA335F"/>
    <w:rsid w:val="00EA34DF"/>
    <w:rsid w:val="00EA36A4"/>
    <w:rsid w:val="00EA4036"/>
    <w:rsid w:val="00EA4973"/>
    <w:rsid w:val="00EA4C6F"/>
    <w:rsid w:val="00EA4E6E"/>
    <w:rsid w:val="00EA58DA"/>
    <w:rsid w:val="00EA5C74"/>
    <w:rsid w:val="00EA5D14"/>
    <w:rsid w:val="00EA5D27"/>
    <w:rsid w:val="00EA7038"/>
    <w:rsid w:val="00EA73A2"/>
    <w:rsid w:val="00EA759D"/>
    <w:rsid w:val="00EA76BB"/>
    <w:rsid w:val="00EA7851"/>
    <w:rsid w:val="00EA7B58"/>
    <w:rsid w:val="00EB064B"/>
    <w:rsid w:val="00EB1A35"/>
    <w:rsid w:val="00EB1EB2"/>
    <w:rsid w:val="00EB29D6"/>
    <w:rsid w:val="00EB2A4D"/>
    <w:rsid w:val="00EB2FD8"/>
    <w:rsid w:val="00EB395B"/>
    <w:rsid w:val="00EB3E74"/>
    <w:rsid w:val="00EB4DA6"/>
    <w:rsid w:val="00EB4E32"/>
    <w:rsid w:val="00EB51DA"/>
    <w:rsid w:val="00EB52C0"/>
    <w:rsid w:val="00EB61B9"/>
    <w:rsid w:val="00EB6604"/>
    <w:rsid w:val="00EB74DE"/>
    <w:rsid w:val="00EC13D2"/>
    <w:rsid w:val="00EC1F70"/>
    <w:rsid w:val="00EC21C8"/>
    <w:rsid w:val="00EC282A"/>
    <w:rsid w:val="00EC2974"/>
    <w:rsid w:val="00EC2C2F"/>
    <w:rsid w:val="00EC30FE"/>
    <w:rsid w:val="00EC320E"/>
    <w:rsid w:val="00EC3493"/>
    <w:rsid w:val="00EC3BC9"/>
    <w:rsid w:val="00EC443A"/>
    <w:rsid w:val="00EC4AF9"/>
    <w:rsid w:val="00EC4F89"/>
    <w:rsid w:val="00EC69EA"/>
    <w:rsid w:val="00EC6AA0"/>
    <w:rsid w:val="00EC6E39"/>
    <w:rsid w:val="00EC6F2E"/>
    <w:rsid w:val="00EC77F8"/>
    <w:rsid w:val="00EC7BE8"/>
    <w:rsid w:val="00EC7CD0"/>
    <w:rsid w:val="00ED030B"/>
    <w:rsid w:val="00ED041D"/>
    <w:rsid w:val="00ED088B"/>
    <w:rsid w:val="00ED0B25"/>
    <w:rsid w:val="00ED0BDD"/>
    <w:rsid w:val="00ED10DE"/>
    <w:rsid w:val="00ED191C"/>
    <w:rsid w:val="00ED21F2"/>
    <w:rsid w:val="00ED2372"/>
    <w:rsid w:val="00ED24B3"/>
    <w:rsid w:val="00ED24EE"/>
    <w:rsid w:val="00ED26DE"/>
    <w:rsid w:val="00ED28BE"/>
    <w:rsid w:val="00ED2BD0"/>
    <w:rsid w:val="00ED2EFC"/>
    <w:rsid w:val="00ED36F4"/>
    <w:rsid w:val="00ED5ABB"/>
    <w:rsid w:val="00ED5B84"/>
    <w:rsid w:val="00ED5BC5"/>
    <w:rsid w:val="00ED6235"/>
    <w:rsid w:val="00ED68D7"/>
    <w:rsid w:val="00ED6B70"/>
    <w:rsid w:val="00ED7728"/>
    <w:rsid w:val="00ED7A0C"/>
    <w:rsid w:val="00ED7F2B"/>
    <w:rsid w:val="00EE0108"/>
    <w:rsid w:val="00EE0691"/>
    <w:rsid w:val="00EE0923"/>
    <w:rsid w:val="00EE0AD9"/>
    <w:rsid w:val="00EE1B61"/>
    <w:rsid w:val="00EE2606"/>
    <w:rsid w:val="00EE28C9"/>
    <w:rsid w:val="00EE28F0"/>
    <w:rsid w:val="00EE2DEF"/>
    <w:rsid w:val="00EE3C72"/>
    <w:rsid w:val="00EE3E7E"/>
    <w:rsid w:val="00EE45A5"/>
    <w:rsid w:val="00EE461A"/>
    <w:rsid w:val="00EE490E"/>
    <w:rsid w:val="00EE4D8B"/>
    <w:rsid w:val="00EE5C24"/>
    <w:rsid w:val="00EE7AA0"/>
    <w:rsid w:val="00EF076E"/>
    <w:rsid w:val="00EF1258"/>
    <w:rsid w:val="00EF12E1"/>
    <w:rsid w:val="00EF15C0"/>
    <w:rsid w:val="00EF1997"/>
    <w:rsid w:val="00EF1C92"/>
    <w:rsid w:val="00EF2443"/>
    <w:rsid w:val="00EF270B"/>
    <w:rsid w:val="00EF3079"/>
    <w:rsid w:val="00EF354E"/>
    <w:rsid w:val="00EF3D71"/>
    <w:rsid w:val="00EF45E5"/>
    <w:rsid w:val="00EF468C"/>
    <w:rsid w:val="00EF4AF6"/>
    <w:rsid w:val="00EF5F72"/>
    <w:rsid w:val="00EF6129"/>
    <w:rsid w:val="00EF69DC"/>
    <w:rsid w:val="00EF6D16"/>
    <w:rsid w:val="00EF6F6F"/>
    <w:rsid w:val="00EF73D7"/>
    <w:rsid w:val="00EF75B9"/>
    <w:rsid w:val="00EF7F9C"/>
    <w:rsid w:val="00F0022A"/>
    <w:rsid w:val="00F0085C"/>
    <w:rsid w:val="00F00EF7"/>
    <w:rsid w:val="00F01E30"/>
    <w:rsid w:val="00F01F46"/>
    <w:rsid w:val="00F024DA"/>
    <w:rsid w:val="00F031EF"/>
    <w:rsid w:val="00F03677"/>
    <w:rsid w:val="00F03DC5"/>
    <w:rsid w:val="00F04230"/>
    <w:rsid w:val="00F04602"/>
    <w:rsid w:val="00F04ED1"/>
    <w:rsid w:val="00F05713"/>
    <w:rsid w:val="00F0604B"/>
    <w:rsid w:val="00F06261"/>
    <w:rsid w:val="00F0661B"/>
    <w:rsid w:val="00F0697F"/>
    <w:rsid w:val="00F06ADA"/>
    <w:rsid w:val="00F06C35"/>
    <w:rsid w:val="00F06FD9"/>
    <w:rsid w:val="00F07035"/>
    <w:rsid w:val="00F07403"/>
    <w:rsid w:val="00F07630"/>
    <w:rsid w:val="00F07663"/>
    <w:rsid w:val="00F07D79"/>
    <w:rsid w:val="00F104E8"/>
    <w:rsid w:val="00F105B9"/>
    <w:rsid w:val="00F10B25"/>
    <w:rsid w:val="00F10DD7"/>
    <w:rsid w:val="00F1220E"/>
    <w:rsid w:val="00F12759"/>
    <w:rsid w:val="00F12CD5"/>
    <w:rsid w:val="00F12D94"/>
    <w:rsid w:val="00F12DAB"/>
    <w:rsid w:val="00F137D1"/>
    <w:rsid w:val="00F137F3"/>
    <w:rsid w:val="00F13C4F"/>
    <w:rsid w:val="00F14048"/>
    <w:rsid w:val="00F14CB6"/>
    <w:rsid w:val="00F15230"/>
    <w:rsid w:val="00F15957"/>
    <w:rsid w:val="00F15AC7"/>
    <w:rsid w:val="00F162F5"/>
    <w:rsid w:val="00F1743B"/>
    <w:rsid w:val="00F17619"/>
    <w:rsid w:val="00F203B4"/>
    <w:rsid w:val="00F2168E"/>
    <w:rsid w:val="00F21B8C"/>
    <w:rsid w:val="00F21C98"/>
    <w:rsid w:val="00F21DE7"/>
    <w:rsid w:val="00F21FF2"/>
    <w:rsid w:val="00F225D3"/>
    <w:rsid w:val="00F227D4"/>
    <w:rsid w:val="00F228EF"/>
    <w:rsid w:val="00F22CDB"/>
    <w:rsid w:val="00F22D92"/>
    <w:rsid w:val="00F231F5"/>
    <w:rsid w:val="00F2432E"/>
    <w:rsid w:val="00F24863"/>
    <w:rsid w:val="00F24DF1"/>
    <w:rsid w:val="00F254DE"/>
    <w:rsid w:val="00F25928"/>
    <w:rsid w:val="00F26102"/>
    <w:rsid w:val="00F26520"/>
    <w:rsid w:val="00F267AD"/>
    <w:rsid w:val="00F2695B"/>
    <w:rsid w:val="00F26F21"/>
    <w:rsid w:val="00F27486"/>
    <w:rsid w:val="00F2757F"/>
    <w:rsid w:val="00F27584"/>
    <w:rsid w:val="00F278C3"/>
    <w:rsid w:val="00F278C5"/>
    <w:rsid w:val="00F30187"/>
    <w:rsid w:val="00F30A2B"/>
    <w:rsid w:val="00F30BFC"/>
    <w:rsid w:val="00F31E9F"/>
    <w:rsid w:val="00F31F79"/>
    <w:rsid w:val="00F3227B"/>
    <w:rsid w:val="00F3251F"/>
    <w:rsid w:val="00F325B7"/>
    <w:rsid w:val="00F32C5E"/>
    <w:rsid w:val="00F32F69"/>
    <w:rsid w:val="00F33125"/>
    <w:rsid w:val="00F341B8"/>
    <w:rsid w:val="00F3455F"/>
    <w:rsid w:val="00F34BE2"/>
    <w:rsid w:val="00F352EB"/>
    <w:rsid w:val="00F3545E"/>
    <w:rsid w:val="00F356C5"/>
    <w:rsid w:val="00F35940"/>
    <w:rsid w:val="00F35D65"/>
    <w:rsid w:val="00F35D75"/>
    <w:rsid w:val="00F36174"/>
    <w:rsid w:val="00F363F5"/>
    <w:rsid w:val="00F36C25"/>
    <w:rsid w:val="00F37521"/>
    <w:rsid w:val="00F37A40"/>
    <w:rsid w:val="00F4088B"/>
    <w:rsid w:val="00F411EA"/>
    <w:rsid w:val="00F41A62"/>
    <w:rsid w:val="00F41CE5"/>
    <w:rsid w:val="00F42E74"/>
    <w:rsid w:val="00F42F89"/>
    <w:rsid w:val="00F4338B"/>
    <w:rsid w:val="00F44348"/>
    <w:rsid w:val="00F44979"/>
    <w:rsid w:val="00F451D2"/>
    <w:rsid w:val="00F45392"/>
    <w:rsid w:val="00F453A6"/>
    <w:rsid w:val="00F45809"/>
    <w:rsid w:val="00F45E70"/>
    <w:rsid w:val="00F460B0"/>
    <w:rsid w:val="00F463E1"/>
    <w:rsid w:val="00F46470"/>
    <w:rsid w:val="00F47A54"/>
    <w:rsid w:val="00F47A59"/>
    <w:rsid w:val="00F47ACB"/>
    <w:rsid w:val="00F47EA7"/>
    <w:rsid w:val="00F501BF"/>
    <w:rsid w:val="00F5033D"/>
    <w:rsid w:val="00F50B95"/>
    <w:rsid w:val="00F514FF"/>
    <w:rsid w:val="00F518A4"/>
    <w:rsid w:val="00F518D3"/>
    <w:rsid w:val="00F51AFE"/>
    <w:rsid w:val="00F51B05"/>
    <w:rsid w:val="00F51C98"/>
    <w:rsid w:val="00F5241E"/>
    <w:rsid w:val="00F52EE9"/>
    <w:rsid w:val="00F5325D"/>
    <w:rsid w:val="00F539A3"/>
    <w:rsid w:val="00F53A84"/>
    <w:rsid w:val="00F53DAA"/>
    <w:rsid w:val="00F5408C"/>
    <w:rsid w:val="00F54152"/>
    <w:rsid w:val="00F54260"/>
    <w:rsid w:val="00F54720"/>
    <w:rsid w:val="00F547E1"/>
    <w:rsid w:val="00F5555E"/>
    <w:rsid w:val="00F55D41"/>
    <w:rsid w:val="00F55E0D"/>
    <w:rsid w:val="00F5605C"/>
    <w:rsid w:val="00F56CAD"/>
    <w:rsid w:val="00F56D62"/>
    <w:rsid w:val="00F572A6"/>
    <w:rsid w:val="00F603A3"/>
    <w:rsid w:val="00F6056D"/>
    <w:rsid w:val="00F605C2"/>
    <w:rsid w:val="00F60741"/>
    <w:rsid w:val="00F60A07"/>
    <w:rsid w:val="00F60ADA"/>
    <w:rsid w:val="00F60C3F"/>
    <w:rsid w:val="00F60CE1"/>
    <w:rsid w:val="00F60D5E"/>
    <w:rsid w:val="00F60EF8"/>
    <w:rsid w:val="00F61AC4"/>
    <w:rsid w:val="00F61DE3"/>
    <w:rsid w:val="00F61F52"/>
    <w:rsid w:val="00F61FC2"/>
    <w:rsid w:val="00F62363"/>
    <w:rsid w:val="00F6276A"/>
    <w:rsid w:val="00F62B5A"/>
    <w:rsid w:val="00F62C29"/>
    <w:rsid w:val="00F62F92"/>
    <w:rsid w:val="00F63644"/>
    <w:rsid w:val="00F63F35"/>
    <w:rsid w:val="00F6452C"/>
    <w:rsid w:val="00F647E0"/>
    <w:rsid w:val="00F64B75"/>
    <w:rsid w:val="00F64C26"/>
    <w:rsid w:val="00F65A35"/>
    <w:rsid w:val="00F65B50"/>
    <w:rsid w:val="00F65BC7"/>
    <w:rsid w:val="00F65ECC"/>
    <w:rsid w:val="00F663DA"/>
    <w:rsid w:val="00F66C9A"/>
    <w:rsid w:val="00F679FC"/>
    <w:rsid w:val="00F67AB5"/>
    <w:rsid w:val="00F67D18"/>
    <w:rsid w:val="00F67DCE"/>
    <w:rsid w:val="00F702FF"/>
    <w:rsid w:val="00F71209"/>
    <w:rsid w:val="00F71B6B"/>
    <w:rsid w:val="00F72555"/>
    <w:rsid w:val="00F72A95"/>
    <w:rsid w:val="00F72C99"/>
    <w:rsid w:val="00F72F64"/>
    <w:rsid w:val="00F7344F"/>
    <w:rsid w:val="00F73809"/>
    <w:rsid w:val="00F73C57"/>
    <w:rsid w:val="00F73CD4"/>
    <w:rsid w:val="00F73F86"/>
    <w:rsid w:val="00F743A8"/>
    <w:rsid w:val="00F754A9"/>
    <w:rsid w:val="00F755B4"/>
    <w:rsid w:val="00F759AF"/>
    <w:rsid w:val="00F75DA5"/>
    <w:rsid w:val="00F765BE"/>
    <w:rsid w:val="00F76664"/>
    <w:rsid w:val="00F76A73"/>
    <w:rsid w:val="00F76D06"/>
    <w:rsid w:val="00F770E1"/>
    <w:rsid w:val="00F770F4"/>
    <w:rsid w:val="00F77816"/>
    <w:rsid w:val="00F77C3F"/>
    <w:rsid w:val="00F77C59"/>
    <w:rsid w:val="00F77DE2"/>
    <w:rsid w:val="00F80E0E"/>
    <w:rsid w:val="00F81841"/>
    <w:rsid w:val="00F81B92"/>
    <w:rsid w:val="00F82596"/>
    <w:rsid w:val="00F826B9"/>
    <w:rsid w:val="00F82D79"/>
    <w:rsid w:val="00F83A1C"/>
    <w:rsid w:val="00F83FB0"/>
    <w:rsid w:val="00F84185"/>
    <w:rsid w:val="00F8466E"/>
    <w:rsid w:val="00F84F5D"/>
    <w:rsid w:val="00F85684"/>
    <w:rsid w:val="00F86373"/>
    <w:rsid w:val="00F867FA"/>
    <w:rsid w:val="00F86931"/>
    <w:rsid w:val="00F86A5F"/>
    <w:rsid w:val="00F86F59"/>
    <w:rsid w:val="00F873EA"/>
    <w:rsid w:val="00F87DA5"/>
    <w:rsid w:val="00F901C6"/>
    <w:rsid w:val="00F9049E"/>
    <w:rsid w:val="00F921B7"/>
    <w:rsid w:val="00F92849"/>
    <w:rsid w:val="00F929DE"/>
    <w:rsid w:val="00F92B9A"/>
    <w:rsid w:val="00F92E20"/>
    <w:rsid w:val="00F9327E"/>
    <w:rsid w:val="00F93C74"/>
    <w:rsid w:val="00F9403B"/>
    <w:rsid w:val="00F94DE7"/>
    <w:rsid w:val="00F950ED"/>
    <w:rsid w:val="00F952B2"/>
    <w:rsid w:val="00F953B2"/>
    <w:rsid w:val="00F95B5A"/>
    <w:rsid w:val="00F95BCF"/>
    <w:rsid w:val="00F96A11"/>
    <w:rsid w:val="00F96FEB"/>
    <w:rsid w:val="00F974B5"/>
    <w:rsid w:val="00F97867"/>
    <w:rsid w:val="00F97E35"/>
    <w:rsid w:val="00F97EF3"/>
    <w:rsid w:val="00FA1081"/>
    <w:rsid w:val="00FA1214"/>
    <w:rsid w:val="00FA1586"/>
    <w:rsid w:val="00FA196C"/>
    <w:rsid w:val="00FA2444"/>
    <w:rsid w:val="00FA2703"/>
    <w:rsid w:val="00FA2DF6"/>
    <w:rsid w:val="00FA352F"/>
    <w:rsid w:val="00FA3F2C"/>
    <w:rsid w:val="00FA42B3"/>
    <w:rsid w:val="00FA476B"/>
    <w:rsid w:val="00FA5711"/>
    <w:rsid w:val="00FA60C6"/>
    <w:rsid w:val="00FA6A15"/>
    <w:rsid w:val="00FA7638"/>
    <w:rsid w:val="00FA7BAB"/>
    <w:rsid w:val="00FA7C85"/>
    <w:rsid w:val="00FA7F6E"/>
    <w:rsid w:val="00FB0856"/>
    <w:rsid w:val="00FB1761"/>
    <w:rsid w:val="00FB17E0"/>
    <w:rsid w:val="00FB1C77"/>
    <w:rsid w:val="00FB2175"/>
    <w:rsid w:val="00FB297C"/>
    <w:rsid w:val="00FB3091"/>
    <w:rsid w:val="00FB3D22"/>
    <w:rsid w:val="00FB41EF"/>
    <w:rsid w:val="00FB423E"/>
    <w:rsid w:val="00FB4C66"/>
    <w:rsid w:val="00FB5169"/>
    <w:rsid w:val="00FB5841"/>
    <w:rsid w:val="00FB595A"/>
    <w:rsid w:val="00FB6944"/>
    <w:rsid w:val="00FB6DDE"/>
    <w:rsid w:val="00FB79E7"/>
    <w:rsid w:val="00FB7E67"/>
    <w:rsid w:val="00FC08CF"/>
    <w:rsid w:val="00FC09C5"/>
    <w:rsid w:val="00FC0D78"/>
    <w:rsid w:val="00FC184C"/>
    <w:rsid w:val="00FC19F8"/>
    <w:rsid w:val="00FC1CCF"/>
    <w:rsid w:val="00FC238D"/>
    <w:rsid w:val="00FC24DE"/>
    <w:rsid w:val="00FC276A"/>
    <w:rsid w:val="00FC2D5B"/>
    <w:rsid w:val="00FC306D"/>
    <w:rsid w:val="00FC3521"/>
    <w:rsid w:val="00FC37BB"/>
    <w:rsid w:val="00FC3D2D"/>
    <w:rsid w:val="00FC3DF7"/>
    <w:rsid w:val="00FC40CF"/>
    <w:rsid w:val="00FC4537"/>
    <w:rsid w:val="00FC45DD"/>
    <w:rsid w:val="00FC532B"/>
    <w:rsid w:val="00FC55ED"/>
    <w:rsid w:val="00FC777A"/>
    <w:rsid w:val="00FC793D"/>
    <w:rsid w:val="00FD0B11"/>
    <w:rsid w:val="00FD10DE"/>
    <w:rsid w:val="00FD12B9"/>
    <w:rsid w:val="00FD1595"/>
    <w:rsid w:val="00FD1ADC"/>
    <w:rsid w:val="00FD1B52"/>
    <w:rsid w:val="00FD1BFB"/>
    <w:rsid w:val="00FD2634"/>
    <w:rsid w:val="00FD270E"/>
    <w:rsid w:val="00FD342C"/>
    <w:rsid w:val="00FD36A3"/>
    <w:rsid w:val="00FD36D7"/>
    <w:rsid w:val="00FD411C"/>
    <w:rsid w:val="00FD442B"/>
    <w:rsid w:val="00FD452F"/>
    <w:rsid w:val="00FD57C5"/>
    <w:rsid w:val="00FD57EF"/>
    <w:rsid w:val="00FD588A"/>
    <w:rsid w:val="00FD5BF0"/>
    <w:rsid w:val="00FD625D"/>
    <w:rsid w:val="00FD6435"/>
    <w:rsid w:val="00FD662D"/>
    <w:rsid w:val="00FD75E5"/>
    <w:rsid w:val="00FE05E2"/>
    <w:rsid w:val="00FE141B"/>
    <w:rsid w:val="00FE190C"/>
    <w:rsid w:val="00FE1B60"/>
    <w:rsid w:val="00FE38EE"/>
    <w:rsid w:val="00FE43A4"/>
    <w:rsid w:val="00FE4A11"/>
    <w:rsid w:val="00FE4F9F"/>
    <w:rsid w:val="00FE50F6"/>
    <w:rsid w:val="00FE51CD"/>
    <w:rsid w:val="00FE6A61"/>
    <w:rsid w:val="00FE7295"/>
    <w:rsid w:val="00FE75C9"/>
    <w:rsid w:val="00FF0078"/>
    <w:rsid w:val="00FF0AA0"/>
    <w:rsid w:val="00FF0FBF"/>
    <w:rsid w:val="00FF23BE"/>
    <w:rsid w:val="00FF28E9"/>
    <w:rsid w:val="00FF2C23"/>
    <w:rsid w:val="00FF2F2A"/>
    <w:rsid w:val="00FF4E9E"/>
    <w:rsid w:val="00FF5266"/>
    <w:rsid w:val="00FF65D0"/>
    <w:rsid w:val="00FF6615"/>
    <w:rsid w:val="00FF71C3"/>
    <w:rsid w:val="00FF7CE2"/>
    <w:rsid w:val="00FF7F1A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88eeac,#cf6,#cf9,#daff91,#cc7876,#d947c1,#ff6,#f06"/>
    </o:shapedefaults>
    <o:shapelayout v:ext="edit">
      <o:idmap v:ext="edit" data="1"/>
    </o:shapelayout>
  </w:shapeDefaults>
  <w:decimalSymbol w:val="."/>
  <w:listSeparator w:val=","/>
  <w14:docId w14:val="1DA3D769"/>
  <w15:chartTrackingRefBased/>
  <w15:docId w15:val="{C4E60635-CA08-40E1-BF28-F5B5CA4D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HTML Bottom of Form" w:uiPriority="99"/>
    <w:lsdException w:name="Normal (Web)" w:uiPriority="99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7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 w:uiPriority="69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 w:uiPriority="69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 w:uiPriority="60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30DB7"/>
    <w:rPr>
      <w:rFonts w:eastAsia="Times New Roman"/>
      <w:sz w:val="24"/>
      <w:szCs w:val="24"/>
    </w:rPr>
  </w:style>
  <w:style w:type="paragraph" w:styleId="Heading1">
    <w:name w:val="heading 1"/>
    <w:aliases w:val="Heading U,H1,H11,Titre Partie,Œ©o‚µ 1,?co??E 1,h1,?,?c,?co?ƒÊ 1,Œ,뙥,Heading,título 1,DO NOT USE_h1,Œ©,Œ©oâµ 1,?co?ÄÊ 1,Î,Î©oâµ 1,Œ©_o‚µ 1,?c_o??E 1,Titre 1"/>
    <w:basedOn w:val="Normal"/>
    <w:next w:val="Normal"/>
    <w:link w:val="Heading1Char"/>
    <w:qFormat/>
    <w:pPr>
      <w:keepNext/>
      <w:numPr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0" w:after="60"/>
      <w:outlineLvl w:val="0"/>
    </w:pPr>
    <w:rPr>
      <w:b/>
      <w:bCs/>
      <w:kern w:val="28"/>
      <w:sz w:val="36"/>
      <w:szCs w:val="36"/>
      <w:lang w:val="x-none"/>
    </w:rPr>
  </w:style>
  <w:style w:type="paragraph" w:styleId="Heading2">
    <w:name w:val="heading 2"/>
    <w:aliases w:val="H2,H21,Œ©o‚µ 2,Œ©1,?co??E 2,h2,뙥2,?c1,?co?ƒÊ 2,?2,2,Header 2,2nd level,DO NOT USE_h2,Œ1,Œ2,Œ©2,Heading 2 - Classic Pt,?2 + Not Bold + N...,...,Œ©_o‚µ 2,título 2,Œ©oâµ 2,Î©1,?co?ÄÊ 2,Î1,Î2,Î©2,Î©_oâµ 2,Î©oâµ 2,?c_o??E 2,Titre 2"/>
    <w:basedOn w:val="Normal"/>
    <w:next w:val="Normal"/>
    <w:link w:val="Heading2Char"/>
    <w:qFormat/>
    <w:pPr>
      <w:keepNext/>
      <w:numPr>
        <w:ilvl w:val="1"/>
        <w:numId w:val="2"/>
      </w:numPr>
      <w:pBdr>
        <w:bottom w:val="single" w:sz="4" w:space="1" w:color="auto"/>
      </w:pBdr>
      <w:spacing w:before="240" w:after="40"/>
      <w:outlineLvl w:val="1"/>
    </w:pPr>
    <w:rPr>
      <w:b/>
      <w:bCs/>
      <w:sz w:val="28"/>
      <w:szCs w:val="28"/>
      <w:lang w:val="x-none"/>
    </w:rPr>
  </w:style>
  <w:style w:type="paragraph" w:styleId="Heading3">
    <w:name w:val="heading 3"/>
    <w:aliases w:val="H3,H31,Org Heading 1,h3,Heading 3 Char,Titre 3"/>
    <w:basedOn w:val="Normal"/>
    <w:next w:val="Normal"/>
    <w:link w:val="Heading3Char1"/>
    <w:qFormat/>
    <w:pPr>
      <w:keepNext/>
      <w:numPr>
        <w:ilvl w:val="2"/>
        <w:numId w:val="2"/>
      </w:numPr>
      <w:spacing w:before="120" w:after="40"/>
      <w:outlineLvl w:val="2"/>
    </w:pPr>
    <w:rPr>
      <w:b/>
      <w:bCs/>
      <w:lang w:val="x-none"/>
    </w:rPr>
  </w:style>
  <w:style w:type="paragraph" w:styleId="Heading4">
    <w:name w:val="heading 4"/>
    <w:aliases w:val="H4,H41,Org Heading 2,h4,0.1.1.1 Titre 4 + Left:  0&quot;,First line:  0&quot;,0.1.1...,0.1.1.1 Titre 4,Heading 4 Char1 Char,Heading 4 Char Char Char"/>
    <w:basedOn w:val="Normal"/>
    <w:next w:val="Normal"/>
    <w:link w:val="Heading4Char"/>
    <w:qFormat/>
    <w:pPr>
      <w:keepNext/>
      <w:numPr>
        <w:ilvl w:val="3"/>
        <w:numId w:val="2"/>
      </w:numPr>
      <w:spacing w:before="80" w:after="40"/>
      <w:outlineLvl w:val="3"/>
    </w:pPr>
    <w:rPr>
      <w:b/>
      <w:bCs/>
      <w:sz w:val="22"/>
      <w:szCs w:val="22"/>
      <w:lang w:val="x-none"/>
    </w:rPr>
  </w:style>
  <w:style w:type="paragraph" w:styleId="Heading5">
    <w:name w:val="heading 5"/>
    <w:aliases w:val="H5,H51,h5,DO NOT USE_h5,Titre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  <w:sz w:val="22"/>
      <w:szCs w:val="22"/>
      <w:lang w:val="x-none"/>
    </w:rPr>
  </w:style>
  <w:style w:type="paragraph" w:styleId="Heading6">
    <w:name w:val="heading 6"/>
    <w:aliases w:val="H6,H61,h6,Titre 6"/>
    <w:basedOn w:val="Normal"/>
    <w:next w:val="Normal"/>
    <w:link w:val="Heading6Char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  <w:i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  <w:lang w:val="x-non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iCs/>
      <w:lang w:val="x-non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iCs/>
      <w:sz w:val="18"/>
      <w:szCs w:val="18"/>
      <w:lang w:val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Heading Char,título 1 Char,DO NOT USE_h1 Char,Œ© Char,Œ©oâµ 1 Char,?co?ÄÊ 1 Char,Î Char,Î©oâµ 1 Char"/>
    <w:link w:val="Heading1"/>
    <w:rPr>
      <w:rFonts w:eastAsia="Times New Roman"/>
      <w:b/>
      <w:bCs/>
      <w:kern w:val="28"/>
      <w:sz w:val="36"/>
      <w:szCs w:val="36"/>
      <w:lang w:val="x-none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Heading 2 - Classic Pt Char,?2 + Not Bold + N... Char"/>
    <w:link w:val="Heading2"/>
    <w:rPr>
      <w:rFonts w:eastAsia="Times New Roman"/>
      <w:b/>
      <w:bCs/>
      <w:sz w:val="28"/>
      <w:szCs w:val="28"/>
      <w:lang w:val="x-none"/>
    </w:rPr>
  </w:style>
  <w:style w:type="character" w:customStyle="1" w:styleId="Heading3Char1">
    <w:name w:val="Heading 3 Char1"/>
    <w:aliases w:val="H3 Char,H31 Char,Org Heading 1 Char,h3 Char,Heading 3 Char Char,Titre 3 Char"/>
    <w:link w:val="Heading3"/>
    <w:rPr>
      <w:rFonts w:eastAsia="Times New Roman"/>
      <w:b/>
      <w:bCs/>
      <w:sz w:val="24"/>
      <w:szCs w:val="24"/>
      <w:lang w:val="x-none"/>
    </w:rPr>
  </w:style>
  <w:style w:type="character" w:customStyle="1" w:styleId="Heading4Char">
    <w:name w:val="Heading 4 Char"/>
    <w:aliases w:val="H4 Char,H41 Char,Org Heading 2 Char,h4 Char,0.1.1.1 Titre 4 + Left:  0&quot; Char,First line:  0&quot; Char,0.1.1... Char,0.1.1.1 Titre 4 Char,Heading 4 Char1 Char Char,Heading 4 Char Char Char Char"/>
    <w:link w:val="Heading4"/>
    <w:rPr>
      <w:rFonts w:eastAsia="Times New Roman"/>
      <w:b/>
      <w:bCs/>
      <w:sz w:val="22"/>
      <w:szCs w:val="22"/>
      <w:lang w:val="x-none"/>
    </w:rPr>
  </w:style>
  <w:style w:type="character" w:customStyle="1" w:styleId="Heading5Char">
    <w:name w:val="Heading 5 Char"/>
    <w:aliases w:val="H5 Char,H51 Char,h5 Char,DO NOT USE_h5 Char,Titre 5 Char"/>
    <w:link w:val="Heading5"/>
    <w:rPr>
      <w:rFonts w:ascii="Arial" w:eastAsia="Times New Roman" w:hAnsi="Arial"/>
      <w:sz w:val="22"/>
      <w:szCs w:val="22"/>
      <w:lang w:val="x-none"/>
    </w:rPr>
  </w:style>
  <w:style w:type="character" w:customStyle="1" w:styleId="Heading6Char">
    <w:name w:val="Heading 6 Char"/>
    <w:aliases w:val="H6 Char,H61 Char,h6 Char,Titre 6 Char"/>
    <w:link w:val="Heading6"/>
    <w:rPr>
      <w:rFonts w:ascii="Arial" w:eastAsia="Times New Roman" w:hAnsi="Arial"/>
      <w:i/>
      <w:iCs/>
      <w:sz w:val="22"/>
      <w:szCs w:val="22"/>
      <w:lang w:val="x-none"/>
    </w:rPr>
  </w:style>
  <w:style w:type="character" w:customStyle="1" w:styleId="Heading7Char">
    <w:name w:val="Heading 7 Char"/>
    <w:link w:val="Heading7"/>
    <w:rPr>
      <w:rFonts w:ascii="Arial" w:eastAsia="Times New Roman" w:hAnsi="Arial"/>
      <w:sz w:val="24"/>
      <w:szCs w:val="24"/>
      <w:lang w:val="x-none"/>
    </w:rPr>
  </w:style>
  <w:style w:type="character" w:customStyle="1" w:styleId="Heading8Char">
    <w:name w:val="Heading 8 Char"/>
    <w:link w:val="Heading8"/>
    <w:rPr>
      <w:rFonts w:ascii="Arial" w:eastAsia="Times New Roman" w:hAnsi="Arial"/>
      <w:i/>
      <w:iCs/>
      <w:sz w:val="24"/>
      <w:szCs w:val="24"/>
      <w:lang w:val="x-none"/>
    </w:rPr>
  </w:style>
  <w:style w:type="character" w:customStyle="1" w:styleId="Heading9Char">
    <w:name w:val="Heading 9 Char"/>
    <w:link w:val="Heading9"/>
    <w:rPr>
      <w:rFonts w:ascii="Arial" w:eastAsia="Times New Roman" w:hAnsi="Arial"/>
      <w:i/>
      <w:iCs/>
      <w:sz w:val="18"/>
      <w:szCs w:val="18"/>
      <w:lang w:val="x-none"/>
    </w:rPr>
  </w:style>
  <w:style w:type="paragraph" w:customStyle="1" w:styleId="jours">
    <w:name w:val="jours"/>
    <w:basedOn w:val="Normal"/>
    <w:pPr>
      <w:spacing w:before="500" w:after="300"/>
      <w:jc w:val="center"/>
    </w:pPr>
    <w:rPr>
      <w:b/>
      <w:bCs/>
      <w:caps/>
      <w:sz w:val="32"/>
      <w:szCs w:val="32"/>
    </w:rPr>
  </w:style>
  <w:style w:type="paragraph" w:customStyle="1" w:styleId="bullets">
    <w:name w:val="bullets"/>
    <w:basedOn w:val="Normal"/>
  </w:style>
  <w:style w:type="paragraph" w:customStyle="1" w:styleId="items">
    <w:name w:val="items"/>
    <w:basedOn w:val="Normal"/>
    <w:pPr>
      <w:spacing w:before="200" w:after="100"/>
    </w:pPr>
    <w:rPr>
      <w:b/>
      <w:bCs/>
      <w:u w:val="single"/>
    </w:rPr>
  </w:style>
  <w:style w:type="paragraph" w:customStyle="1" w:styleId="duree">
    <w:name w:val="duree"/>
    <w:basedOn w:val="Normal"/>
    <w:pPr>
      <w:spacing w:after="600"/>
    </w:pPr>
  </w:style>
  <w:style w:type="paragraph" w:customStyle="1" w:styleId="titre1">
    <w:name w:val="titre 1"/>
    <w:basedOn w:val="Normal"/>
    <w:pPr>
      <w:spacing w:before="360" w:after="60"/>
    </w:pPr>
    <w:rPr>
      <w:b/>
      <w:bCs/>
      <w:sz w:val="28"/>
      <w:szCs w:val="28"/>
    </w:r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Bullet2">
    <w:name w:val="List Bullet 2"/>
    <w:basedOn w:val="Normal"/>
    <w:autoRedefine/>
    <w:pPr>
      <w:numPr>
        <w:numId w:val="1"/>
      </w:numPr>
    </w:pPr>
  </w:style>
  <w:style w:type="paragraph" w:customStyle="1" w:styleId="TitreAuthor">
    <w:name w:val="Titre Author"/>
    <w:basedOn w:val="Normal"/>
    <w:pPr>
      <w:tabs>
        <w:tab w:val="left" w:pos="1702"/>
      </w:tabs>
    </w:pPr>
    <w:rPr>
      <w:b/>
      <w:bCs/>
      <w:sz w:val="16"/>
      <w:szCs w:val="16"/>
    </w:rPr>
  </w:style>
  <w:style w:type="paragraph" w:customStyle="1" w:styleId="Courant">
    <w:name w:val="Courant"/>
    <w:basedOn w:val="Normal"/>
    <w:pPr>
      <w:ind w:firstLine="284"/>
    </w:pPr>
    <w:rPr>
      <w:color w:val="00000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Number2">
    <w:name w:val="List Number 2"/>
    <w:basedOn w:val="Normal"/>
    <w:pPr>
      <w:ind w:left="566" w:hanging="283"/>
    </w:pPr>
  </w:style>
  <w:style w:type="paragraph" w:styleId="ListBullet3">
    <w:name w:val="List Bullet 3"/>
    <w:basedOn w:val="Normal"/>
    <w:autoRedefine/>
    <w:pPr>
      <w:ind w:left="849" w:hanging="283"/>
    </w:pPr>
  </w:style>
  <w:style w:type="paragraph" w:styleId="ListNumber3">
    <w:name w:val="List Number 3"/>
    <w:basedOn w:val="Normal"/>
    <w:pPr>
      <w:ind w:left="849" w:hanging="283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x-none"/>
    </w:rPr>
  </w:style>
  <w:style w:type="paragraph" w:styleId="Title">
    <w:name w:val="Title"/>
    <w:basedOn w:val="Normal"/>
    <w:link w:val="TitleChar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60"/>
      <w:ind w:left="1985" w:right="1275"/>
      <w:jc w:val="center"/>
      <w:outlineLvl w:val="0"/>
    </w:pPr>
    <w:rPr>
      <w:b/>
      <w:bCs/>
      <w:kern w:val="28"/>
      <w:sz w:val="36"/>
      <w:szCs w:val="36"/>
      <w:lang w:val="x-none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/>
      <w:lang w:val="x-none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itre-petit">
    <w:name w:val="titre-petit"/>
    <w:basedOn w:val="Normal"/>
    <w:rPr>
      <w:noProof/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">
    <w:name w:val="Body Text"/>
    <w:basedOn w:val="Normal"/>
    <w:link w:val="BodyTextChar"/>
    <w:rPr>
      <w:b/>
      <w:bCs/>
      <w:sz w:val="18"/>
      <w:szCs w:val="18"/>
      <w:lang w:val="x-none"/>
    </w:rPr>
  </w:style>
  <w:style w:type="paragraph" w:styleId="NormalWeb">
    <w:name w:val="Normal (Web)"/>
    <w:basedOn w:val="Normal"/>
    <w:uiPriority w:val="99"/>
    <w:pPr>
      <w:spacing w:before="100" w:after="100"/>
    </w:pPr>
  </w:style>
  <w:style w:type="paragraph" w:styleId="BodyTextIndent">
    <w:name w:val="Body Text Indent"/>
    <w:basedOn w:val="Normal"/>
    <w:link w:val="BodyTextIndentChar"/>
    <w:pPr>
      <w:spacing w:line="240" w:lineRule="atLeast"/>
      <w:ind w:left="708"/>
    </w:pPr>
    <w:rPr>
      <w:lang w:val="x-none"/>
    </w:rPr>
  </w:style>
  <w:style w:type="paragraph" w:customStyle="1" w:styleId="Standard1">
    <w:name w:val="Standard1"/>
    <w:pPr>
      <w:keepLines/>
      <w:widowControl w:val="0"/>
      <w:spacing w:before="240" w:after="60"/>
      <w:jc w:val="both"/>
    </w:pPr>
    <w:rPr>
      <w:lang w:val="de-DE" w:eastAsia="en-US"/>
    </w:rPr>
  </w:style>
  <w:style w:type="paragraph" w:customStyle="1" w:styleId="NodeInterfaceDef">
    <w:name w:val="NodeInterfaceDef"/>
    <w:basedOn w:val="Normal"/>
    <w:rPr>
      <w:rFonts w:ascii="Arial" w:hAnsi="Arial" w:cs="Arial"/>
      <w:b/>
      <w:bCs/>
    </w:rPr>
  </w:style>
  <w:style w:type="paragraph" w:customStyle="1" w:styleId="ReferenceNums">
    <w:name w:val="*Reference Nums*"/>
    <w:basedOn w:val="Normal"/>
    <w:rPr>
      <w:rFonts w:ascii="Arial" w:hAnsi="Arial" w:cs="Arial"/>
    </w:rPr>
  </w:style>
  <w:style w:type="paragraph" w:styleId="CommentText">
    <w:name w:val="annotation text"/>
    <w:basedOn w:val="Normal"/>
    <w:link w:val="CommentTextChar"/>
    <w:pPr>
      <w:spacing w:after="40"/>
    </w:pPr>
  </w:style>
  <w:style w:type="character" w:customStyle="1" w:styleId="CommentTextChar">
    <w:name w:val="Comment Text Char"/>
    <w:link w:val="CommentText"/>
    <w:rsid w:val="00672AC7"/>
    <w:rPr>
      <w:lang w:val="en-US" w:eastAsia="ko-KR"/>
    </w:rPr>
  </w:style>
  <w:style w:type="paragraph" w:customStyle="1" w:styleId="fields">
    <w:name w:val="fields"/>
    <w:basedOn w:val="Normal"/>
    <w:pPr>
      <w:tabs>
        <w:tab w:val="left" w:pos="8010"/>
      </w:tabs>
      <w:spacing w:after="40"/>
      <w:ind w:left="720" w:hanging="360"/>
    </w:pPr>
    <w:rPr>
      <w:rFonts w:ascii="Times" w:hAnsi="Times"/>
    </w:rPr>
  </w:style>
  <w:style w:type="paragraph" w:styleId="BodyText3">
    <w:name w:val="Body Text 3"/>
    <w:basedOn w:val="Normal"/>
    <w:link w:val="BodyText3Char"/>
    <w:pPr>
      <w:jc w:val="center"/>
    </w:pPr>
    <w:rPr>
      <w:b/>
      <w:bCs/>
      <w:lang w:val="x-none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customStyle="1" w:styleId="Code">
    <w:name w:val="Code"/>
    <w:basedOn w:val="Normal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1520"/>
        <w:tab w:val="left" w:pos="11880"/>
      </w:tabs>
      <w:spacing w:after="40"/>
    </w:pPr>
    <w:rPr>
      <w:rFonts w:ascii="Courier" w:hAnsi="Courier"/>
      <w:noProof/>
    </w:rPr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harSDLcode">
    <w:name w:val="Char SDLcode"/>
    <w:rPr>
      <w:rFonts w:ascii="Courier New" w:hAnsi="Courier New" w:cs="Courier New"/>
      <w:color w:val="auto"/>
      <w:sz w:val="20"/>
      <w:szCs w:val="20"/>
    </w:rPr>
  </w:style>
  <w:style w:type="paragraph" w:customStyle="1" w:styleId="annextitle">
    <w:name w:val="annex title"/>
    <w:basedOn w:val="Normal"/>
    <w:pPr>
      <w:keepNext/>
      <w:keepLines/>
      <w:widowControl w:val="0"/>
      <w:tabs>
        <w:tab w:val="left" w:pos="1080"/>
      </w:tabs>
      <w:spacing w:after="120"/>
      <w:jc w:val="center"/>
    </w:pPr>
    <w:rPr>
      <w:b/>
      <w:bCs/>
      <w:sz w:val="28"/>
      <w:szCs w:val="28"/>
      <w:lang w:val="de-DE"/>
    </w:rPr>
  </w:style>
  <w:style w:type="paragraph" w:customStyle="1" w:styleId="zzSTDTitle">
    <w:name w:val="zzSTDTitle"/>
    <w:basedOn w:val="Normal"/>
    <w:next w:val="Normal"/>
    <w:pPr>
      <w:suppressAutoHyphens/>
      <w:spacing w:before="400" w:after="760" w:line="350" w:lineRule="exact"/>
    </w:pPr>
    <w:rPr>
      <w:rFonts w:ascii="Arial" w:hAnsi="Arial" w:cs="Arial"/>
      <w:b/>
      <w:bCs/>
      <w:color w:val="0000FF"/>
      <w:sz w:val="32"/>
      <w:szCs w:val="32"/>
      <w:lang w:val="en-GB"/>
    </w:rPr>
  </w:style>
  <w:style w:type="paragraph" w:styleId="Salutation">
    <w:name w:val="Salutation"/>
    <w:basedOn w:val="Normal"/>
    <w:next w:val="Normal"/>
    <w:link w:val="SalutationChar"/>
    <w:rPr>
      <w:sz w:val="22"/>
      <w:szCs w:val="22"/>
      <w:lang w:val="x-none"/>
    </w:rPr>
  </w:style>
  <w:style w:type="paragraph" w:styleId="ListBullet">
    <w:name w:val="List Bullet"/>
    <w:basedOn w:val="Normal"/>
    <w:autoRedefine/>
    <w:pPr>
      <w:tabs>
        <w:tab w:val="num" w:pos="360"/>
      </w:tabs>
      <w:spacing w:after="40"/>
    </w:pPr>
  </w:style>
  <w:style w:type="paragraph" w:customStyle="1" w:styleId="Style3">
    <w:name w:val="Style3"/>
    <w:basedOn w:val="Normal"/>
    <w:pPr>
      <w:spacing w:after="240" w:line="240" w:lineRule="atLeast"/>
    </w:pPr>
    <w:rPr>
      <w:b/>
      <w:bCs/>
    </w:rPr>
  </w:style>
  <w:style w:type="character" w:styleId="Strong">
    <w:name w:val="Strong"/>
    <w:uiPriority w:val="22"/>
    <w:qFormat/>
    <w:rPr>
      <w:b/>
      <w:bCs/>
    </w:rPr>
  </w:style>
  <w:style w:type="paragraph" w:styleId="BodyTextIndent2">
    <w:name w:val="Body Text Indent 2"/>
    <w:basedOn w:val="Normal"/>
    <w:link w:val="BodyTextIndent2Char"/>
    <w:pPr>
      <w:ind w:firstLine="708"/>
    </w:pPr>
    <w:rPr>
      <w:lang w:val="x-none"/>
    </w:rPr>
  </w:style>
  <w:style w:type="paragraph" w:styleId="TOC1">
    <w:name w:val="toc 1"/>
    <w:basedOn w:val="Normal"/>
    <w:next w:val="Normal"/>
    <w:autoRedefine/>
    <w:uiPriority w:val="39"/>
    <w:pPr>
      <w:widowControl w:val="0"/>
    </w:pPr>
    <w:rPr>
      <w:rFonts w:eastAsia="MS Mincho"/>
      <w:kern w:val="2"/>
      <w:sz w:val="21"/>
      <w:szCs w:val="21"/>
      <w:lang w:eastAsia="ja-JP"/>
    </w:rPr>
  </w:style>
  <w:style w:type="paragraph" w:styleId="BodyText2">
    <w:name w:val="Body Text 2"/>
    <w:basedOn w:val="Normal"/>
    <w:link w:val="BodyText2Char"/>
    <w:rPr>
      <w:sz w:val="16"/>
      <w:szCs w:val="16"/>
      <w:lang w:val="x-none"/>
    </w:rPr>
  </w:style>
  <w:style w:type="paragraph" w:customStyle="1" w:styleId="footnotetext">
    <w:name w:val="footnotetext"/>
    <w:basedOn w:val="Normal"/>
  </w:style>
  <w:style w:type="character" w:customStyle="1" w:styleId="SyntaxElement">
    <w:name w:val="SyntaxElement"/>
    <w:rPr>
      <w:b/>
    </w:rPr>
  </w:style>
  <w:style w:type="paragraph" w:customStyle="1" w:styleId="Normale">
    <w:name w:val="Normale"/>
    <w:rPr>
      <w:lang w:val="it-IT" w:eastAsia="en-US"/>
    </w:rPr>
  </w:style>
  <w:style w:type="paragraph" w:customStyle="1" w:styleId="Normal1">
    <w:name w:val="Normal1"/>
    <w:basedOn w:val="Normal"/>
    <w:pPr>
      <w:spacing w:line="239" w:lineRule="atLeast"/>
    </w:pPr>
    <w:rPr>
      <w:rFonts w:ascii="Courier" w:eastAsia="MS Mincho" w:hAnsi="Courier"/>
    </w:rPr>
  </w:style>
  <w:style w:type="paragraph" w:customStyle="1" w:styleId="a">
    <w:name w:val="표준 단락"/>
    <w:pPr>
      <w:spacing w:line="320" w:lineRule="atLeast"/>
    </w:pPr>
    <w:rPr>
      <w:rFonts w:ascii="바탕" w:hAnsi="바탕"/>
      <w:snapToGrid w:val="0"/>
      <w:color w:val="000000"/>
      <w:lang w:eastAsia="en-US"/>
    </w:rPr>
  </w:style>
  <w:style w:type="paragraph" w:customStyle="1" w:styleId="BL2">
    <w:name w:val="BL2"/>
    <w:basedOn w:val="Normal"/>
    <w:pPr>
      <w:tabs>
        <w:tab w:val="num" w:pos="360"/>
      </w:tabs>
      <w:ind w:left="357" w:hanging="357"/>
    </w:pPr>
  </w:style>
  <w:style w:type="paragraph" w:customStyle="1" w:styleId="indent">
    <w:name w:val="indent"/>
    <w:basedOn w:val="Normal"/>
    <w:autoRedefine/>
    <w:pPr>
      <w:tabs>
        <w:tab w:val="num" w:pos="360"/>
      </w:tabs>
      <w:ind w:left="360" w:hanging="360"/>
    </w:pPr>
    <w:rPr>
      <w:sz w:val="22"/>
    </w:rPr>
  </w:style>
  <w:style w:type="paragraph" w:customStyle="1" w:styleId="txt1">
    <w:name w:val="txt1"/>
    <w:basedOn w:val="Normal"/>
    <w:pPr>
      <w:shd w:val="clear" w:color="auto" w:fill="99CCFF"/>
      <w:spacing w:before="100" w:beforeAutospacing="1" w:after="100" w:afterAutospacing="1" w:line="540" w:lineRule="atLeast"/>
      <w:ind w:left="75" w:right="75"/>
    </w:pPr>
    <w:rPr>
      <w:rFonts w:ascii="Verdana" w:eastAsia="SimSun" w:hAnsi="Verdana"/>
      <w:b/>
      <w:bCs/>
      <w:spacing w:val="15"/>
      <w:sz w:val="18"/>
      <w:szCs w:val="18"/>
      <w:lang w:eastAsia="zh-CN"/>
    </w:rPr>
  </w:style>
  <w:style w:type="paragraph" w:customStyle="1" w:styleId="setbg2">
    <w:name w:val="setbg2"/>
    <w:basedOn w:val="Normal"/>
    <w:pPr>
      <w:shd w:val="clear" w:color="auto" w:fill="333333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3">
    <w:name w:val="setbg3"/>
    <w:basedOn w:val="Normal"/>
    <w:pPr>
      <w:shd w:val="clear" w:color="auto" w:fill="B2FFAB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4">
    <w:name w:val="setbg4"/>
    <w:basedOn w:val="Normal"/>
    <w:pPr>
      <w:shd w:val="clear" w:color="auto" w:fill="8EFFB5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5">
    <w:name w:val="setbg5"/>
    <w:basedOn w:val="Normal"/>
    <w:pPr>
      <w:shd w:val="clear" w:color="auto" w:fill="FFCC00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">
    <w:name w:val="setbg"/>
    <w:basedOn w:val="Normal"/>
    <w:pPr>
      <w:shd w:val="clear" w:color="auto" w:fill="FFE89D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txt">
    <w:name w:val="txt"/>
    <w:basedOn w:val="Normal"/>
    <w:pPr>
      <w:shd w:val="clear" w:color="auto" w:fill="99CCFF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title">
    <w:name w:val="ctitle"/>
    <w:basedOn w:val="Normal"/>
    <w:pPr>
      <w:pBdr>
        <w:top w:val="single" w:sz="12" w:space="0" w:color="FFFFFF"/>
        <w:left w:val="single" w:sz="12" w:space="0" w:color="FFFFFF"/>
        <w:bottom w:val="single" w:sz="12" w:space="0" w:color="808080"/>
        <w:right w:val="single" w:sz="12" w:space="0" w:color="808080"/>
      </w:pBdr>
      <w:shd w:val="clear" w:color="auto" w:fill="CCCCCC"/>
      <w:spacing w:before="100" w:beforeAutospacing="1" w:after="40"/>
      <w:jc w:val="center"/>
    </w:pPr>
    <w:rPr>
      <w:rFonts w:eastAsia="SimSun"/>
      <w:color w:val="000000"/>
      <w:lang w:eastAsia="zh-CN"/>
    </w:rPr>
  </w:style>
  <w:style w:type="paragraph" w:customStyle="1" w:styleId="log1">
    <w:name w:val="log1"/>
    <w:basedOn w:val="Normal"/>
    <w:pPr>
      <w:spacing w:before="100" w:beforeAutospacing="1" w:after="100" w:afterAutospacing="1"/>
    </w:pPr>
    <w:rPr>
      <w:rFonts w:ascii="Times" w:eastAsia="SimSun" w:hAnsi="Times"/>
      <w:b/>
      <w:bCs/>
      <w:color w:val="FF0000"/>
      <w:sz w:val="36"/>
      <w:szCs w:val="36"/>
      <w:lang w:eastAsia="zh-CN"/>
    </w:rPr>
  </w:style>
  <w:style w:type="paragraph" w:customStyle="1" w:styleId="msgx">
    <w:name w:val="msgx"/>
    <w:basedOn w:val="Normal"/>
    <w:pPr>
      <w:spacing w:before="100" w:beforeAutospacing="1" w:after="100" w:afterAutospacing="1"/>
    </w:pPr>
    <w:rPr>
      <w:rFonts w:ascii="Times" w:eastAsia="SimSun" w:hAnsi="Times"/>
      <w:b/>
      <w:bCs/>
      <w:color w:val="FF0000"/>
      <w:sz w:val="36"/>
      <w:szCs w:val="36"/>
      <w:lang w:eastAsia="zh-CN"/>
    </w:rPr>
  </w:style>
  <w:style w:type="paragraph" w:customStyle="1" w:styleId="stxt">
    <w:name w:val="stxt"/>
    <w:basedOn w:val="Normal"/>
    <w:pPr>
      <w:shd w:val="clear" w:color="auto" w:fill="99CCFF"/>
      <w:spacing w:before="100" w:beforeAutospacing="1" w:after="100" w:afterAutospacing="1"/>
    </w:pPr>
    <w:rPr>
      <w:rFonts w:ascii="Times" w:eastAsia="SimSun" w:hAnsi="Times"/>
      <w:b/>
      <w:bCs/>
      <w:sz w:val="15"/>
      <w:szCs w:val="15"/>
      <w:lang w:eastAsia="zh-CN"/>
    </w:rPr>
  </w:style>
  <w:style w:type="paragraph" w:customStyle="1" w:styleId="form">
    <w:name w:val="form"/>
    <w:basedOn w:val="Normal"/>
    <w:pPr>
      <w:spacing w:before="100" w:beforeAutospacing="1" w:after="100" w:afterAutospacing="1"/>
      <w:jc w:val="right"/>
    </w:pPr>
    <w:rPr>
      <w:rFonts w:ascii="Times" w:eastAsia="SimSun" w:hAnsi="Times"/>
      <w:b/>
      <w:bCs/>
      <w:sz w:val="21"/>
      <w:szCs w:val="21"/>
      <w:lang w:eastAsia="zh-CN"/>
    </w:rPr>
  </w:style>
  <w:style w:type="paragraph" w:customStyle="1" w:styleId="tblhead">
    <w:name w:val="tblhead"/>
    <w:basedOn w:val="Normal"/>
    <w:pP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customStyle="1" w:styleId="tbltext">
    <w:name w:val="tbltext"/>
    <w:basedOn w:val="Normal"/>
    <w:pPr>
      <w:spacing w:before="100" w:beforeAutospacing="1" w:after="100" w:afterAutospacing="1"/>
    </w:pPr>
    <w:rPr>
      <w:rFonts w:eastAsia="SimSun"/>
      <w:b/>
      <w:bCs/>
      <w:sz w:val="21"/>
      <w:szCs w:val="21"/>
      <w:lang w:eastAsia="zh-CN"/>
    </w:rPr>
  </w:style>
  <w:style w:type="paragraph" w:customStyle="1" w:styleId="smtxt">
    <w:name w:val="smtxt"/>
    <w:basedOn w:val="Normal"/>
    <w:pPr>
      <w:shd w:val="clear" w:color="auto" w:fill="FED872"/>
      <w:spacing w:before="100" w:beforeAutospacing="1" w:after="100" w:afterAutospacing="1"/>
      <w:jc w:val="center"/>
    </w:pPr>
    <w:rPr>
      <w:rFonts w:eastAsia="SimSun"/>
      <w:b/>
      <w:bCs/>
      <w:sz w:val="18"/>
      <w:szCs w:val="18"/>
      <w:lang w:eastAsia="zh-CN"/>
    </w:rPr>
  </w:style>
  <w:style w:type="paragraph" w:customStyle="1" w:styleId="tblbase1">
    <w:name w:val="tblbase1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5">
    <w:name w:val="tblbase5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tblbase4">
    <w:name w:val="tblbase4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r2">
    <w:name w:val="tblbaser2"/>
    <w:basedOn w:val="Normal"/>
    <w:pPr>
      <w:shd w:val="clear" w:color="auto" w:fill="99FFCC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2">
    <w:name w:val="tblbase2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2b">
    <w:name w:val="tblbase2b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4"/>
      <w:szCs w:val="14"/>
      <w:lang w:eastAsia="zh-CN"/>
    </w:rPr>
  </w:style>
  <w:style w:type="paragraph" w:customStyle="1" w:styleId="tblbase7">
    <w:name w:val="tblbase7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tblbase1a">
    <w:name w:val="tblbase1a"/>
    <w:basedOn w:val="Normal"/>
    <w:pPr>
      <w:shd w:val="clear" w:color="auto" w:fill="99CCFF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2a">
    <w:name w:val="tblbase2a"/>
    <w:basedOn w:val="Normal"/>
    <w:pPr>
      <w:shd w:val="clear" w:color="auto" w:fill="99CCFF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3">
    <w:name w:val="tblbase3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">
    <w:name w:val="tblbase"/>
    <w:basedOn w:val="Normal"/>
    <w:pPr>
      <w:shd w:val="clear" w:color="auto" w:fill="FFFE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BalloonText1">
    <w:name w:val="Balloon Text1"/>
    <w:basedOn w:val="Normal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TableHeader">
    <w:name w:val="Table Header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bCs/>
      <w:lang w:val="en-GB" w:eastAsia="zh-CN"/>
    </w:rPr>
  </w:style>
  <w:style w:type="paragraph" w:customStyle="1" w:styleId="Topics">
    <w:name w:val="Topics"/>
    <w:basedOn w:val="ListNumber"/>
    <w:pPr>
      <w:numPr>
        <w:numId w:val="0"/>
      </w:numPr>
      <w:pBdr>
        <w:top w:val="double" w:sz="4" w:space="1" w:color="800000"/>
        <w:left w:val="double" w:sz="4" w:space="4" w:color="800000"/>
        <w:bottom w:val="double" w:sz="4" w:space="1" w:color="800000"/>
        <w:right w:val="double" w:sz="4" w:space="4" w:color="800000"/>
      </w:pBdr>
      <w:shd w:val="clear" w:color="auto" w:fill="FFFF99"/>
      <w:ind w:left="851"/>
    </w:pPr>
    <w:rPr>
      <w:b/>
      <w:bCs/>
      <w:color w:val="000000"/>
    </w:rPr>
  </w:style>
  <w:style w:type="paragraph" w:customStyle="1" w:styleId="StandardName">
    <w:name w:val="Standard Name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bCs/>
      <w:i/>
      <w:iCs/>
      <w:lang w:val="it-IT" w:eastAsia="zh-CN"/>
    </w:rPr>
  </w:style>
  <w:style w:type="character" w:customStyle="1" w:styleId="olivier">
    <w:name w:val="olivie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72AC7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spacing w:after="0"/>
    </w:pPr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72AC7"/>
    <w:rPr>
      <w:rFonts w:eastAsia="Times New Roman"/>
      <w:b/>
      <w:bCs/>
      <w:lang w:val="en-US" w:eastAsia="en-US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FootnoteText0">
    <w:name w:val="footnote text"/>
    <w:basedOn w:val="Normal"/>
    <w:link w:val="FootnoteTextChar"/>
    <w:pPr>
      <w:tabs>
        <w:tab w:val="left" w:pos="340"/>
      </w:tabs>
      <w:spacing w:after="120" w:line="210" w:lineRule="auto"/>
    </w:pPr>
    <w:rPr>
      <w:rFonts w:ascii="Arial" w:hAnsi="Arial"/>
      <w:sz w:val="18"/>
      <w:lang w:val="en-GB"/>
    </w:rPr>
  </w:style>
  <w:style w:type="paragraph" w:customStyle="1" w:styleId="BodyText22">
    <w:name w:val="Body Text 22"/>
    <w:basedOn w:val="Normal"/>
    <w:pPr>
      <w:widowControl w:val="0"/>
      <w:spacing w:after="120"/>
    </w:pPr>
    <w:rPr>
      <w:rFonts w:ascii="Times" w:hAnsi="Times"/>
    </w:rPr>
  </w:style>
  <w:style w:type="paragraph" w:customStyle="1" w:styleId="P1">
    <w:name w:val="P1"/>
    <w:basedOn w:val="Normal"/>
    <w:pPr>
      <w:tabs>
        <w:tab w:val="num" w:pos="1080"/>
      </w:tabs>
      <w:ind w:left="1080" w:hanging="360"/>
    </w:pPr>
    <w:rPr>
      <w:rFonts w:eastAsia="SimSun"/>
      <w:lang w:val="en-GB" w:eastAsia="zh-CN"/>
    </w:rPr>
  </w:style>
  <w:style w:type="paragraph" w:customStyle="1" w:styleId="BinarySyntax">
    <w:name w:val="BinarySyntax"/>
    <w:basedOn w:val="Normal"/>
    <w:pPr>
      <w:keepNext/>
      <w:keepLines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line="230" w:lineRule="atLeast"/>
    </w:pPr>
    <w:rPr>
      <w:rFonts w:ascii="Courier New" w:eastAsia="MS Mincho" w:hAnsi="Courier New" w:cs="Courier New"/>
      <w:i/>
      <w:sz w:val="14"/>
      <w:lang w:eastAsia="ja-JP"/>
    </w:rPr>
  </w:style>
  <w:style w:type="paragraph" w:customStyle="1" w:styleId="Bullet">
    <w:name w:val="Bullet"/>
    <w:basedOn w:val="Normal"/>
    <w:pPr>
      <w:keepLines/>
      <w:widowControl w:val="0"/>
      <w:spacing w:before="240" w:after="60"/>
      <w:ind w:left="360" w:hanging="360"/>
    </w:pPr>
    <w:rPr>
      <w:rFonts w:eastAsia="바탕체"/>
      <w:lang w:val="de-DE"/>
    </w:rPr>
  </w:style>
  <w:style w:type="character" w:styleId="HTMLTypewriter">
    <w:name w:val="HTML Typewriter"/>
    <w:rPr>
      <w:rFonts w:ascii="Courier New" w:eastAsia="바탕" w:hAnsi="Courier New" w:cs="Courier New"/>
      <w:sz w:val="20"/>
      <w:szCs w:val="20"/>
    </w:rPr>
  </w:style>
  <w:style w:type="paragraph" w:customStyle="1" w:styleId="tableheading">
    <w:name w:val="table heading"/>
    <w:basedOn w:val="Normal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b/>
      <w:bCs/>
      <w:lang w:val="en-GB"/>
    </w:rPr>
  </w:style>
  <w:style w:type="paragraph" w:customStyle="1" w:styleId="tablecell">
    <w:name w:val="table cell"/>
    <w:basedOn w:val="Normal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lang w:val="en-GB"/>
    </w:rPr>
  </w:style>
  <w:style w:type="paragraph" w:customStyle="1" w:styleId="tablesyntax">
    <w:name w:val="table syntax"/>
    <w:basedOn w:val="Normal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customStyle="1" w:styleId="a2">
    <w:name w:val="a2"/>
    <w:basedOn w:val="Heading2"/>
    <w:next w:val="Normal"/>
    <w:pPr>
      <w:numPr>
        <w:ilvl w:val="0"/>
        <w:numId w:val="0"/>
      </w:numPr>
      <w:pBdr>
        <w:bottom w:val="none" w:sz="0" w:space="0" w:color="auto"/>
      </w:pBdr>
      <w:tabs>
        <w:tab w:val="num" w:pos="360"/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 w:cs="Arial"/>
      <w:sz w:val="24"/>
      <w:szCs w:val="24"/>
      <w:lang w:val="en-GB" w:eastAsia="ja-JP"/>
    </w:rPr>
  </w:style>
  <w:style w:type="paragraph" w:customStyle="1" w:styleId="a3">
    <w:name w:val="a3"/>
    <w:basedOn w:val="Heading3"/>
    <w:next w:val="Normal"/>
    <w:pPr>
      <w:numPr>
        <w:ilvl w:val="0"/>
        <w:numId w:val="0"/>
      </w:numPr>
      <w:tabs>
        <w:tab w:val="left" w:pos="640"/>
        <w:tab w:val="num" w:pos="720"/>
        <w:tab w:val="left" w:pos="880"/>
      </w:tabs>
      <w:suppressAutoHyphens/>
      <w:spacing w:before="60" w:after="240" w:line="250" w:lineRule="exact"/>
    </w:pPr>
    <w:rPr>
      <w:rFonts w:ascii="Arial" w:eastAsia="MS Mincho" w:hAnsi="Arial" w:cs="Arial"/>
      <w:sz w:val="22"/>
      <w:szCs w:val="22"/>
      <w:lang w:val="en-GB" w:eastAsia="ja-JP"/>
    </w:rPr>
  </w:style>
  <w:style w:type="paragraph" w:customStyle="1" w:styleId="a4">
    <w:name w:val="a4"/>
    <w:basedOn w:val="Heading4"/>
    <w:next w:val="Normal"/>
    <w:pPr>
      <w:numPr>
        <w:ilvl w:val="0"/>
        <w:numId w:val="0"/>
      </w:numPr>
      <w:tabs>
        <w:tab w:val="left" w:pos="880"/>
        <w:tab w:val="num" w:pos="108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val="en-GB" w:eastAsia="ja-JP"/>
    </w:rPr>
  </w:style>
  <w:style w:type="paragraph" w:customStyle="1" w:styleId="a5">
    <w:name w:val="a5"/>
    <w:basedOn w:val="Heading5"/>
    <w:next w:val="Normal"/>
    <w:pPr>
      <w:keepNext/>
      <w:numPr>
        <w:ilvl w:val="0"/>
        <w:numId w:val="0"/>
      </w:numPr>
      <w:tabs>
        <w:tab w:val="num" w:pos="108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/>
      <w:bCs/>
      <w:sz w:val="20"/>
      <w:szCs w:val="20"/>
      <w:lang w:val="en-GB" w:eastAsia="ja-JP"/>
    </w:rPr>
  </w:style>
  <w:style w:type="paragraph" w:customStyle="1" w:styleId="a6">
    <w:name w:val="a6"/>
    <w:basedOn w:val="Heading6"/>
    <w:next w:val="Normal"/>
    <w:pPr>
      <w:keepNext/>
      <w:numPr>
        <w:ilvl w:val="0"/>
        <w:numId w:val="0"/>
      </w:numPr>
      <w:tabs>
        <w:tab w:val="left" w:pos="1140"/>
        <w:tab w:val="left" w:pos="1360"/>
        <w:tab w:val="num" w:pos="1440"/>
      </w:tabs>
      <w:suppressAutoHyphens/>
      <w:spacing w:before="60" w:after="240" w:line="230" w:lineRule="exact"/>
    </w:pPr>
    <w:rPr>
      <w:rFonts w:eastAsia="MS Mincho"/>
      <w:b/>
      <w:bCs/>
      <w:i w:val="0"/>
      <w:iCs w:val="0"/>
      <w:sz w:val="20"/>
      <w:szCs w:val="20"/>
      <w:lang w:val="en-GB" w:eastAsia="ja-JP"/>
    </w:rPr>
  </w:style>
  <w:style w:type="paragraph" w:customStyle="1" w:styleId="ANNEX">
    <w:name w:val="ANNEX"/>
    <w:basedOn w:val="Normal"/>
    <w:next w:val="Normal"/>
    <w:pPr>
      <w:keepNext/>
      <w:pageBreakBefore/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val="en-GB" w:eastAsia="ja-JP"/>
    </w:rPr>
  </w:style>
  <w:style w:type="paragraph" w:customStyle="1" w:styleId="-11">
    <w:name w:val="색상형 음영 - 강조색 11"/>
    <w:hidden/>
    <w:uiPriority w:val="99"/>
    <w:semiHidden/>
    <w:rPr>
      <w:lang w:eastAsia="en-US"/>
    </w:rPr>
  </w:style>
  <w:style w:type="paragraph" w:styleId="DocumentMap">
    <w:name w:val="Document Map"/>
    <w:basedOn w:val="Normal"/>
    <w:link w:val="DocumentMapChar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Pr>
      <w:rFonts w:ascii="Tahoma" w:hAnsi="Tahoma" w:cs="Tahoma"/>
      <w:sz w:val="16"/>
      <w:szCs w:val="16"/>
      <w:lang w:val="en-US" w:eastAsia="en-US"/>
    </w:rPr>
  </w:style>
  <w:style w:type="paragraph" w:customStyle="1" w:styleId="-110">
    <w:name w:val="색상형 목록 - 강조색 11"/>
    <w:basedOn w:val="Normal"/>
    <w:uiPriority w:val="34"/>
    <w:qFormat/>
    <w:rsid w:val="00CC03D8"/>
    <w:pPr>
      <w:ind w:left="708"/>
    </w:pPr>
  </w:style>
  <w:style w:type="table" w:styleId="MediumGrid3-Accent5">
    <w:name w:val="Medium Grid 3 Accent 5"/>
    <w:basedOn w:val="TableNormal"/>
    <w:uiPriority w:val="60"/>
    <w:rsid w:val="005B149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MediumGrid3-Accent4">
    <w:name w:val="Medium Grid 3 Accent 4"/>
    <w:basedOn w:val="TableNormal"/>
    <w:rsid w:val="00FD3B0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s0">
    <w:name w:val="s0"/>
    <w:rsid w:val="00236F2A"/>
    <w:pPr>
      <w:widowControl w:val="0"/>
      <w:autoSpaceDE w:val="0"/>
      <w:autoSpaceDN w:val="0"/>
      <w:adjustRightInd w:val="0"/>
    </w:pPr>
    <w:rPr>
      <w:rFonts w:ascii="¹ÙÅÁ" w:eastAsia="맑은 고딕" w:hAnsi="¹ÙÅÁ"/>
      <w:sz w:val="24"/>
      <w:szCs w:val="24"/>
    </w:rPr>
  </w:style>
  <w:style w:type="table" w:styleId="MediumGrid3-Accent1">
    <w:name w:val="Medium Grid 3 Accent 1"/>
    <w:basedOn w:val="TableNormal"/>
    <w:uiPriority w:val="69"/>
    <w:rsid w:val="0030316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5">
    <w:name w:val="Colorful Grid Accent 5"/>
    <w:basedOn w:val="TableNormal"/>
    <w:rsid w:val="0030316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1">
    <w:name w:val="Colorful Grid Accent 1"/>
    <w:basedOn w:val="TableNormal"/>
    <w:rsid w:val="0030316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LightShading-Accent4">
    <w:name w:val="Light Shading Accent 4"/>
    <w:basedOn w:val="TableNormal"/>
    <w:rsid w:val="00635F6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ColorfulGrid-Accent4">
    <w:name w:val="Colorful Grid Accent 4"/>
    <w:basedOn w:val="TableNormal"/>
    <w:rsid w:val="00635F6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LightList-Accent4">
    <w:name w:val="Light List Accent 4"/>
    <w:basedOn w:val="TableNormal"/>
    <w:rsid w:val="004821B7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rsid w:val="00F97EF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FooterChar">
    <w:name w:val="Footer Char"/>
    <w:link w:val="Footer"/>
    <w:uiPriority w:val="99"/>
    <w:rsid w:val="000B0342"/>
    <w:rPr>
      <w:lang w:eastAsia="en-US"/>
    </w:rPr>
  </w:style>
  <w:style w:type="table" w:styleId="MediumShading2-Accent4">
    <w:name w:val="Medium Shading 2 Accent 4"/>
    <w:basedOn w:val="TableNormal"/>
    <w:rsid w:val="009634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96344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olorfulGrid-Accent3">
    <w:name w:val="Colorful Grid Accent 3"/>
    <w:basedOn w:val="TableNormal"/>
    <w:rsid w:val="000055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1">
    <w:name w:val="중간 눈금 21"/>
    <w:basedOn w:val="TableNormal"/>
    <w:rsid w:val="00763C6C"/>
    <w:rPr>
      <w:rFonts w:ascii="맑은 고딕" w:eastAsia="맑은 고딕" w:hAnsi="맑은 고딕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-Accent6">
    <w:name w:val="Medium Grid 3 Accent 6"/>
    <w:basedOn w:val="TableNormal"/>
    <w:rsid w:val="00813B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-Accent6">
    <w:name w:val="Colorful Grid Accent 6"/>
    <w:basedOn w:val="TableNormal"/>
    <w:rsid w:val="003A69E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HeaderChar">
    <w:name w:val="Header Char"/>
    <w:link w:val="Header"/>
    <w:locked/>
    <w:rsid w:val="00DA5BAD"/>
    <w:rPr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C51BFE"/>
    <w:pPr>
      <w:pBdr>
        <w:top w:val="single" w:sz="6" w:space="1" w:color="auto"/>
      </w:pBdr>
      <w:jc w:val="center"/>
    </w:pPr>
    <w:rPr>
      <w:rFonts w:ascii="Arial" w:eastAsia="맑은 고딕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rsid w:val="00C51BFE"/>
    <w:rPr>
      <w:rFonts w:ascii="Arial" w:eastAsia="맑은 고딕" w:hAnsi="Arial" w:cs="Arial"/>
      <w:vanish/>
      <w:sz w:val="16"/>
      <w:szCs w:val="16"/>
    </w:rPr>
  </w:style>
  <w:style w:type="character" w:customStyle="1" w:styleId="TitleChar">
    <w:name w:val="Title Char"/>
    <w:link w:val="Title"/>
    <w:rsid w:val="00621D5F"/>
    <w:rPr>
      <w:b/>
      <w:bCs/>
      <w:kern w:val="28"/>
      <w:sz w:val="36"/>
      <w:szCs w:val="36"/>
      <w:lang w:eastAsia="en-US"/>
    </w:rPr>
  </w:style>
  <w:style w:type="character" w:customStyle="1" w:styleId="PlainTextChar">
    <w:name w:val="Plain Text Char"/>
    <w:link w:val="PlainText"/>
    <w:uiPriority w:val="99"/>
    <w:rsid w:val="00621D5F"/>
    <w:rPr>
      <w:rFonts w:ascii="Courier New" w:hAnsi="Courier New" w:cs="Courier New"/>
      <w:lang w:eastAsia="en-US"/>
    </w:rPr>
  </w:style>
  <w:style w:type="character" w:customStyle="1" w:styleId="BodyTextChar">
    <w:name w:val="Body Text Char"/>
    <w:link w:val="BodyText"/>
    <w:rsid w:val="00621D5F"/>
    <w:rPr>
      <w:b/>
      <w:bCs/>
      <w:sz w:val="18"/>
      <w:szCs w:val="18"/>
      <w:lang w:eastAsia="en-US"/>
    </w:rPr>
  </w:style>
  <w:style w:type="character" w:customStyle="1" w:styleId="BodyTextIndentChar">
    <w:name w:val="Body Text Indent Char"/>
    <w:link w:val="BodyTextIndent"/>
    <w:rsid w:val="00621D5F"/>
    <w:rPr>
      <w:sz w:val="24"/>
      <w:szCs w:val="24"/>
      <w:lang w:eastAsia="en-US"/>
    </w:rPr>
  </w:style>
  <w:style w:type="character" w:customStyle="1" w:styleId="BodyText3Char">
    <w:name w:val="Body Text 3 Char"/>
    <w:link w:val="BodyText3"/>
    <w:rsid w:val="00621D5F"/>
    <w:rPr>
      <w:b/>
      <w:bCs/>
      <w:lang w:eastAsia="en-US"/>
    </w:rPr>
  </w:style>
  <w:style w:type="character" w:customStyle="1" w:styleId="SalutationChar">
    <w:name w:val="Salutation Char"/>
    <w:link w:val="Salutation"/>
    <w:rsid w:val="00621D5F"/>
    <w:rPr>
      <w:sz w:val="22"/>
      <w:szCs w:val="22"/>
      <w:lang w:eastAsia="en-US"/>
    </w:rPr>
  </w:style>
  <w:style w:type="character" w:customStyle="1" w:styleId="BodyTextIndent2Char">
    <w:name w:val="Body Text Indent 2 Char"/>
    <w:link w:val="BodyTextIndent2"/>
    <w:rsid w:val="00621D5F"/>
    <w:rPr>
      <w:lang w:eastAsia="en-US"/>
    </w:rPr>
  </w:style>
  <w:style w:type="character" w:customStyle="1" w:styleId="BodyText2Char">
    <w:name w:val="Body Text 2 Char"/>
    <w:link w:val="BodyText2"/>
    <w:rsid w:val="00621D5F"/>
    <w:rPr>
      <w:sz w:val="16"/>
      <w:szCs w:val="16"/>
      <w:lang w:eastAsia="en-US"/>
    </w:rPr>
  </w:style>
  <w:style w:type="character" w:customStyle="1" w:styleId="FootnoteTextChar">
    <w:name w:val="Footnote Text Char"/>
    <w:link w:val="FootnoteText0"/>
    <w:rsid w:val="00621D5F"/>
    <w:rPr>
      <w:rFonts w:ascii="Arial" w:hAnsi="Arial"/>
      <w:sz w:val="18"/>
      <w:lang w:val="en-GB" w:eastAsia="en-US"/>
    </w:rPr>
  </w:style>
  <w:style w:type="paragraph" w:styleId="Subtitle">
    <w:name w:val="Subtitle"/>
    <w:basedOn w:val="Normal"/>
    <w:link w:val="SubtitleChar"/>
    <w:qFormat/>
    <w:rsid w:val="00621D5F"/>
    <w:pPr>
      <w:jc w:val="center"/>
    </w:pPr>
    <w:rPr>
      <w:i/>
      <w:iCs/>
      <w:sz w:val="28"/>
      <w:lang w:val="x-none"/>
    </w:rPr>
  </w:style>
  <w:style w:type="character" w:customStyle="1" w:styleId="SubtitleChar">
    <w:name w:val="Subtitle Char"/>
    <w:link w:val="Subtitle"/>
    <w:rsid w:val="00621D5F"/>
    <w:rPr>
      <w:i/>
      <w:iCs/>
      <w:sz w:val="28"/>
      <w:lang w:eastAsia="en-US"/>
    </w:rPr>
  </w:style>
  <w:style w:type="paragraph" w:customStyle="1" w:styleId="style20">
    <w:name w:val="style2"/>
    <w:basedOn w:val="Normal"/>
    <w:rsid w:val="00621D5F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Style">
    <w:name w:val="Style"/>
    <w:rsid w:val="00621D5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val="en-GB" w:eastAsia="zh-CN"/>
    </w:rPr>
  </w:style>
  <w:style w:type="character" w:customStyle="1" w:styleId="Style10">
    <w:name w:val="Style10"/>
    <w:rsid w:val="00621D5F"/>
    <w:rPr>
      <w:color w:val="0000FF"/>
      <w:sz w:val="20"/>
      <w:u w:val="single"/>
    </w:rPr>
  </w:style>
  <w:style w:type="paragraph" w:customStyle="1" w:styleId="BL">
    <w:name w:val="BL"/>
    <w:basedOn w:val="Normal"/>
    <w:autoRedefine/>
    <w:rsid w:val="00621D5F"/>
    <w:pPr>
      <w:numPr>
        <w:numId w:val="4"/>
      </w:numPr>
      <w:overflowPunct w:val="0"/>
      <w:autoSpaceDE w:val="0"/>
      <w:autoSpaceDN w:val="0"/>
      <w:adjustRightInd w:val="0"/>
      <w:spacing w:before="20" w:after="20"/>
      <w:ind w:right="240"/>
      <w:textAlignment w:val="baseline"/>
    </w:pPr>
    <w:rPr>
      <w:rFonts w:ascii="Times" w:hAnsi="Times"/>
      <w:sz w:val="22"/>
    </w:rPr>
  </w:style>
  <w:style w:type="paragraph" w:customStyle="1" w:styleId="EditingDone">
    <w:name w:val="EditingDone"/>
    <w:basedOn w:val="Normal"/>
    <w:rsid w:val="00621D5F"/>
    <w:pPr>
      <w:numPr>
        <w:numId w:val="5"/>
      </w:numPr>
    </w:pPr>
  </w:style>
  <w:style w:type="paragraph" w:styleId="Revision">
    <w:name w:val="Revision"/>
    <w:hidden/>
    <w:uiPriority w:val="71"/>
    <w:rsid w:val="00621D5F"/>
    <w:rPr>
      <w:lang w:eastAsia="en-US"/>
    </w:rPr>
  </w:style>
  <w:style w:type="table" w:styleId="MediumShading2-Accent6">
    <w:name w:val="Medium Shading 2 Accent 6"/>
    <w:basedOn w:val="TableNormal"/>
    <w:rsid w:val="00E726E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NBComment">
    <w:name w:val="NBComment"/>
    <w:basedOn w:val="Normal"/>
    <w:rsid w:val="006F4AEE"/>
    <w:rPr>
      <w:rFonts w:eastAsia="MS Mincho"/>
      <w:b/>
      <w:color w:val="0000FF"/>
      <w:sz w:val="22"/>
    </w:rPr>
  </w:style>
  <w:style w:type="table" w:styleId="LightShading-Accent6">
    <w:name w:val="Light Shading Accent 6"/>
    <w:basedOn w:val="TableNormal"/>
    <w:rsid w:val="00857B7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apple-converted-space">
    <w:name w:val="apple-converted-space"/>
    <w:rsid w:val="00790A28"/>
  </w:style>
  <w:style w:type="table" w:styleId="GridTable5Dark-Accent1">
    <w:name w:val="Grid Table 5 Dark Accent 1"/>
    <w:basedOn w:val="TableNormal"/>
    <w:uiPriority w:val="50"/>
    <w:rsid w:val="00E9611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styleId="ListContinue">
    <w:name w:val="List Continue"/>
    <w:basedOn w:val="Normal"/>
    <w:rsid w:val="007C5465"/>
    <w:pPr>
      <w:spacing w:after="180"/>
      <w:ind w:leftChars="200" w:left="425"/>
      <w:contextualSpacing/>
    </w:pPr>
  </w:style>
  <w:style w:type="paragraph" w:styleId="ListParagraph">
    <w:name w:val="List Paragraph"/>
    <w:basedOn w:val="Normal"/>
    <w:uiPriority w:val="34"/>
    <w:qFormat/>
    <w:rsid w:val="00C61AEB"/>
    <w:pPr>
      <w:ind w:left="720"/>
      <w:contextualSpacing/>
    </w:pPr>
    <w:rPr>
      <w:rFonts w:ascii="Calibri" w:hAnsi="Calibri"/>
    </w:rPr>
  </w:style>
  <w:style w:type="table" w:styleId="GridTable5Dark-Accent6">
    <w:name w:val="Grid Table 5 Dark Accent 6"/>
    <w:basedOn w:val="TableNormal"/>
    <w:uiPriority w:val="50"/>
    <w:rsid w:val="0035594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GridTable5Dark-Accent2">
    <w:name w:val="Grid Table 5 Dark Accent 2"/>
    <w:basedOn w:val="TableNormal"/>
    <w:uiPriority w:val="50"/>
    <w:rsid w:val="00246638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styleId="MediumGrid3-Accent2">
    <w:name w:val="Medium Grid 3 Accent 2"/>
    <w:basedOn w:val="TableNormal"/>
    <w:rsid w:val="00675FD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paragraph" w:customStyle="1" w:styleId="Default">
    <w:name w:val="Default"/>
    <w:rsid w:val="00D72DE8"/>
    <w:pPr>
      <w:autoSpaceDE w:val="0"/>
      <w:autoSpaceDN w:val="0"/>
      <w:adjustRightInd w:val="0"/>
    </w:pPr>
    <w:rPr>
      <w:rFonts w:eastAsia="맑은 고딕"/>
      <w:color w:val="000000"/>
      <w:sz w:val="24"/>
      <w:szCs w:val="24"/>
    </w:rPr>
  </w:style>
  <w:style w:type="table" w:styleId="MediumGrid1-Accent6">
    <w:name w:val="Medium Grid 1 Accent 6"/>
    <w:basedOn w:val="TableNormal"/>
    <w:rsid w:val="00541953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ColorfulShading-Accent6">
    <w:name w:val="Colorful Shading Accent 6"/>
    <w:basedOn w:val="TableNormal"/>
    <w:rsid w:val="00541953"/>
    <w:rPr>
      <w:color w:val="000000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ghtList">
    <w:name w:val="Light List"/>
    <w:basedOn w:val="TableNormal"/>
    <w:uiPriority w:val="61"/>
    <w:unhideWhenUsed/>
    <w:rsid w:val="00C12B98"/>
    <w:rPr>
      <w:rFonts w:eastAsia="MS Mincho"/>
      <w:lang w:eastAsia="ja-JP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datetz">
    <w:name w:val="datetz"/>
    <w:rsid w:val="00CB6568"/>
  </w:style>
  <w:style w:type="table" w:styleId="GridTable4-Accent1">
    <w:name w:val="Grid Table 4 Accent 1"/>
    <w:basedOn w:val="TableNormal"/>
    <w:uiPriority w:val="49"/>
    <w:rsid w:val="009A3ADE"/>
    <w:rPr>
      <w:rFonts w:ascii="Cambria" w:eastAsia="Cambria" w:hAnsi="Cambria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ANNEXKernat18pt">
    <w:name w:val="Style ANNEX + Kern at 18 pt"/>
    <w:basedOn w:val="ANNEX"/>
    <w:rsid w:val="00DD490D"/>
    <w:pPr>
      <w:spacing w:after="240"/>
      <w:jc w:val="left"/>
    </w:pPr>
    <w:rPr>
      <w:kern w:val="36"/>
    </w:rPr>
  </w:style>
  <w:style w:type="paragraph" w:styleId="TOC2">
    <w:name w:val="toc 2"/>
    <w:basedOn w:val="Normal"/>
    <w:next w:val="Normal"/>
    <w:autoRedefine/>
    <w:uiPriority w:val="39"/>
    <w:rsid w:val="00DD490D"/>
    <w:pPr>
      <w:ind w:left="240"/>
    </w:pPr>
    <w:rPr>
      <w:rFonts w:eastAsia="MS Mincho"/>
      <w:lang w:val="en-GB"/>
    </w:rPr>
  </w:style>
  <w:style w:type="paragraph" w:styleId="TOC3">
    <w:name w:val="toc 3"/>
    <w:basedOn w:val="Normal"/>
    <w:next w:val="Normal"/>
    <w:autoRedefine/>
    <w:uiPriority w:val="39"/>
    <w:rsid w:val="00DD490D"/>
    <w:pPr>
      <w:ind w:left="480"/>
    </w:pPr>
    <w:rPr>
      <w:rFonts w:eastAsia="MS Mincho"/>
      <w:lang w:val="en-GB"/>
    </w:rPr>
  </w:style>
  <w:style w:type="paragraph" w:styleId="TOC4">
    <w:name w:val="toc 4"/>
    <w:basedOn w:val="Normal"/>
    <w:next w:val="Normal"/>
    <w:autoRedefine/>
    <w:uiPriority w:val="39"/>
    <w:rsid w:val="00DD490D"/>
    <w:pPr>
      <w:ind w:left="720"/>
    </w:pPr>
    <w:rPr>
      <w:rFonts w:eastAsia="MS Mincho"/>
      <w:lang w:val="en-GB"/>
    </w:rPr>
  </w:style>
  <w:style w:type="paragraph" w:customStyle="1" w:styleId="Reference">
    <w:name w:val="Reference"/>
    <w:basedOn w:val="Normal"/>
    <w:rsid w:val="00DD490D"/>
    <w:pPr>
      <w:keepLines/>
      <w:numPr>
        <w:numId w:val="6"/>
      </w:numPr>
      <w:spacing w:before="60"/>
    </w:pPr>
    <w:rPr>
      <w:rFonts w:ascii="Times" w:eastAsia="MS Mincho" w:hAnsi="Times"/>
      <w:snapToGrid w:val="0"/>
      <w:color w:val="000000"/>
      <w:sz w:val="22"/>
      <w:lang w:eastAsia="de-DE"/>
    </w:rPr>
  </w:style>
  <w:style w:type="paragraph" w:customStyle="1" w:styleId="References">
    <w:name w:val="References"/>
    <w:basedOn w:val="Normal"/>
    <w:rsid w:val="00DD490D"/>
    <w:pPr>
      <w:numPr>
        <w:numId w:val="8"/>
      </w:numPr>
      <w:autoSpaceDE w:val="0"/>
      <w:autoSpaceDN w:val="0"/>
      <w:spacing w:before="60"/>
    </w:pPr>
    <w:rPr>
      <w:rFonts w:eastAsia="MS Mincho"/>
      <w:sz w:val="22"/>
    </w:rPr>
  </w:style>
  <w:style w:type="paragraph" w:customStyle="1" w:styleId="headatop">
    <w:name w:val="headatop"/>
    <w:basedOn w:val="Normal"/>
    <w:rsid w:val="00DD490D"/>
    <w:pPr>
      <w:numPr>
        <w:ilvl w:val="1"/>
        <w:numId w:val="9"/>
      </w:numPr>
      <w:tabs>
        <w:tab w:val="left" w:pos="839"/>
      </w:tabs>
      <w:spacing w:after="360" w:line="240" w:lineRule="exact"/>
    </w:pPr>
    <w:rPr>
      <w:rFonts w:ascii="Times" w:eastAsia="MS Mincho" w:hAnsi="Times"/>
      <w:b/>
      <w:color w:val="000000"/>
      <w:sz w:val="22"/>
    </w:rPr>
  </w:style>
  <w:style w:type="paragraph" w:customStyle="1" w:styleId="Style2">
    <w:name w:val="Style2"/>
    <w:basedOn w:val="Heading2"/>
    <w:autoRedefine/>
    <w:rsid w:val="00DD490D"/>
    <w:pPr>
      <w:keepLines/>
      <w:numPr>
        <w:numId w:val="7"/>
      </w:numPr>
      <w:pBdr>
        <w:bottom w:val="none" w:sz="0" w:space="0" w:color="auto"/>
      </w:pBdr>
      <w:tabs>
        <w:tab w:val="left" w:pos="794"/>
        <w:tab w:val="left" w:pos="1191"/>
        <w:tab w:val="left" w:pos="1588"/>
        <w:tab w:val="left" w:pos="1985"/>
      </w:tabs>
      <w:spacing w:after="120"/>
    </w:pPr>
    <w:rPr>
      <w:rFonts w:ascii="Times" w:eastAsia="MS Mincho" w:hAnsi="Times"/>
      <w:bCs w:val="0"/>
      <w:color w:val="000000"/>
      <w:sz w:val="24"/>
      <w:szCs w:val="20"/>
      <w:lang w:val="en-US" w:eastAsia="x-none"/>
    </w:rPr>
  </w:style>
  <w:style w:type="paragraph" w:customStyle="1" w:styleId="bullet1">
    <w:name w:val="bullet 1"/>
    <w:basedOn w:val="Normal"/>
    <w:rsid w:val="00DD490D"/>
    <w:pPr>
      <w:numPr>
        <w:numId w:val="10"/>
      </w:numPr>
    </w:pPr>
    <w:rPr>
      <w:rFonts w:eastAsia="바탕체"/>
    </w:rPr>
  </w:style>
  <w:style w:type="paragraph" w:customStyle="1" w:styleId="RBPunkt">
    <w:name w:val="RB_Punkt"/>
    <w:basedOn w:val="Normal"/>
    <w:rsid w:val="00DD490D"/>
    <w:pPr>
      <w:numPr>
        <w:numId w:val="11"/>
      </w:numPr>
      <w:spacing w:before="40" w:after="20"/>
    </w:pPr>
    <w:rPr>
      <w:rFonts w:eastAsia="MS Mincho"/>
      <w:lang w:val="en-GB" w:eastAsia="es-ES"/>
    </w:rPr>
  </w:style>
  <w:style w:type="paragraph" w:customStyle="1" w:styleId="subtask">
    <w:name w:val="sub task"/>
    <w:basedOn w:val="Normal"/>
    <w:autoRedefine/>
    <w:rsid w:val="00DD490D"/>
    <w:pPr>
      <w:numPr>
        <w:numId w:val="12"/>
      </w:numPr>
    </w:pPr>
    <w:rPr>
      <w:rFonts w:eastAsia="MS Mincho"/>
      <w:sz w:val="22"/>
    </w:rPr>
  </w:style>
  <w:style w:type="paragraph" w:customStyle="1" w:styleId="CharCharCharZchnZchnCarCarCharCharChar">
    <w:name w:val="Char Char Char Zchn Zchn Car Car Char Char Char"/>
    <w:basedOn w:val="Normal"/>
    <w:autoRedefine/>
    <w:rsid w:val="00DD490D"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ahoma" w:eastAsia="SimSun" w:hAnsi="Tahoma"/>
      <w:kern w:val="2"/>
      <w:lang w:eastAsia="zh-CN"/>
    </w:rPr>
  </w:style>
  <w:style w:type="paragraph" w:customStyle="1" w:styleId="CharCharCharZchnZchnCarCarCharCharCharCharCharChar">
    <w:name w:val="Char Char Char Zchn Zchn Car Car Char Char Char Char Char Char"/>
    <w:basedOn w:val="Normal"/>
    <w:autoRedefine/>
    <w:rsid w:val="00DD490D"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ahoma" w:eastAsia="SimSun" w:hAnsi="Tahoma"/>
      <w:kern w:val="2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DD490D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  <w:lang w:val="en-US" w:eastAsia="x-none"/>
    </w:rPr>
  </w:style>
  <w:style w:type="paragraph" w:styleId="TOC5">
    <w:name w:val="toc 5"/>
    <w:basedOn w:val="Normal"/>
    <w:next w:val="Normal"/>
    <w:autoRedefine/>
    <w:uiPriority w:val="39"/>
    <w:unhideWhenUsed/>
    <w:rsid w:val="00DD490D"/>
    <w:pPr>
      <w:spacing w:after="100" w:line="276" w:lineRule="auto"/>
      <w:ind w:left="880"/>
    </w:pPr>
    <w:rPr>
      <w:rFonts w:ascii="Calibri" w:eastAsia="PMingLiU" w:hAnsi="Calibri"/>
      <w:sz w:val="22"/>
      <w:szCs w:val="22"/>
      <w:lang w:val="en-GB" w:eastAsia="zh-TW"/>
    </w:rPr>
  </w:style>
  <w:style w:type="paragraph" w:styleId="TOC6">
    <w:name w:val="toc 6"/>
    <w:basedOn w:val="Normal"/>
    <w:next w:val="Normal"/>
    <w:autoRedefine/>
    <w:uiPriority w:val="39"/>
    <w:unhideWhenUsed/>
    <w:rsid w:val="00DD490D"/>
    <w:pPr>
      <w:spacing w:after="100" w:line="276" w:lineRule="auto"/>
      <w:ind w:left="1100"/>
    </w:pPr>
    <w:rPr>
      <w:rFonts w:ascii="Calibri" w:eastAsia="PMingLiU" w:hAnsi="Calibri"/>
      <w:sz w:val="22"/>
      <w:szCs w:val="22"/>
      <w:lang w:val="en-GB" w:eastAsia="zh-TW"/>
    </w:rPr>
  </w:style>
  <w:style w:type="paragraph" w:styleId="TOC7">
    <w:name w:val="toc 7"/>
    <w:basedOn w:val="Normal"/>
    <w:next w:val="Normal"/>
    <w:autoRedefine/>
    <w:uiPriority w:val="39"/>
    <w:unhideWhenUsed/>
    <w:rsid w:val="00DD490D"/>
    <w:pPr>
      <w:spacing w:after="100" w:line="276" w:lineRule="auto"/>
      <w:ind w:left="1320"/>
    </w:pPr>
    <w:rPr>
      <w:rFonts w:ascii="Calibri" w:eastAsia="PMingLiU" w:hAnsi="Calibri"/>
      <w:sz w:val="22"/>
      <w:szCs w:val="22"/>
      <w:lang w:val="en-GB" w:eastAsia="zh-TW"/>
    </w:rPr>
  </w:style>
  <w:style w:type="paragraph" w:styleId="TOC8">
    <w:name w:val="toc 8"/>
    <w:basedOn w:val="Normal"/>
    <w:next w:val="Normal"/>
    <w:autoRedefine/>
    <w:uiPriority w:val="39"/>
    <w:unhideWhenUsed/>
    <w:rsid w:val="00DD490D"/>
    <w:pPr>
      <w:spacing w:after="100" w:line="276" w:lineRule="auto"/>
      <w:ind w:left="1540"/>
    </w:pPr>
    <w:rPr>
      <w:rFonts w:ascii="Calibri" w:eastAsia="PMingLiU" w:hAnsi="Calibri"/>
      <w:sz w:val="22"/>
      <w:szCs w:val="22"/>
      <w:lang w:val="en-GB" w:eastAsia="zh-TW"/>
    </w:rPr>
  </w:style>
  <w:style w:type="paragraph" w:styleId="TOC9">
    <w:name w:val="toc 9"/>
    <w:basedOn w:val="Normal"/>
    <w:next w:val="Normal"/>
    <w:autoRedefine/>
    <w:uiPriority w:val="39"/>
    <w:unhideWhenUsed/>
    <w:rsid w:val="00DD490D"/>
    <w:pPr>
      <w:spacing w:after="100" w:line="276" w:lineRule="auto"/>
      <w:ind w:left="1760"/>
    </w:pPr>
    <w:rPr>
      <w:rFonts w:ascii="Calibri" w:eastAsia="PMingLiU" w:hAnsi="Calibri"/>
      <w:sz w:val="22"/>
      <w:szCs w:val="22"/>
      <w:lang w:val="en-GB" w:eastAsia="zh-TW"/>
    </w:rPr>
  </w:style>
  <w:style w:type="paragraph" w:customStyle="1" w:styleId="msonormal0">
    <w:name w:val="msonormal"/>
    <w:basedOn w:val="Normal"/>
    <w:rsid w:val="00C219E9"/>
    <w:pPr>
      <w:spacing w:before="100" w:beforeAutospacing="1" w:after="100" w:afterAutospacing="1"/>
    </w:pPr>
  </w:style>
  <w:style w:type="paragraph" w:customStyle="1" w:styleId="code0">
    <w:name w:val="code"/>
    <w:basedOn w:val="Normal"/>
    <w:next w:val="Normal"/>
    <w:link w:val="codeZchn"/>
    <w:rsid w:val="00371DD7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" w:hAnsi="Courier"/>
      <w:noProof/>
      <w:lang w:val="en-GB"/>
    </w:rPr>
  </w:style>
  <w:style w:type="character" w:customStyle="1" w:styleId="codeZchn">
    <w:name w:val="code Zchn"/>
    <w:link w:val="code0"/>
    <w:rsid w:val="00371DD7"/>
    <w:rPr>
      <w:rFonts w:ascii="Courier" w:eastAsia="Times New Roman" w:hAnsi="Courier"/>
      <w:noProof/>
      <w:lang w:val="en-GB" w:eastAsia="en-US"/>
    </w:rPr>
  </w:style>
  <w:style w:type="table" w:styleId="GridTable3-Accent6">
    <w:name w:val="Grid Table 3 Accent 6"/>
    <w:basedOn w:val="TableNormal"/>
    <w:uiPriority w:val="48"/>
    <w:rsid w:val="00F341B8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TableGrid8">
    <w:name w:val="Table Grid 8"/>
    <w:basedOn w:val="TableNormal"/>
    <w:rsid w:val="00E05BEA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5Dark-Accent5">
    <w:name w:val="Grid Table 5 Dark Accent 5"/>
    <w:basedOn w:val="TableNormal"/>
    <w:uiPriority w:val="50"/>
    <w:rsid w:val="00C9469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codeChar">
    <w:name w:val="code Char"/>
    <w:rsid w:val="00EE490E"/>
    <w:rPr>
      <w:rFonts w:ascii="Courier New" w:hAnsi="Courier New"/>
      <w:noProof/>
      <w:lang w:val="en-GB" w:eastAsia="ja-JP" w:bidi="ar-SA"/>
    </w:rPr>
  </w:style>
  <w:style w:type="character" w:customStyle="1" w:styleId="ng-star-inserted">
    <w:name w:val="ng-star-inserted"/>
    <w:rsid w:val="00387F85"/>
  </w:style>
  <w:style w:type="character" w:customStyle="1" w:styleId="warn-date">
    <w:name w:val="warn-date"/>
    <w:rsid w:val="000854F2"/>
  </w:style>
  <w:style w:type="character" w:customStyle="1" w:styleId="url">
    <w:name w:val="url"/>
    <w:rsid w:val="005E5C46"/>
  </w:style>
  <w:style w:type="character" w:styleId="UnresolvedMention">
    <w:name w:val="Unresolved Mention"/>
    <w:basedOn w:val="DefaultParagraphFont"/>
    <w:uiPriority w:val="99"/>
    <w:semiHidden/>
    <w:unhideWhenUsed/>
    <w:rsid w:val="00165619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97387"/>
    <w:rPr>
      <w:rFonts w:ascii="Book Antiqua" w:hAnsi="Book Antiqua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15">
      <w:bodyDiv w:val="1"/>
      <w:marLeft w:val="188"/>
      <w:marRight w:val="188"/>
      <w:marTop w:val="50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0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9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FFF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23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7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0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307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2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7561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18810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78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42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86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893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6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83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87378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2505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05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2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396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7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1444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5093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6977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7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870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69608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18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92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084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271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421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713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5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572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9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551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7082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6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30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25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993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0566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25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7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71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08981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31683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10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81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1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5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41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65340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99538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28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441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644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7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981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72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56610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07585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6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110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7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8331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8515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3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8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4147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29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8245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65972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77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2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24505">
          <w:marLeft w:val="19"/>
          <w:marRight w:val="2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973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6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2278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8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31471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863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13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12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537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17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4582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62445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63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5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45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10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0333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43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784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71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30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42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158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9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2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9447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6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9816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1855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04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31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7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0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110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40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21372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1629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08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4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2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27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04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990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3890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124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75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9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18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46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85049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256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1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19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95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52909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57300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30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44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4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79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8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8104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71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537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38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9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326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06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53788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9660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9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986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8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74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8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03279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8732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41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40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432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546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4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15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4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0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196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75341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36474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583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034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82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85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3078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9524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4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29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7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351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3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13126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7259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66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9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036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48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5273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75925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71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9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69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89528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077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378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8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2634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0556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6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277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6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02122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2791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40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1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568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10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7912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6052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589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08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37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045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44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1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924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7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08202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5869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89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217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2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6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675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7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1282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130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877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17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949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8723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62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0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d.iso.org/projects/project/83528/overview" TargetMode="External"/><Relationship Id="rId18" Type="http://schemas.openxmlformats.org/officeDocument/2006/relationships/hyperlink" Target="https://sd.iso.org/projects/project/81688/overview" TargetMode="External"/><Relationship Id="rId26" Type="http://schemas.openxmlformats.org/officeDocument/2006/relationships/hyperlink" Target="https://isotc.iso.org/livelink/eb3/part/view.do?id=454904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sd.iso.org/projects/project/83650/overview" TargetMode="External"/><Relationship Id="rId34" Type="http://schemas.openxmlformats.org/officeDocument/2006/relationships/hyperlink" Target="https://isotc.iso.org/livelink/eb3/part/view.do?id=460223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yperlink" Target="https://isotc.iso.org/livelink/eb3/part/view.do?id=454904" TargetMode="External"/><Relationship Id="rId25" Type="http://schemas.openxmlformats.org/officeDocument/2006/relationships/hyperlink" Target="https://isotc.iso.org/livelink/eb3/part/view.do?id=457439" TargetMode="External"/><Relationship Id="rId33" Type="http://schemas.openxmlformats.org/officeDocument/2006/relationships/hyperlink" Target="https://sd.iso.org/projects/project/83337/overview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sotc.iso.org/livelink/eb3/part/view.do?id=457439" TargetMode="External"/><Relationship Id="rId20" Type="http://schemas.openxmlformats.org/officeDocument/2006/relationships/hyperlink" Target="https://isotc.iso.org/livelink/eb3/part/view.do?id=451050" TargetMode="External"/><Relationship Id="rId29" Type="http://schemas.openxmlformats.org/officeDocument/2006/relationships/hyperlink" Target="https://isotc.iso.org/livelink/eb3/part/view.do?id=45105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sd.iso.org/projects/project/82530/overview" TargetMode="External"/><Relationship Id="rId32" Type="http://schemas.openxmlformats.org/officeDocument/2006/relationships/hyperlink" Target="https://isotc.iso.org/livelink/eb3/part/view.do?id=460165" TargetMode="External"/><Relationship Id="rId37" Type="http://schemas.openxmlformats.org/officeDocument/2006/relationships/hyperlink" Target="https://sd.iso.org/projects/project/83674/overview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d.iso.org/projects/project/82530/overview" TargetMode="External"/><Relationship Id="rId23" Type="http://schemas.openxmlformats.org/officeDocument/2006/relationships/hyperlink" Target="https://isotc.iso.org/livelink/eb3/part/view.do?id=463167" TargetMode="External"/><Relationship Id="rId28" Type="http://schemas.openxmlformats.org/officeDocument/2006/relationships/hyperlink" Target="https://isotc.iso.org/livelink/eb3/part/view.do?id=454672" TargetMode="External"/><Relationship Id="rId36" Type="http://schemas.openxmlformats.org/officeDocument/2006/relationships/hyperlink" Target="https://isotc.iso.org/livelink/eb3/part/view.do?id=46018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isotc.iso.org/livelink/eb3/part/view.do?id=454672" TargetMode="External"/><Relationship Id="rId31" Type="http://schemas.openxmlformats.org/officeDocument/2006/relationships/hyperlink" Target="https://sd.iso.org/projects/project/83253/overview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sotc.iso.org/livelink/eb3/part/view.do?id=460011" TargetMode="External"/><Relationship Id="rId22" Type="http://schemas.openxmlformats.org/officeDocument/2006/relationships/hyperlink" Target="https://sd.iso.org/projects/project/83661/overview" TargetMode="External"/><Relationship Id="rId27" Type="http://schemas.openxmlformats.org/officeDocument/2006/relationships/hyperlink" Target="https://sd.iso.org/projects/project/81688/overview" TargetMode="External"/><Relationship Id="rId30" Type="http://schemas.openxmlformats.org/officeDocument/2006/relationships/hyperlink" Target="https://sd.iso.org/projects/project/83650/overview" TargetMode="External"/><Relationship Id="rId35" Type="http://schemas.openxmlformats.org/officeDocument/2006/relationships/hyperlink" Target="https://sd.iso.org/projects/project/80899/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559aef62f17770e141396177a96f5251">
  <xsd:schema xmlns:xsd="http://www.w3.org/2001/XMLSchema" xmlns:xs="http://www.w3.org/2001/XMLSchema" xmlns:p="http://schemas.microsoft.com/office/2006/metadata/properties" xmlns:ns3="ba37140e-f4c5-4a6c-a9b4-20a691ce6c8a" xmlns:ns4="cc9c437c-ae0c-4066-8d90-a0f7de786127" targetNamespace="http://schemas.microsoft.com/office/2006/metadata/properties" ma:root="true" ma:fieldsID="94100915555df08bee1b0f1df0c5081e" ns3:_="" ns4:_="">
    <xsd:import namespace="ba37140e-f4c5-4a6c-a9b4-20a691ce6c8a"/>
    <xsd:import namespace="cc9c437c-ae0c-4066-8d90-a0f7de7861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0B500-CA2B-49C4-A1E3-4765667DB7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5FCD8-C9D5-4736-80F5-D412D2525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7140e-f4c5-4a6c-a9b4-20a691ce6c8a"/>
    <ds:schemaRef ds:uri="cc9c437c-ae0c-4066-8d90-a0f7de786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0ED07A-0B2F-4A04-924D-D97CF5FD33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885E8F-7346-46E5-B0C0-0106CF1E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1811</Words>
  <Characters>10328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Agenda</vt:lpstr>
      <vt:lpstr>Agenda</vt:lpstr>
    </vt:vector>
  </TitlesOfParts>
  <Company>FRANCE TELECOM</Company>
  <LinksUpToDate>false</LinksUpToDate>
  <CharactersWithSpaces>12115</CharactersWithSpaces>
  <SharedDoc>false</SharedDoc>
  <HLinks>
    <vt:vector size="1524" baseType="variant">
      <vt:variant>
        <vt:i4>524312</vt:i4>
      </vt:variant>
      <vt:variant>
        <vt:i4>759</vt:i4>
      </vt:variant>
      <vt:variant>
        <vt:i4>0</vt:i4>
      </vt:variant>
      <vt:variant>
        <vt:i4>5</vt:i4>
      </vt:variant>
      <vt:variant>
        <vt:lpwstr>https://isotc.iso.org/livelink/livelink?func=ll&amp;objId=8916151&amp;objAction=browse&amp;viewType=1</vt:lpwstr>
      </vt:variant>
      <vt:variant>
        <vt:lpwstr/>
      </vt:variant>
      <vt:variant>
        <vt:i4>5308474</vt:i4>
      </vt:variant>
      <vt:variant>
        <vt:i4>756</vt:i4>
      </vt:variant>
      <vt:variant>
        <vt:i4>0</vt:i4>
      </vt:variant>
      <vt:variant>
        <vt:i4>5</vt:i4>
      </vt:variant>
      <vt:variant>
        <vt:lpwstr>mailto:green-mpeg@googlegroups.com</vt:lpwstr>
      </vt:variant>
      <vt:variant>
        <vt:lpwstr/>
      </vt:variant>
      <vt:variant>
        <vt:i4>6553635</vt:i4>
      </vt:variant>
      <vt:variant>
        <vt:i4>753</vt:i4>
      </vt:variant>
      <vt:variant>
        <vt:i4>0</vt:i4>
      </vt:variant>
      <vt:variant>
        <vt:i4>5</vt:i4>
      </vt:variant>
      <vt:variant>
        <vt:lpwstr>https://listserv.uni-hannover.de/cgi-bin/wa?A0=preservation-tnt</vt:lpwstr>
      </vt:variant>
      <vt:variant>
        <vt:lpwstr/>
      </vt:variant>
      <vt:variant>
        <vt:i4>2687043</vt:i4>
      </vt:variant>
      <vt:variant>
        <vt:i4>750</vt:i4>
      </vt:variant>
      <vt:variant>
        <vt:i4>0</vt:i4>
      </vt:variant>
      <vt:variant>
        <vt:i4>5</vt:i4>
      </vt:variant>
      <vt:variant>
        <vt:lpwstr>mailto:preservation-tnt@listserv.uni-hannover.de</vt:lpwstr>
      </vt:variant>
      <vt:variant>
        <vt:lpwstr/>
      </vt:variant>
      <vt:variant>
        <vt:i4>1835032</vt:i4>
      </vt:variant>
      <vt:variant>
        <vt:i4>747</vt:i4>
      </vt:variant>
      <vt:variant>
        <vt:i4>0</vt:i4>
      </vt:variant>
      <vt:variant>
        <vt:i4>5</vt:i4>
      </vt:variant>
      <vt:variant>
        <vt:lpwstr>http://lists.uni-klu.ac.at/mailman/private/metaverse/</vt:lpwstr>
      </vt:variant>
      <vt:variant>
        <vt:lpwstr/>
      </vt:variant>
      <vt:variant>
        <vt:i4>5505108</vt:i4>
      </vt:variant>
      <vt:variant>
        <vt:i4>744</vt:i4>
      </vt:variant>
      <vt:variant>
        <vt:i4>0</vt:i4>
      </vt:variant>
      <vt:variant>
        <vt:i4>5</vt:i4>
      </vt:variant>
      <vt:variant>
        <vt:lpwstr>http://lists.uni-klu.ac.at/mailman/listinfo/metaverse</vt:lpwstr>
      </vt:variant>
      <vt:variant>
        <vt:lpwstr/>
      </vt:variant>
      <vt:variant>
        <vt:i4>5177384</vt:i4>
      </vt:variant>
      <vt:variant>
        <vt:i4>741</vt:i4>
      </vt:variant>
      <vt:variant>
        <vt:i4>0</vt:i4>
      </vt:variant>
      <vt:variant>
        <vt:i4>5</vt:i4>
      </vt:variant>
      <vt:variant>
        <vt:lpwstr>mailto:metaverse@lists.uni-klu.ac.at</vt:lpwstr>
      </vt:variant>
      <vt:variant>
        <vt:lpwstr/>
      </vt:variant>
      <vt:variant>
        <vt:i4>4259869</vt:i4>
      </vt:variant>
      <vt:variant>
        <vt:i4>738</vt:i4>
      </vt:variant>
      <vt:variant>
        <vt:i4>0</vt:i4>
      </vt:variant>
      <vt:variant>
        <vt:i4>5</vt:i4>
      </vt:variant>
      <vt:variant>
        <vt:lpwstr>http://lists.uni-klu.ac.at/mailman/private/mpeg-m</vt:lpwstr>
      </vt:variant>
      <vt:variant>
        <vt:lpwstr/>
      </vt:variant>
      <vt:variant>
        <vt:i4>3932268</vt:i4>
      </vt:variant>
      <vt:variant>
        <vt:i4>735</vt:i4>
      </vt:variant>
      <vt:variant>
        <vt:i4>0</vt:i4>
      </vt:variant>
      <vt:variant>
        <vt:i4>5</vt:i4>
      </vt:variant>
      <vt:variant>
        <vt:lpwstr>http://lists.uni-klu.ac.at/mailman/listinfo/mpeg-m</vt:lpwstr>
      </vt:variant>
      <vt:variant>
        <vt:lpwstr/>
      </vt:variant>
      <vt:variant>
        <vt:i4>3604497</vt:i4>
      </vt:variant>
      <vt:variant>
        <vt:i4>732</vt:i4>
      </vt:variant>
      <vt:variant>
        <vt:i4>0</vt:i4>
      </vt:variant>
      <vt:variant>
        <vt:i4>5</vt:i4>
      </vt:variant>
      <vt:variant>
        <vt:lpwstr>mailto:mpeg-m@lists.uni-klu.ac.at</vt:lpwstr>
      </vt:variant>
      <vt:variant>
        <vt:lpwstr/>
      </vt:variant>
      <vt:variant>
        <vt:i4>2883628</vt:i4>
      </vt:variant>
      <vt:variant>
        <vt:i4>729</vt:i4>
      </vt:variant>
      <vt:variant>
        <vt:i4>0</vt:i4>
      </vt:variant>
      <vt:variant>
        <vt:i4>5</vt:i4>
      </vt:variant>
      <vt:variant>
        <vt:lpwstr>https://lists.aau.at/mailman/listinfo/mpeg-i-scene</vt:lpwstr>
      </vt:variant>
      <vt:variant>
        <vt:lpwstr/>
      </vt:variant>
      <vt:variant>
        <vt:i4>3473518</vt:i4>
      </vt:variant>
      <vt:variant>
        <vt:i4>726</vt:i4>
      </vt:variant>
      <vt:variant>
        <vt:i4>0</vt:i4>
      </vt:variant>
      <vt:variant>
        <vt:i4>5</vt:i4>
      </vt:variant>
      <vt:variant>
        <vt:lpwstr>https://lists.aau.at/mailman/listinfo/mpeg-nbmp</vt:lpwstr>
      </vt:variant>
      <vt:variant>
        <vt:lpwstr/>
      </vt:variant>
      <vt:variant>
        <vt:i4>5177352</vt:i4>
      </vt:variant>
      <vt:variant>
        <vt:i4>723</vt:i4>
      </vt:variant>
      <vt:variant>
        <vt:i4>0</vt:i4>
      </vt:variant>
      <vt:variant>
        <vt:i4>5</vt:i4>
      </vt:variant>
      <vt:variant>
        <vt:lpwstr>https://lists.aau.at/mailman/listinfo/mpeg-otspec</vt:lpwstr>
      </vt:variant>
      <vt:variant>
        <vt:lpwstr/>
      </vt:variant>
      <vt:variant>
        <vt:i4>3997786</vt:i4>
      </vt:variant>
      <vt:variant>
        <vt:i4>720</vt:i4>
      </vt:variant>
      <vt:variant>
        <vt:i4>0</vt:i4>
      </vt:variant>
      <vt:variant>
        <vt:i4>5</vt:i4>
      </vt:variant>
      <vt:variant>
        <vt:lpwstr>mailto:dash@lists.aau.at</vt:lpwstr>
      </vt:variant>
      <vt:variant>
        <vt:lpwstr/>
      </vt:variant>
      <vt:variant>
        <vt:i4>2031633</vt:i4>
      </vt:variant>
      <vt:variant>
        <vt:i4>717</vt:i4>
      </vt:variant>
      <vt:variant>
        <vt:i4>0</vt:i4>
      </vt:variant>
      <vt:variant>
        <vt:i4>5</vt:i4>
      </vt:variant>
      <vt:variant>
        <vt:lpwstr>http://mailhost.tnt.uni-hannover.de/mailman/listinfo/mmt</vt:lpwstr>
      </vt:variant>
      <vt:variant>
        <vt:lpwstr/>
      </vt:variant>
      <vt:variant>
        <vt:i4>2097163</vt:i4>
      </vt:variant>
      <vt:variant>
        <vt:i4>714</vt:i4>
      </vt:variant>
      <vt:variant>
        <vt:i4>0</vt:i4>
      </vt:variant>
      <vt:variant>
        <vt:i4>5</vt:i4>
      </vt:variant>
      <vt:variant>
        <vt:lpwstr>mailto:mmt@tnt.uni-hannover.de</vt:lpwstr>
      </vt:variant>
      <vt:variant>
        <vt:lpwstr/>
      </vt:variant>
      <vt:variant>
        <vt:i4>983063</vt:i4>
      </vt:variant>
      <vt:variant>
        <vt:i4>711</vt:i4>
      </vt:variant>
      <vt:variant>
        <vt:i4>0</vt:i4>
      </vt:variant>
      <vt:variant>
        <vt:i4>5</vt:i4>
      </vt:variant>
      <vt:variant>
        <vt:lpwstr>http://lists.aau.at/mailman/private/mpeg-maf-dev/</vt:lpwstr>
      </vt:variant>
      <vt:variant>
        <vt:lpwstr/>
      </vt:variant>
      <vt:variant>
        <vt:i4>6422593</vt:i4>
      </vt:variant>
      <vt:variant>
        <vt:i4>708</vt:i4>
      </vt:variant>
      <vt:variant>
        <vt:i4>0</vt:i4>
      </vt:variant>
      <vt:variant>
        <vt:i4>5</vt:i4>
      </vt:variant>
      <vt:variant>
        <vt:lpwstr>mailto:-dev@lists.aau.at</vt:lpwstr>
      </vt:variant>
      <vt:variant>
        <vt:lpwstr/>
      </vt:variant>
      <vt:variant>
        <vt:i4>3997742</vt:i4>
      </vt:variant>
      <vt:variant>
        <vt:i4>705</vt:i4>
      </vt:variant>
      <vt:variant>
        <vt:i4>0</vt:i4>
      </vt:variant>
      <vt:variant>
        <vt:i4>5</vt:i4>
      </vt:variant>
      <vt:variant>
        <vt:lpwstr>http://lists.uni-klu.ac.at/mailman/private/mp4-sys/</vt:lpwstr>
      </vt:variant>
      <vt:variant>
        <vt:lpwstr/>
      </vt:variant>
      <vt:variant>
        <vt:i4>6422627</vt:i4>
      </vt:variant>
      <vt:variant>
        <vt:i4>702</vt:i4>
      </vt:variant>
      <vt:variant>
        <vt:i4>0</vt:i4>
      </vt:variant>
      <vt:variant>
        <vt:i4>5</vt:i4>
      </vt:variant>
      <vt:variant>
        <vt:lpwstr>http://lists.uni-klu.ac.at/mailman/listinfo/mp4-sys</vt:lpwstr>
      </vt:variant>
      <vt:variant>
        <vt:lpwstr/>
      </vt:variant>
      <vt:variant>
        <vt:i4>7208990</vt:i4>
      </vt:variant>
      <vt:variant>
        <vt:i4>699</vt:i4>
      </vt:variant>
      <vt:variant>
        <vt:i4>0</vt:i4>
      </vt:variant>
      <vt:variant>
        <vt:i4>5</vt:i4>
      </vt:variant>
      <vt:variant>
        <vt:lpwstr>mailto:mp4-sys@lists.uni-klu.ac.at</vt:lpwstr>
      </vt:variant>
      <vt:variant>
        <vt:lpwstr/>
      </vt:variant>
      <vt:variant>
        <vt:i4>7143483</vt:i4>
      </vt:variant>
      <vt:variant>
        <vt:i4>696</vt:i4>
      </vt:variant>
      <vt:variant>
        <vt:i4>0</vt:i4>
      </vt:variant>
      <vt:variant>
        <vt:i4>5</vt:i4>
      </vt:variant>
      <vt:variant>
        <vt:lpwstr>http://lists.uni-klu.ac.at/mailman/private/gen-sys/</vt:lpwstr>
      </vt:variant>
      <vt:variant>
        <vt:lpwstr/>
      </vt:variant>
      <vt:variant>
        <vt:i4>7798835</vt:i4>
      </vt:variant>
      <vt:variant>
        <vt:i4>693</vt:i4>
      </vt:variant>
      <vt:variant>
        <vt:i4>0</vt:i4>
      </vt:variant>
      <vt:variant>
        <vt:i4>5</vt:i4>
      </vt:variant>
      <vt:variant>
        <vt:lpwstr>http://lists.uni-klu.ac.at/mailman/listinfo/gen-sys</vt:lpwstr>
      </vt:variant>
      <vt:variant>
        <vt:lpwstr/>
      </vt:variant>
      <vt:variant>
        <vt:i4>4063243</vt:i4>
      </vt:variant>
      <vt:variant>
        <vt:i4>690</vt:i4>
      </vt:variant>
      <vt:variant>
        <vt:i4>0</vt:i4>
      </vt:variant>
      <vt:variant>
        <vt:i4>5</vt:i4>
      </vt:variant>
      <vt:variant>
        <vt:lpwstr>mailto:gen-sys@lists.uni-klu.ac.at</vt:lpwstr>
      </vt:variant>
      <vt:variant>
        <vt:lpwstr/>
      </vt:variant>
      <vt:variant>
        <vt:i4>7209043</vt:i4>
      </vt:variant>
      <vt:variant>
        <vt:i4>687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3866673</vt:i4>
      </vt:variant>
      <vt:variant>
        <vt:i4>684</vt:i4>
      </vt:variant>
      <vt:variant>
        <vt:i4>0</vt:i4>
      </vt:variant>
      <vt:variant>
        <vt:i4>5</vt:i4>
      </vt:variant>
      <vt:variant>
        <vt:lpwstr>https://sd.iso.org/projects/project/80902/overview</vt:lpwstr>
      </vt:variant>
      <vt:variant>
        <vt:lpwstr/>
      </vt:variant>
      <vt:variant>
        <vt:i4>3932177</vt:i4>
      </vt:variant>
      <vt:variant>
        <vt:i4>681</vt:i4>
      </vt:variant>
      <vt:variant>
        <vt:i4>0</vt:i4>
      </vt:variant>
      <vt:variant>
        <vt:i4>5</vt:i4>
      </vt:variant>
      <vt:variant>
        <vt:lpwstr>mailto:bai.yaxian@zte.com.cn</vt:lpwstr>
      </vt:variant>
      <vt:variant>
        <vt:lpwstr/>
      </vt:variant>
      <vt:variant>
        <vt:i4>3735623</vt:i4>
      </vt:variant>
      <vt:variant>
        <vt:i4>678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675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3866674</vt:i4>
      </vt:variant>
      <vt:variant>
        <vt:i4>672</vt:i4>
      </vt:variant>
      <vt:variant>
        <vt:i4>0</vt:i4>
      </vt:variant>
      <vt:variant>
        <vt:i4>5</vt:i4>
      </vt:variant>
      <vt:variant>
        <vt:lpwstr>https://sd.iso.org/projects/project/80901/overview</vt:lpwstr>
      </vt:variant>
      <vt:variant>
        <vt:lpwstr/>
      </vt:variant>
      <vt:variant>
        <vt:i4>3080279</vt:i4>
      </vt:variant>
      <vt:variant>
        <vt:i4>669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2293761</vt:i4>
      </vt:variant>
      <vt:variant>
        <vt:i4>666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5767276</vt:i4>
      </vt:variant>
      <vt:variant>
        <vt:i4>663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4391010</vt:i4>
      </vt:variant>
      <vt:variant>
        <vt:i4>660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4980773</vt:i4>
      </vt:variant>
      <vt:variant>
        <vt:i4>657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5898309</vt:i4>
      </vt:variant>
      <vt:variant>
        <vt:i4>654</vt:i4>
      </vt:variant>
      <vt:variant>
        <vt:i4>0</vt:i4>
      </vt:variant>
      <vt:variant>
        <vt:i4>5</vt:i4>
      </vt:variant>
      <vt:variant>
        <vt:lpwstr>https://isotc.iso.org/livelink/eb3/part/view.do?id=442303</vt:lpwstr>
      </vt:variant>
      <vt:variant>
        <vt:lpwstr/>
      </vt:variant>
      <vt:variant>
        <vt:i4>3997757</vt:i4>
      </vt:variant>
      <vt:variant>
        <vt:i4>651</vt:i4>
      </vt:variant>
      <vt:variant>
        <vt:i4>0</vt:i4>
      </vt:variant>
      <vt:variant>
        <vt:i4>5</vt:i4>
      </vt:variant>
      <vt:variant>
        <vt:lpwstr>https://sd.iso.org/projects/project/80760/overview</vt:lpwstr>
      </vt:variant>
      <vt:variant>
        <vt:lpwstr/>
      </vt:variant>
      <vt:variant>
        <vt:i4>7143441</vt:i4>
      </vt:variant>
      <vt:variant>
        <vt:i4>648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645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721017</vt:i4>
      </vt:variant>
      <vt:variant>
        <vt:i4>642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639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636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6750295</vt:i4>
      </vt:variant>
      <vt:variant>
        <vt:i4>633</vt:i4>
      </vt:variant>
      <vt:variant>
        <vt:i4>0</vt:i4>
      </vt:variant>
      <vt:variant>
        <vt:i4>5</vt:i4>
      </vt:variant>
      <vt:variant>
        <vt:lpwstr>mailto:ahinds@tencent.com</vt:lpwstr>
      </vt:variant>
      <vt:variant>
        <vt:lpwstr/>
      </vt:variant>
      <vt:variant>
        <vt:i4>7995395</vt:i4>
      </vt:variant>
      <vt:variant>
        <vt:i4>630</vt:i4>
      </vt:variant>
      <vt:variant>
        <vt:i4>0</vt:i4>
      </vt:variant>
      <vt:variant>
        <vt:i4>5</vt:i4>
      </vt:variant>
      <vt:variant>
        <vt:lpwstr>mailto:bouazizi@qti.qualcomm.com</vt:lpwstr>
      </vt:variant>
      <vt:variant>
        <vt:lpwstr/>
      </vt:variant>
      <vt:variant>
        <vt:i4>7143441</vt:i4>
      </vt:variant>
      <vt:variant>
        <vt:i4>627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3866675</vt:i4>
      </vt:variant>
      <vt:variant>
        <vt:i4>624</vt:i4>
      </vt:variant>
      <vt:variant>
        <vt:i4>0</vt:i4>
      </vt:variant>
      <vt:variant>
        <vt:i4>5</vt:i4>
      </vt:variant>
      <vt:variant>
        <vt:lpwstr>https://sd.iso.org/projects/project/80900/overview</vt:lpwstr>
      </vt:variant>
      <vt:variant>
        <vt:lpwstr/>
      </vt:variant>
      <vt:variant>
        <vt:i4>458878</vt:i4>
      </vt:variant>
      <vt:variant>
        <vt:i4>621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618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615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612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609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606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603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600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3276859</vt:i4>
      </vt:variant>
      <vt:variant>
        <vt:i4>597</vt:i4>
      </vt:variant>
      <vt:variant>
        <vt:i4>0</vt:i4>
      </vt:variant>
      <vt:variant>
        <vt:i4>5</vt:i4>
      </vt:variant>
      <vt:variant>
        <vt:lpwstr>https://sd.iso.org/projects/project/80899/overview</vt:lpwstr>
      </vt:variant>
      <vt:variant>
        <vt:lpwstr/>
      </vt:variant>
      <vt:variant>
        <vt:i4>3407928</vt:i4>
      </vt:variant>
      <vt:variant>
        <vt:i4>594</vt:i4>
      </vt:variant>
      <vt:variant>
        <vt:i4>0</vt:i4>
      </vt:variant>
      <vt:variant>
        <vt:i4>5</vt:i4>
      </vt:variant>
      <vt:variant>
        <vt:lpwstr>https://sd.iso.org/projects/project/78479/overview</vt:lpwstr>
      </vt:variant>
      <vt:variant>
        <vt:lpwstr/>
      </vt:variant>
      <vt:variant>
        <vt:i4>5767230</vt:i4>
      </vt:variant>
      <vt:variant>
        <vt:i4>591</vt:i4>
      </vt:variant>
      <vt:variant>
        <vt:i4>0</vt:i4>
      </vt:variant>
      <vt:variant>
        <vt:i4>5</vt:i4>
      </vt:variant>
      <vt:variant>
        <vt:lpwstr>mailto:huang.cheng5@zte.com.cn</vt:lpwstr>
      </vt:variant>
      <vt:variant>
        <vt:lpwstr/>
      </vt:variant>
      <vt:variant>
        <vt:i4>3735623</vt:i4>
      </vt:variant>
      <vt:variant>
        <vt:i4>588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585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721017</vt:i4>
      </vt:variant>
      <vt:variant>
        <vt:i4>582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579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7209043</vt:i4>
      </vt:variant>
      <vt:variant>
        <vt:i4>576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3735623</vt:i4>
      </vt:variant>
      <vt:variant>
        <vt:i4>573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7209043</vt:i4>
      </vt:variant>
      <vt:variant>
        <vt:i4>570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3735623</vt:i4>
      </vt:variant>
      <vt:variant>
        <vt:i4>567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564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7209043</vt:i4>
      </vt:variant>
      <vt:variant>
        <vt:i4>561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4980773</vt:i4>
      </vt:variant>
      <vt:variant>
        <vt:i4>558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555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3080279</vt:i4>
      </vt:variant>
      <vt:variant>
        <vt:i4>552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458878</vt:i4>
      </vt:variant>
      <vt:variant>
        <vt:i4>549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546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5767230</vt:i4>
      </vt:variant>
      <vt:variant>
        <vt:i4>543</vt:i4>
      </vt:variant>
      <vt:variant>
        <vt:i4>0</vt:i4>
      </vt:variant>
      <vt:variant>
        <vt:i4>5</vt:i4>
      </vt:variant>
      <vt:variant>
        <vt:lpwstr>mailto:huang.cheng5@zte.com.cn</vt:lpwstr>
      </vt:variant>
      <vt:variant>
        <vt:lpwstr/>
      </vt:variant>
      <vt:variant>
        <vt:i4>3735623</vt:i4>
      </vt:variant>
      <vt:variant>
        <vt:i4>540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2162753</vt:i4>
      </vt:variant>
      <vt:variant>
        <vt:i4>537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534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531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3735623</vt:i4>
      </vt:variant>
      <vt:variant>
        <vt:i4>528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525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522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721017</vt:i4>
      </vt:variant>
      <vt:variant>
        <vt:i4>519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516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7209043</vt:i4>
      </vt:variant>
      <vt:variant>
        <vt:i4>513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2162753</vt:i4>
      </vt:variant>
      <vt:variant>
        <vt:i4>510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507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3735623</vt:i4>
      </vt:variant>
      <vt:variant>
        <vt:i4>504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3801149</vt:i4>
      </vt:variant>
      <vt:variant>
        <vt:i4>501</vt:i4>
      </vt:variant>
      <vt:variant>
        <vt:i4>0</vt:i4>
      </vt:variant>
      <vt:variant>
        <vt:i4>5</vt:i4>
      </vt:variant>
      <vt:variant>
        <vt:lpwstr>https://sd.iso.org/projects/project/78991/overview</vt:lpwstr>
      </vt:variant>
      <vt:variant>
        <vt:lpwstr/>
      </vt:variant>
      <vt:variant>
        <vt:i4>6094900</vt:i4>
      </vt:variant>
      <vt:variant>
        <vt:i4>498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4325501</vt:i4>
      </vt:variant>
      <vt:variant>
        <vt:i4>495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492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489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486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483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6094900</vt:i4>
      </vt:variant>
      <vt:variant>
        <vt:i4>477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474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471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468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3866678</vt:i4>
      </vt:variant>
      <vt:variant>
        <vt:i4>465</vt:i4>
      </vt:variant>
      <vt:variant>
        <vt:i4>0</vt:i4>
      </vt:variant>
      <vt:variant>
        <vt:i4>5</vt:i4>
      </vt:variant>
      <vt:variant>
        <vt:lpwstr>https://sd.iso.org/projects/project/80905/overview</vt:lpwstr>
      </vt:variant>
      <vt:variant>
        <vt:lpwstr/>
      </vt:variant>
      <vt:variant>
        <vt:i4>3866677</vt:i4>
      </vt:variant>
      <vt:variant>
        <vt:i4>462</vt:i4>
      </vt:variant>
      <vt:variant>
        <vt:i4>0</vt:i4>
      </vt:variant>
      <vt:variant>
        <vt:i4>5</vt:i4>
      </vt:variant>
      <vt:variant>
        <vt:lpwstr>https://sd.iso.org/projects/project/78989/overview</vt:lpwstr>
      </vt:variant>
      <vt:variant>
        <vt:lpwstr/>
      </vt:variant>
      <vt:variant>
        <vt:i4>5439553</vt:i4>
      </vt:variant>
      <vt:variant>
        <vt:i4>459</vt:i4>
      </vt:variant>
      <vt:variant>
        <vt:i4>0</vt:i4>
      </vt:variant>
      <vt:variant>
        <vt:i4>5</vt:i4>
      </vt:variant>
      <vt:variant>
        <vt:lpwstr>https://isotc.iso.org/livelink/eb3/part/view.do?id=442790</vt:lpwstr>
      </vt:variant>
      <vt:variant>
        <vt:lpwstr/>
      </vt:variant>
      <vt:variant>
        <vt:i4>3866676</vt:i4>
      </vt:variant>
      <vt:variant>
        <vt:i4>456</vt:i4>
      </vt:variant>
      <vt:variant>
        <vt:i4>0</vt:i4>
      </vt:variant>
      <vt:variant>
        <vt:i4>5</vt:i4>
      </vt:variant>
      <vt:variant>
        <vt:lpwstr>https://sd.iso.org/projects/project/78988/overview</vt:lpwstr>
      </vt:variant>
      <vt:variant>
        <vt:lpwstr/>
      </vt:variant>
      <vt:variant>
        <vt:i4>8323086</vt:i4>
      </vt:variant>
      <vt:variant>
        <vt:i4>453</vt:i4>
      </vt:variant>
      <vt:variant>
        <vt:i4>0</vt:i4>
      </vt:variant>
      <vt:variant>
        <vt:i4>5</vt:i4>
      </vt:variant>
      <vt:variant>
        <vt:lpwstr>mailto:oskar.vandeventer@tno.nl</vt:lpwstr>
      </vt:variant>
      <vt:variant>
        <vt:lpwstr/>
      </vt:variant>
      <vt:variant>
        <vt:i4>7864338</vt:i4>
      </vt:variant>
      <vt:variant>
        <vt:i4>450</vt:i4>
      </vt:variant>
      <vt:variant>
        <vt:i4>0</vt:i4>
      </vt:variant>
      <vt:variant>
        <vt:i4>5</vt:i4>
      </vt:variant>
      <vt:variant>
        <vt:lpwstr>mailto:karim.elassal@tno.nl</vt:lpwstr>
      </vt:variant>
      <vt:variant>
        <vt:lpwstr/>
      </vt:variant>
      <vt:variant>
        <vt:i4>4980773</vt:i4>
      </vt:variant>
      <vt:variant>
        <vt:i4>447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4980773</vt:i4>
      </vt:variant>
      <vt:variant>
        <vt:i4>444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8323086</vt:i4>
      </vt:variant>
      <vt:variant>
        <vt:i4>441</vt:i4>
      </vt:variant>
      <vt:variant>
        <vt:i4>0</vt:i4>
      </vt:variant>
      <vt:variant>
        <vt:i4>5</vt:i4>
      </vt:variant>
      <vt:variant>
        <vt:lpwstr>mailto:oskar.vandeventer@tno.nl</vt:lpwstr>
      </vt:variant>
      <vt:variant>
        <vt:lpwstr/>
      </vt:variant>
      <vt:variant>
        <vt:i4>458878</vt:i4>
      </vt:variant>
      <vt:variant>
        <vt:i4>438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435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432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429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786485</vt:i4>
      </vt:variant>
      <vt:variant>
        <vt:i4>426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7733249</vt:i4>
      </vt:variant>
      <vt:variant>
        <vt:i4>423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420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417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4391010</vt:i4>
      </vt:variant>
      <vt:variant>
        <vt:i4>414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5767276</vt:i4>
      </vt:variant>
      <vt:variant>
        <vt:i4>411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2293761</vt:i4>
      </vt:variant>
      <vt:variant>
        <vt:i4>408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2293761</vt:i4>
      </vt:variant>
      <vt:variant>
        <vt:i4>405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5767276</vt:i4>
      </vt:variant>
      <vt:variant>
        <vt:i4>402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4391010</vt:i4>
      </vt:variant>
      <vt:variant>
        <vt:i4>399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4980773</vt:i4>
      </vt:variant>
      <vt:variant>
        <vt:i4>396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786485</vt:i4>
      </vt:variant>
      <vt:variant>
        <vt:i4>393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786485</vt:i4>
      </vt:variant>
      <vt:variant>
        <vt:i4>390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7733249</vt:i4>
      </vt:variant>
      <vt:variant>
        <vt:i4>387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2031720</vt:i4>
      </vt:variant>
      <vt:variant>
        <vt:i4>384</vt:i4>
      </vt:variant>
      <vt:variant>
        <vt:i4>0</vt:i4>
      </vt:variant>
      <vt:variant>
        <vt:i4>5</vt:i4>
      </vt:variant>
      <vt:variant>
        <vt:lpwstr>mailto:yekui.wang@bytedance.com</vt:lpwstr>
      </vt:variant>
      <vt:variant>
        <vt:lpwstr/>
      </vt:variant>
      <vt:variant>
        <vt:i4>786485</vt:i4>
      </vt:variant>
      <vt:variant>
        <vt:i4>381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3801148</vt:i4>
      </vt:variant>
      <vt:variant>
        <vt:i4>378</vt:i4>
      </vt:variant>
      <vt:variant>
        <vt:i4>0</vt:i4>
      </vt:variant>
      <vt:variant>
        <vt:i4>5</vt:i4>
      </vt:variant>
      <vt:variant>
        <vt:lpwstr>https://sd.iso.org/projects/project/79881/overview</vt:lpwstr>
      </vt:variant>
      <vt:variant>
        <vt:lpwstr/>
      </vt:variant>
      <vt:variant>
        <vt:i4>4325501</vt:i4>
      </vt:variant>
      <vt:variant>
        <vt:i4>375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372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3276858</vt:i4>
      </vt:variant>
      <vt:variant>
        <vt:i4>369</vt:i4>
      </vt:variant>
      <vt:variant>
        <vt:i4>0</vt:i4>
      </vt:variant>
      <vt:variant>
        <vt:i4>5</vt:i4>
      </vt:variant>
      <vt:variant>
        <vt:lpwstr>https://sd.iso.org/projects/project/80898/overview</vt:lpwstr>
      </vt:variant>
      <vt:variant>
        <vt:lpwstr/>
      </vt:variant>
      <vt:variant>
        <vt:i4>7143441</vt:i4>
      </vt:variant>
      <vt:variant>
        <vt:i4>366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4128830</vt:i4>
      </vt:variant>
      <vt:variant>
        <vt:i4>363</vt:i4>
      </vt:variant>
      <vt:variant>
        <vt:i4>0</vt:i4>
      </vt:variant>
      <vt:variant>
        <vt:i4>5</vt:i4>
      </vt:variant>
      <vt:variant>
        <vt:lpwstr>https://sd.iso.org/projects/project/80541/overview</vt:lpwstr>
      </vt:variant>
      <vt:variant>
        <vt:lpwstr/>
      </vt:variant>
      <vt:variant>
        <vt:i4>3538995</vt:i4>
      </vt:variant>
      <vt:variant>
        <vt:i4>360</vt:i4>
      </vt:variant>
      <vt:variant>
        <vt:i4>0</vt:i4>
      </vt:variant>
      <vt:variant>
        <vt:i4>5</vt:i4>
      </vt:variant>
      <vt:variant>
        <vt:lpwstr>https://sd.iso.org/projects/project/75482/overview</vt:lpwstr>
      </vt:variant>
      <vt:variant>
        <vt:lpwstr/>
      </vt:variant>
      <vt:variant>
        <vt:i4>8060992</vt:i4>
      </vt:variant>
      <vt:variant>
        <vt:i4>357</vt:i4>
      </vt:variant>
      <vt:variant>
        <vt:i4>0</vt:i4>
      </vt:variant>
      <vt:variant>
        <vt:i4>5</vt:i4>
      </vt:variant>
      <vt:variant>
        <vt:lpwstr>mailto:oeztuerk@nomor.de</vt:lpwstr>
      </vt:variant>
      <vt:variant>
        <vt:lpwstr/>
      </vt:variant>
      <vt:variant>
        <vt:i4>7143441</vt:i4>
      </vt:variant>
      <vt:variant>
        <vt:i4>354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3801145</vt:i4>
      </vt:variant>
      <vt:variant>
        <vt:i4>351</vt:i4>
      </vt:variant>
      <vt:variant>
        <vt:i4>0</vt:i4>
      </vt:variant>
      <vt:variant>
        <vt:i4>5</vt:i4>
      </vt:variant>
      <vt:variant>
        <vt:lpwstr>https://sd.iso.org/projects/project/79884/overview</vt:lpwstr>
      </vt:variant>
      <vt:variant>
        <vt:lpwstr/>
      </vt:variant>
      <vt:variant>
        <vt:i4>4325501</vt:i4>
      </vt:variant>
      <vt:variant>
        <vt:i4>348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345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7143441</vt:i4>
      </vt:variant>
      <vt:variant>
        <vt:i4>342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339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336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333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4980773</vt:i4>
      </vt:variant>
      <vt:variant>
        <vt:i4>330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327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5046351</vt:i4>
      </vt:variant>
      <vt:variant>
        <vt:i4>324</vt:i4>
      </vt:variant>
      <vt:variant>
        <vt:i4>0</vt:i4>
      </vt:variant>
      <vt:variant>
        <vt:i4>5</vt:i4>
      </vt:variant>
      <vt:variant>
        <vt:lpwstr>mailto:alex_giladi@comcast.com</vt:lpwstr>
      </vt:variant>
      <vt:variant>
        <vt:lpwstr/>
      </vt:variant>
      <vt:variant>
        <vt:i4>1310727</vt:i4>
      </vt:variant>
      <vt:variant>
        <vt:i4>321</vt:i4>
      </vt:variant>
      <vt:variant>
        <vt:i4>0</vt:i4>
      </vt:variant>
      <vt:variant>
        <vt:i4>5</vt:i4>
      </vt:variant>
      <vt:variant>
        <vt:lpwstr>mailto:ali_begen@comcast.com</vt:lpwstr>
      </vt:variant>
      <vt:variant>
        <vt:lpwstr/>
      </vt:variant>
      <vt:variant>
        <vt:i4>5046351</vt:i4>
      </vt:variant>
      <vt:variant>
        <vt:i4>318</vt:i4>
      </vt:variant>
      <vt:variant>
        <vt:i4>0</vt:i4>
      </vt:variant>
      <vt:variant>
        <vt:i4>5</vt:i4>
      </vt:variant>
      <vt:variant>
        <vt:lpwstr>mailto:alex_giladi@comcast.com</vt:lpwstr>
      </vt:variant>
      <vt:variant>
        <vt:lpwstr/>
      </vt:variant>
      <vt:variant>
        <vt:i4>7143441</vt:i4>
      </vt:variant>
      <vt:variant>
        <vt:i4>315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5570664</vt:i4>
      </vt:variant>
      <vt:variant>
        <vt:i4>312</vt:i4>
      </vt:variant>
      <vt:variant>
        <vt:i4>0</vt:i4>
      </vt:variant>
      <vt:variant>
        <vt:i4>5</vt:i4>
      </vt:variant>
      <vt:variant>
        <vt:lpwstr>mailto:jean.lefeuvre@telecom-paris.fr</vt:lpwstr>
      </vt:variant>
      <vt:variant>
        <vt:lpwstr/>
      </vt:variant>
      <vt:variant>
        <vt:i4>4325501</vt:i4>
      </vt:variant>
      <vt:variant>
        <vt:i4>309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306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303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8126481</vt:i4>
      </vt:variant>
      <vt:variant>
        <vt:i4>297</vt:i4>
      </vt:variant>
      <vt:variant>
        <vt:i4>0</vt:i4>
      </vt:variant>
      <vt:variant>
        <vt:i4>5</vt:i4>
      </vt:variant>
      <vt:variant>
        <vt:lpwstr>mailto:wenhao.zhang@hulu.com</vt:lpwstr>
      </vt:variant>
      <vt:variant>
        <vt:lpwstr/>
      </vt:variant>
      <vt:variant>
        <vt:i4>3670106</vt:i4>
      </vt:variant>
      <vt:variant>
        <vt:i4>294</vt:i4>
      </vt:variant>
      <vt:variant>
        <vt:i4>0</vt:i4>
      </vt:variant>
      <vt:variant>
        <vt:i4>5</vt:i4>
      </vt:variant>
      <vt:variant>
        <vt:lpwstr>mailto:zachary.cava@hulu.com</vt:lpwstr>
      </vt:variant>
      <vt:variant>
        <vt:lpwstr/>
      </vt:variant>
      <vt:variant>
        <vt:i4>3801145</vt:i4>
      </vt:variant>
      <vt:variant>
        <vt:i4>291</vt:i4>
      </vt:variant>
      <vt:variant>
        <vt:i4>0</vt:i4>
      </vt:variant>
      <vt:variant>
        <vt:i4>5</vt:i4>
      </vt:variant>
      <vt:variant>
        <vt:lpwstr>https://sd.iso.org/projects/project/79884/overview</vt:lpwstr>
      </vt:variant>
      <vt:variant>
        <vt:lpwstr/>
      </vt:variant>
      <vt:variant>
        <vt:i4>458877</vt:i4>
      </vt:variant>
      <vt:variant>
        <vt:i4>288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852014</vt:i4>
      </vt:variant>
      <vt:variant>
        <vt:i4>285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282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458877</vt:i4>
      </vt:variant>
      <vt:variant>
        <vt:i4>279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852014</vt:i4>
      </vt:variant>
      <vt:variant>
        <vt:i4>276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273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5701698</vt:i4>
      </vt:variant>
      <vt:variant>
        <vt:i4>270</vt:i4>
      </vt:variant>
      <vt:variant>
        <vt:i4>0</vt:i4>
      </vt:variant>
      <vt:variant>
        <vt:i4>5</vt:i4>
      </vt:variant>
      <vt:variant>
        <vt:lpwstr>https://isotc.iso.org/livelink/eb3/part/view.do?id=438379</vt:lpwstr>
      </vt:variant>
      <vt:variant>
        <vt:lpwstr/>
      </vt:variant>
      <vt:variant>
        <vt:i4>3604535</vt:i4>
      </vt:variant>
      <vt:variant>
        <vt:i4>267</vt:i4>
      </vt:variant>
      <vt:variant>
        <vt:i4>0</vt:i4>
      </vt:variant>
      <vt:variant>
        <vt:i4>5</vt:i4>
      </vt:variant>
      <vt:variant>
        <vt:lpwstr>https://sd.iso.org/projects/project/79153/overview</vt:lpwstr>
      </vt:variant>
      <vt:variant>
        <vt:lpwstr/>
      </vt:variant>
      <vt:variant>
        <vt:i4>4128830</vt:i4>
      </vt:variant>
      <vt:variant>
        <vt:i4>264</vt:i4>
      </vt:variant>
      <vt:variant>
        <vt:i4>0</vt:i4>
      </vt:variant>
      <vt:variant>
        <vt:i4>5</vt:i4>
      </vt:variant>
      <vt:variant>
        <vt:lpwstr>https://sd.iso.org/projects/project/73873/overview</vt:lpwstr>
      </vt:variant>
      <vt:variant>
        <vt:lpwstr/>
      </vt:variant>
      <vt:variant>
        <vt:i4>4128830</vt:i4>
      </vt:variant>
      <vt:variant>
        <vt:i4>261</vt:i4>
      </vt:variant>
      <vt:variant>
        <vt:i4>0</vt:i4>
      </vt:variant>
      <vt:variant>
        <vt:i4>5</vt:i4>
      </vt:variant>
      <vt:variant>
        <vt:lpwstr>https://sd.iso.org/projects/project/73873/overview</vt:lpwstr>
      </vt:variant>
      <vt:variant>
        <vt:lpwstr/>
      </vt:variant>
      <vt:variant>
        <vt:i4>5963847</vt:i4>
      </vt:variant>
      <vt:variant>
        <vt:i4>258</vt:i4>
      </vt:variant>
      <vt:variant>
        <vt:i4>0</vt:i4>
      </vt:variant>
      <vt:variant>
        <vt:i4>5</vt:i4>
      </vt:variant>
      <vt:variant>
        <vt:lpwstr>https://isotc.iso.org/livelink/eb3/part/view.do?id=442113</vt:lpwstr>
      </vt:variant>
      <vt:variant>
        <vt:lpwstr/>
      </vt:variant>
      <vt:variant>
        <vt:i4>3932213</vt:i4>
      </vt:variant>
      <vt:variant>
        <vt:i4>255</vt:i4>
      </vt:variant>
      <vt:variant>
        <vt:i4>0</vt:i4>
      </vt:variant>
      <vt:variant>
        <vt:i4>5</vt:i4>
      </vt:variant>
      <vt:variant>
        <vt:lpwstr>https://sd.iso.org/projects/project/74434/overview</vt:lpwstr>
      </vt:variant>
      <vt:variant>
        <vt:lpwstr/>
      </vt:variant>
      <vt:variant>
        <vt:i4>4128817</vt:i4>
      </vt:variant>
      <vt:variant>
        <vt:i4>252</vt:i4>
      </vt:variant>
      <vt:variant>
        <vt:i4>0</vt:i4>
      </vt:variant>
      <vt:variant>
        <vt:i4>5</vt:i4>
      </vt:variant>
      <vt:variant>
        <vt:lpwstr>https://sd.iso.org/projects/project/76622/overview</vt:lpwstr>
      </vt:variant>
      <vt:variant>
        <vt:lpwstr/>
      </vt:variant>
      <vt:variant>
        <vt:i4>3145779</vt:i4>
      </vt:variant>
      <vt:variant>
        <vt:i4>249</vt:i4>
      </vt:variant>
      <vt:variant>
        <vt:i4>0</vt:i4>
      </vt:variant>
      <vt:variant>
        <vt:i4>5</vt:i4>
      </vt:variant>
      <vt:variant>
        <vt:lpwstr>https://sd.iso.org/projects/project/79325/overview</vt:lpwstr>
      </vt:variant>
      <vt:variant>
        <vt:lpwstr/>
      </vt:variant>
      <vt:variant>
        <vt:i4>5963847</vt:i4>
      </vt:variant>
      <vt:variant>
        <vt:i4>246</vt:i4>
      </vt:variant>
      <vt:variant>
        <vt:i4>0</vt:i4>
      </vt:variant>
      <vt:variant>
        <vt:i4>5</vt:i4>
      </vt:variant>
      <vt:variant>
        <vt:lpwstr>https://isotc.iso.org/livelink/eb3/part/view.do?id=442112</vt:lpwstr>
      </vt:variant>
      <vt:variant>
        <vt:lpwstr/>
      </vt:variant>
      <vt:variant>
        <vt:i4>3538993</vt:i4>
      </vt:variant>
      <vt:variant>
        <vt:i4>243</vt:i4>
      </vt:variant>
      <vt:variant>
        <vt:i4>0</vt:i4>
      </vt:variant>
      <vt:variant>
        <vt:i4>5</vt:i4>
      </vt:variant>
      <vt:variant>
        <vt:lpwstr>https://sd.iso.org/projects/project/79145/overview</vt:lpwstr>
      </vt:variant>
      <vt:variant>
        <vt:lpwstr/>
      </vt:variant>
      <vt:variant>
        <vt:i4>3473456</vt:i4>
      </vt:variant>
      <vt:variant>
        <vt:i4>240</vt:i4>
      </vt:variant>
      <vt:variant>
        <vt:i4>0</vt:i4>
      </vt:variant>
      <vt:variant>
        <vt:i4>5</vt:i4>
      </vt:variant>
      <vt:variant>
        <vt:lpwstr>https://sd.iso.org/projects/project/76386/overview</vt:lpwstr>
      </vt:variant>
      <vt:variant>
        <vt:lpwstr/>
      </vt:variant>
      <vt:variant>
        <vt:i4>852014</vt:i4>
      </vt:variant>
      <vt:variant>
        <vt:i4>237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234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3866679</vt:i4>
      </vt:variant>
      <vt:variant>
        <vt:i4>231</vt:i4>
      </vt:variant>
      <vt:variant>
        <vt:i4>0</vt:i4>
      </vt:variant>
      <vt:variant>
        <vt:i4>5</vt:i4>
      </vt:variant>
      <vt:variant>
        <vt:lpwstr>https://sd.iso.org/projects/project/80904/overview</vt:lpwstr>
      </vt:variant>
      <vt:variant>
        <vt:lpwstr/>
      </vt:variant>
      <vt:variant>
        <vt:i4>5374020</vt:i4>
      </vt:variant>
      <vt:variant>
        <vt:i4>228</vt:i4>
      </vt:variant>
      <vt:variant>
        <vt:i4>0</vt:i4>
      </vt:variant>
      <vt:variant>
        <vt:i4>5</vt:i4>
      </vt:variant>
      <vt:variant>
        <vt:lpwstr>https://isotc.iso.org/livelink/eb3/part/view.do?id=442283</vt:lpwstr>
      </vt:variant>
      <vt:variant>
        <vt:lpwstr/>
      </vt:variant>
      <vt:variant>
        <vt:i4>4063285</vt:i4>
      </vt:variant>
      <vt:variant>
        <vt:i4>225</vt:i4>
      </vt:variant>
      <vt:variant>
        <vt:i4>0</vt:i4>
      </vt:variant>
      <vt:variant>
        <vt:i4>5</vt:i4>
      </vt:variant>
      <vt:variant>
        <vt:lpwstr>https://sd.iso.org/projects/project/80758/overview</vt:lpwstr>
      </vt:variant>
      <vt:variant>
        <vt:lpwstr/>
      </vt:variant>
      <vt:variant>
        <vt:i4>458877</vt:i4>
      </vt:variant>
      <vt:variant>
        <vt:i4>222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4653158</vt:i4>
      </vt:variant>
      <vt:variant>
        <vt:i4>219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852014</vt:i4>
      </vt:variant>
      <vt:variant>
        <vt:i4>216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8257611</vt:i4>
      </vt:variant>
      <vt:variant>
        <vt:i4>213</vt:i4>
      </vt:variant>
      <vt:variant>
        <vt:i4>0</vt:i4>
      </vt:variant>
      <vt:variant>
        <vt:i4>5</vt:i4>
      </vt:variant>
      <vt:variant>
        <vt:lpwstr>mailto:cconcolato@netflix.com</vt:lpwstr>
      </vt:variant>
      <vt:variant>
        <vt:lpwstr/>
      </vt:variant>
      <vt:variant>
        <vt:i4>1769526</vt:i4>
      </vt:variant>
      <vt:variant>
        <vt:i4>210</vt:i4>
      </vt:variant>
      <vt:variant>
        <vt:i4>0</vt:i4>
      </vt:variant>
      <vt:variant>
        <vt:i4>5</vt:i4>
      </vt:variant>
      <vt:variant>
        <vt:lpwstr>mailto:kolarov@apple.com</vt:lpwstr>
      </vt:variant>
      <vt:variant>
        <vt:lpwstr/>
      </vt:variant>
      <vt:variant>
        <vt:i4>5374020</vt:i4>
      </vt:variant>
      <vt:variant>
        <vt:i4>207</vt:i4>
      </vt:variant>
      <vt:variant>
        <vt:i4>0</vt:i4>
      </vt:variant>
      <vt:variant>
        <vt:i4>5</vt:i4>
      </vt:variant>
      <vt:variant>
        <vt:lpwstr>https://isotc.iso.org/livelink/eb3/part/view.do?id=442282</vt:lpwstr>
      </vt:variant>
      <vt:variant>
        <vt:lpwstr/>
      </vt:variant>
      <vt:variant>
        <vt:i4>4063290</vt:i4>
      </vt:variant>
      <vt:variant>
        <vt:i4>204</vt:i4>
      </vt:variant>
      <vt:variant>
        <vt:i4>0</vt:i4>
      </vt:variant>
      <vt:variant>
        <vt:i4>5</vt:i4>
      </vt:variant>
      <vt:variant>
        <vt:lpwstr>https://sd.iso.org/projects/project/80757/overview</vt:lpwstr>
      </vt:variant>
      <vt:variant>
        <vt:lpwstr/>
      </vt:variant>
      <vt:variant>
        <vt:i4>5898307</vt:i4>
      </vt:variant>
      <vt:variant>
        <vt:i4>201</vt:i4>
      </vt:variant>
      <vt:variant>
        <vt:i4>0</vt:i4>
      </vt:variant>
      <vt:variant>
        <vt:i4>5</vt:i4>
      </vt:variant>
      <vt:variant>
        <vt:lpwstr>https://isotc.iso.org/livelink/eb3/part/view.do?id=441537</vt:lpwstr>
      </vt:variant>
      <vt:variant>
        <vt:lpwstr/>
      </vt:variant>
      <vt:variant>
        <vt:i4>3801144</vt:i4>
      </vt:variant>
      <vt:variant>
        <vt:i4>198</vt:i4>
      </vt:variant>
      <vt:variant>
        <vt:i4>0</vt:i4>
      </vt:variant>
      <vt:variant>
        <vt:i4>5</vt:i4>
      </vt:variant>
      <vt:variant>
        <vt:lpwstr>https://sd.iso.org/projects/project/79885/overview</vt:lpwstr>
      </vt:variant>
      <vt:variant>
        <vt:lpwstr/>
      </vt:variant>
      <vt:variant>
        <vt:i4>7143441</vt:i4>
      </vt:variant>
      <vt:variant>
        <vt:i4>195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7733249</vt:i4>
      </vt:variant>
      <vt:variant>
        <vt:i4>192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786485</vt:i4>
      </vt:variant>
      <vt:variant>
        <vt:i4>189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2883591</vt:i4>
      </vt:variant>
      <vt:variant>
        <vt:i4>186</vt:i4>
      </vt:variant>
      <vt:variant>
        <vt:i4>0</vt:i4>
      </vt:variant>
      <vt:variant>
        <vt:i4>5</vt:i4>
      </vt:variant>
      <vt:variant>
        <vt:lpwstr>mailto:yago.sanchez@hhi.fraunhofer.de</vt:lpwstr>
      </vt:variant>
      <vt:variant>
        <vt:lpwstr/>
      </vt:variant>
      <vt:variant>
        <vt:i4>5898309</vt:i4>
      </vt:variant>
      <vt:variant>
        <vt:i4>183</vt:i4>
      </vt:variant>
      <vt:variant>
        <vt:i4>0</vt:i4>
      </vt:variant>
      <vt:variant>
        <vt:i4>5</vt:i4>
      </vt:variant>
      <vt:variant>
        <vt:lpwstr>https://isotc.iso.org/livelink/eb3/part/view.do?id=442305</vt:lpwstr>
      </vt:variant>
      <vt:variant>
        <vt:lpwstr/>
      </vt:variant>
      <vt:variant>
        <vt:i4>4063291</vt:i4>
      </vt:variant>
      <vt:variant>
        <vt:i4>180</vt:i4>
      </vt:variant>
      <vt:variant>
        <vt:i4>0</vt:i4>
      </vt:variant>
      <vt:variant>
        <vt:i4>5</vt:i4>
      </vt:variant>
      <vt:variant>
        <vt:lpwstr>https://sd.iso.org/projects/project/80756/overview</vt:lpwstr>
      </vt:variant>
      <vt:variant>
        <vt:lpwstr/>
      </vt:variant>
      <vt:variant>
        <vt:i4>5308513</vt:i4>
      </vt:variant>
      <vt:variant>
        <vt:i4>177</vt:i4>
      </vt:variant>
      <vt:variant>
        <vt:i4>0</vt:i4>
      </vt:variant>
      <vt:variant>
        <vt:i4>5</vt:i4>
      </vt:variant>
      <vt:variant>
        <vt:lpwstr>mailto:joo@mforus.com</vt:lpwstr>
      </vt:variant>
      <vt:variant>
        <vt:lpwstr/>
      </vt:variant>
      <vt:variant>
        <vt:i4>458785</vt:i4>
      </vt:variant>
      <vt:variant>
        <vt:i4>174</vt:i4>
      </vt:variant>
      <vt:variant>
        <vt:i4>0</vt:i4>
      </vt:variant>
      <vt:variant>
        <vt:i4>5</vt:i4>
      </vt:variant>
      <vt:variant>
        <vt:lpwstr>mailto:singer@apple.com</vt:lpwstr>
      </vt:variant>
      <vt:variant>
        <vt:lpwstr/>
      </vt:variant>
      <vt:variant>
        <vt:i4>458878</vt:i4>
      </vt:variant>
      <vt:variant>
        <vt:i4>171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168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3604542</vt:i4>
      </vt:variant>
      <vt:variant>
        <vt:i4>165</vt:i4>
      </vt:variant>
      <vt:variant>
        <vt:i4>0</vt:i4>
      </vt:variant>
      <vt:variant>
        <vt:i4>5</vt:i4>
      </vt:variant>
      <vt:variant>
        <vt:lpwstr>https://sd.iso.org/projects/project/75398/overview</vt:lpwstr>
      </vt:variant>
      <vt:variant>
        <vt:lpwstr/>
      </vt:variant>
      <vt:variant>
        <vt:i4>5439567</vt:i4>
      </vt:variant>
      <vt:variant>
        <vt:i4>162</vt:i4>
      </vt:variant>
      <vt:variant>
        <vt:i4>0</vt:i4>
      </vt:variant>
      <vt:variant>
        <vt:i4>5</vt:i4>
      </vt:variant>
      <vt:variant>
        <vt:lpwstr>https://isotc.iso.org/livelink/eb3/part/view.do?id=442998</vt:lpwstr>
      </vt:variant>
      <vt:variant>
        <vt:lpwstr/>
      </vt:variant>
      <vt:variant>
        <vt:i4>3473464</vt:i4>
      </vt:variant>
      <vt:variant>
        <vt:i4>159</vt:i4>
      </vt:variant>
      <vt:variant>
        <vt:i4>0</vt:i4>
      </vt:variant>
      <vt:variant>
        <vt:i4>5</vt:i4>
      </vt:variant>
      <vt:variant>
        <vt:lpwstr>https://sd.iso.org/projects/project/78865/overview</vt:lpwstr>
      </vt:variant>
      <vt:variant>
        <vt:lpwstr/>
      </vt:variant>
      <vt:variant>
        <vt:i4>7733249</vt:i4>
      </vt:variant>
      <vt:variant>
        <vt:i4>156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153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4653158</vt:i4>
      </vt:variant>
      <vt:variant>
        <vt:i4>150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1966143</vt:i4>
      </vt:variant>
      <vt:variant>
        <vt:i4>147</vt:i4>
      </vt:variant>
      <vt:variant>
        <vt:i4>0</vt:i4>
      </vt:variant>
      <vt:variant>
        <vt:i4>5</vt:i4>
      </vt:variant>
      <vt:variant>
        <vt:lpwstr>mailto:nael.ouedraogo@crf.canon.fr</vt:lpwstr>
      </vt:variant>
      <vt:variant>
        <vt:lpwstr/>
      </vt:variant>
      <vt:variant>
        <vt:i4>852014</vt:i4>
      </vt:variant>
      <vt:variant>
        <vt:i4>144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3080279</vt:i4>
      </vt:variant>
      <vt:variant>
        <vt:i4>141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138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3866672</vt:i4>
      </vt:variant>
      <vt:variant>
        <vt:i4>135</vt:i4>
      </vt:variant>
      <vt:variant>
        <vt:i4>0</vt:i4>
      </vt:variant>
      <vt:variant>
        <vt:i4>5</vt:i4>
      </vt:variant>
      <vt:variant>
        <vt:lpwstr>https://sd.iso.org/projects/project/80903/overview</vt:lpwstr>
      </vt:variant>
      <vt:variant>
        <vt:lpwstr/>
      </vt:variant>
      <vt:variant>
        <vt:i4>5505095</vt:i4>
      </vt:variant>
      <vt:variant>
        <vt:i4>132</vt:i4>
      </vt:variant>
      <vt:variant>
        <vt:i4>0</vt:i4>
      </vt:variant>
      <vt:variant>
        <vt:i4>5</vt:i4>
      </vt:variant>
      <vt:variant>
        <vt:lpwstr>https://isotc.iso.org/livelink/eb3/part/view.do?id=438640</vt:lpwstr>
      </vt:variant>
      <vt:variant>
        <vt:lpwstr/>
      </vt:variant>
      <vt:variant>
        <vt:i4>3538994</vt:i4>
      </vt:variant>
      <vt:variant>
        <vt:i4>129</vt:i4>
      </vt:variant>
      <vt:variant>
        <vt:i4>0</vt:i4>
      </vt:variant>
      <vt:variant>
        <vt:i4>5</vt:i4>
      </vt:variant>
      <vt:variant>
        <vt:lpwstr>https://sd.iso.org/projects/project/79146/overview</vt:lpwstr>
      </vt:variant>
      <vt:variant>
        <vt:lpwstr/>
      </vt:variant>
      <vt:variant>
        <vt:i4>6881344</vt:i4>
      </vt:variant>
      <vt:variant>
        <vt:i4>126</vt:i4>
      </vt:variant>
      <vt:variant>
        <vt:i4>0</vt:i4>
      </vt:variant>
      <vt:variant>
        <vt:i4>5</vt:i4>
      </vt:variant>
      <vt:variant>
        <vt:lpwstr>mailto:cullrich@immersion.com</vt:lpwstr>
      </vt:variant>
      <vt:variant>
        <vt:lpwstr/>
      </vt:variant>
      <vt:variant>
        <vt:i4>852012</vt:i4>
      </vt:variant>
      <vt:variant>
        <vt:i4>123</vt:i4>
      </vt:variant>
      <vt:variant>
        <vt:i4>0</vt:i4>
      </vt:variant>
      <vt:variant>
        <vt:i4>5</vt:i4>
      </vt:variant>
      <vt:variant>
        <vt:lpwstr>mailto:ymuthusamy@immersion.com</vt:lpwstr>
      </vt:variant>
      <vt:variant>
        <vt:lpwstr/>
      </vt:variant>
      <vt:variant>
        <vt:i4>2162753</vt:i4>
      </vt:variant>
      <vt:variant>
        <vt:i4>120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7733249</vt:i4>
      </vt:variant>
      <vt:variant>
        <vt:i4>117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114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111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108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105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102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99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5636161</vt:i4>
      </vt:variant>
      <vt:variant>
        <vt:i4>96</vt:i4>
      </vt:variant>
      <vt:variant>
        <vt:i4>0</vt:i4>
      </vt:variant>
      <vt:variant>
        <vt:i4>5</vt:i4>
      </vt:variant>
      <vt:variant>
        <vt:lpwstr>https://isotc.iso.org/livelink/eb3/part/view.do?id=438066</vt:lpwstr>
      </vt:variant>
      <vt:variant>
        <vt:lpwstr/>
      </vt:variant>
      <vt:variant>
        <vt:i4>3866678</vt:i4>
      </vt:variant>
      <vt:variant>
        <vt:i4>93</vt:i4>
      </vt:variant>
      <vt:variant>
        <vt:i4>0</vt:i4>
      </vt:variant>
      <vt:variant>
        <vt:i4>5</vt:i4>
      </vt:variant>
      <vt:variant>
        <vt:lpwstr>https://sd.iso.org/projects/project/78487/overview</vt:lpwstr>
      </vt:variant>
      <vt:variant>
        <vt:lpwstr/>
      </vt:variant>
      <vt:variant>
        <vt:i4>4325501</vt:i4>
      </vt:variant>
      <vt:variant>
        <vt:i4>90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3997753</vt:i4>
      </vt:variant>
      <vt:variant>
        <vt:i4>87</vt:i4>
      </vt:variant>
      <vt:variant>
        <vt:i4>0</vt:i4>
      </vt:variant>
      <vt:variant>
        <vt:i4>5</vt:i4>
      </vt:variant>
      <vt:variant>
        <vt:lpwstr>https://sd.iso.org/projects/project/74428/overview</vt:lpwstr>
      </vt:variant>
      <vt:variant>
        <vt:lpwstr/>
      </vt:variant>
      <vt:variant>
        <vt:i4>6094945</vt:i4>
      </vt:variant>
      <vt:variant>
        <vt:i4>84</vt:i4>
      </vt:variant>
      <vt:variant>
        <vt:i4>0</vt:i4>
      </vt:variant>
      <vt:variant>
        <vt:i4>5</vt:i4>
      </vt:variant>
      <vt:variant>
        <vt:lpwstr>mailto:adrian.murtaza@iis.fraunhofer.de</vt:lpwstr>
      </vt:variant>
      <vt:variant>
        <vt:lpwstr/>
      </vt:variant>
      <vt:variant>
        <vt:i4>5898306</vt:i4>
      </vt:variant>
      <vt:variant>
        <vt:i4>81</vt:i4>
      </vt:variant>
      <vt:variant>
        <vt:i4>0</vt:i4>
      </vt:variant>
      <vt:variant>
        <vt:i4>5</vt:i4>
      </vt:variant>
      <vt:variant>
        <vt:lpwstr>mailto:yasser_syed@comcast.com</vt:lpwstr>
      </vt:variant>
      <vt:variant>
        <vt:lpwstr/>
      </vt:variant>
      <vt:variant>
        <vt:i4>5701730</vt:i4>
      </vt:variant>
      <vt:variant>
        <vt:i4>78</vt:i4>
      </vt:variant>
      <vt:variant>
        <vt:i4>0</vt:i4>
      </vt:variant>
      <vt:variant>
        <vt:i4>5</vt:i4>
      </vt:variant>
      <vt:variant>
        <vt:lpwstr>mailto:Thomas.Schierl@hhi.fraunhofer.de</vt:lpwstr>
      </vt:variant>
      <vt:variant>
        <vt:lpwstr/>
      </vt:variant>
      <vt:variant>
        <vt:i4>1310767</vt:i4>
      </vt:variant>
      <vt:variant>
        <vt:i4>75</vt:i4>
      </vt:variant>
      <vt:variant>
        <vt:i4>0</vt:i4>
      </vt:variant>
      <vt:variant>
        <vt:i4>5</vt:i4>
      </vt:variant>
      <vt:variant>
        <vt:lpwstr>mailto:Karsten.Grueneberg@hhi.fraunhofer.de</vt:lpwstr>
      </vt:variant>
      <vt:variant>
        <vt:lpwstr/>
      </vt:variant>
      <vt:variant>
        <vt:i4>7471170</vt:i4>
      </vt:variant>
      <vt:variant>
        <vt:i4>72</vt:i4>
      </vt:variant>
      <vt:variant>
        <vt:i4>0</vt:i4>
      </vt:variant>
      <vt:variant>
        <vt:i4>5</vt:i4>
      </vt:variant>
      <vt:variant>
        <vt:lpwstr>mailto:Robert.Skupin@hhi.fraunhofer.de</vt:lpwstr>
      </vt:variant>
      <vt:variant>
        <vt:lpwstr/>
      </vt:variant>
      <vt:variant>
        <vt:i4>2883591</vt:i4>
      </vt:variant>
      <vt:variant>
        <vt:i4>69</vt:i4>
      </vt:variant>
      <vt:variant>
        <vt:i4>0</vt:i4>
      </vt:variant>
      <vt:variant>
        <vt:i4>5</vt:i4>
      </vt:variant>
      <vt:variant>
        <vt:lpwstr>mailto:Yago.Sanchez@hhi.fraunhofer.de</vt:lpwstr>
      </vt:variant>
      <vt:variant>
        <vt:lpwstr/>
      </vt:variant>
      <vt:variant>
        <vt:i4>5898309</vt:i4>
      </vt:variant>
      <vt:variant>
        <vt:i4>66</vt:i4>
      </vt:variant>
      <vt:variant>
        <vt:i4>0</vt:i4>
      </vt:variant>
      <vt:variant>
        <vt:i4>5</vt:i4>
      </vt:variant>
      <vt:variant>
        <vt:lpwstr>https://isotc.iso.org/livelink/eb3/part/view.do?id=442304</vt:lpwstr>
      </vt:variant>
      <vt:variant>
        <vt:lpwstr/>
      </vt:variant>
      <vt:variant>
        <vt:i4>4063289</vt:i4>
      </vt:variant>
      <vt:variant>
        <vt:i4>63</vt:i4>
      </vt:variant>
      <vt:variant>
        <vt:i4>0</vt:i4>
      </vt:variant>
      <vt:variant>
        <vt:i4>5</vt:i4>
      </vt:variant>
      <vt:variant>
        <vt:lpwstr>https://sd.iso.org/projects/project/80754/overview</vt:lpwstr>
      </vt:variant>
      <vt:variant>
        <vt:lpwstr/>
      </vt:variant>
      <vt:variant>
        <vt:i4>5832770</vt:i4>
      </vt:variant>
      <vt:variant>
        <vt:i4>60</vt:i4>
      </vt:variant>
      <vt:variant>
        <vt:i4>0</vt:i4>
      </vt:variant>
      <vt:variant>
        <vt:i4>5</vt:i4>
      </vt:variant>
      <vt:variant>
        <vt:lpwstr>https://isotc.iso.org/livelink/eb3/part/view.do?id=439387</vt:lpwstr>
      </vt:variant>
      <vt:variant>
        <vt:lpwstr/>
      </vt:variant>
      <vt:variant>
        <vt:i4>3276861</vt:i4>
      </vt:variant>
      <vt:variant>
        <vt:i4>57</vt:i4>
      </vt:variant>
      <vt:variant>
        <vt:i4>0</vt:i4>
      </vt:variant>
      <vt:variant>
        <vt:i4>5</vt:i4>
      </vt:variant>
      <vt:variant>
        <vt:lpwstr>https://sd.iso.org/projects/project/80196/overview</vt:lpwstr>
      </vt:variant>
      <vt:variant>
        <vt:lpwstr/>
      </vt:variant>
      <vt:variant>
        <vt:i4>7143441</vt:i4>
      </vt:variant>
      <vt:variant>
        <vt:i4>54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2293811</vt:i4>
      </vt:variant>
      <vt:variant>
        <vt:i4>51</vt:i4>
      </vt:variant>
      <vt:variant>
        <vt:i4>0</vt:i4>
      </vt:variant>
      <vt:variant>
        <vt:i4>5</vt:i4>
      </vt:variant>
      <vt:variant>
        <vt:lpwstr>mailto:Youngkwon%20Lim</vt:lpwstr>
      </vt:variant>
      <vt:variant>
        <vt:lpwstr/>
      </vt:variant>
      <vt:variant>
        <vt:i4>2293811</vt:i4>
      </vt:variant>
      <vt:variant>
        <vt:i4>48</vt:i4>
      </vt:variant>
      <vt:variant>
        <vt:i4>0</vt:i4>
      </vt:variant>
      <vt:variant>
        <vt:i4>5</vt:i4>
      </vt:variant>
      <vt:variant>
        <vt:lpwstr>mailto:Youngkwon%20Lim</vt:lpwstr>
      </vt:variant>
      <vt:variant>
        <vt:lpwstr/>
      </vt:variant>
      <vt:variant>
        <vt:i4>5439505</vt:i4>
      </vt:variant>
      <vt:variant>
        <vt:i4>45</vt:i4>
      </vt:variant>
      <vt:variant>
        <vt:i4>0</vt:i4>
      </vt:variant>
      <vt:variant>
        <vt:i4>5</vt:i4>
      </vt:variant>
      <vt:variant>
        <vt:lpwstr>mailto:Sanghyun%20Joo%20(MForus)</vt:lpwstr>
      </vt:variant>
      <vt:variant>
        <vt:lpwstr/>
      </vt:variant>
      <vt:variant>
        <vt:i4>1048592</vt:i4>
      </vt:variant>
      <vt:variant>
        <vt:i4>42</vt:i4>
      </vt:variant>
      <vt:variant>
        <vt:i4>0</vt:i4>
      </vt:variant>
      <vt:variant>
        <vt:i4>5</vt:i4>
      </vt:variant>
      <vt:variant>
        <vt:lpwstr>mailto:Iraj%20Sodagar</vt:lpwstr>
      </vt:variant>
      <vt:variant>
        <vt:lpwstr/>
      </vt:variant>
      <vt:variant>
        <vt:i4>393238</vt:i4>
      </vt:variant>
      <vt:variant>
        <vt:i4>39</vt:i4>
      </vt:variant>
      <vt:variant>
        <vt:i4>0</vt:i4>
      </vt:variant>
      <vt:variant>
        <vt:i4>5</vt:i4>
      </vt:variant>
      <vt:variant>
        <vt:lpwstr>mailto:Sachin%20Deshpande</vt:lpwstr>
      </vt:variant>
      <vt:variant>
        <vt:lpwstr/>
      </vt:variant>
      <vt:variant>
        <vt:i4>7405690</vt:i4>
      </vt:variant>
      <vt:variant>
        <vt:i4>36</vt:i4>
      </vt:variant>
      <vt:variant>
        <vt:i4>0</vt:i4>
      </vt:variant>
      <vt:variant>
        <vt:i4>5</vt:i4>
      </vt:variant>
      <vt:variant>
        <vt:lpwstr>mailto:Kyungmo%20Park%20(SK%20Telecom)</vt:lpwstr>
      </vt:variant>
      <vt:variant>
        <vt:lpwstr/>
      </vt:variant>
      <vt:variant>
        <vt:i4>196698</vt:i4>
      </vt:variant>
      <vt:variant>
        <vt:i4>33</vt:i4>
      </vt:variant>
      <vt:variant>
        <vt:i4>0</vt:i4>
      </vt:variant>
      <vt:variant>
        <vt:i4>5</vt:i4>
      </vt:variant>
      <vt:variant>
        <vt:lpwstr>http://mpeg.chiariglione.org/</vt:lpwstr>
      </vt:variant>
      <vt:variant>
        <vt:lpwstr/>
      </vt:variant>
      <vt:variant>
        <vt:i4>1179741</vt:i4>
      </vt:variant>
      <vt:variant>
        <vt:i4>30</vt:i4>
      </vt:variant>
      <vt:variant>
        <vt:i4>0</vt:i4>
      </vt:variant>
      <vt:variant>
        <vt:i4>5</vt:i4>
      </vt:variant>
      <vt:variant>
        <vt:lpwstr>http://kikaku.itscj.ipsj.or.jp/sc29/</vt:lpwstr>
      </vt:variant>
      <vt:variant>
        <vt:lpwstr/>
      </vt:variant>
      <vt:variant>
        <vt:i4>7143441</vt:i4>
      </vt:variant>
      <vt:variant>
        <vt:i4>27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7209043</vt:i4>
      </vt:variant>
      <vt:variant>
        <vt:i4>24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5439526</vt:i4>
      </vt:variant>
      <vt:variant>
        <vt:i4>21</vt:i4>
      </vt:variant>
      <vt:variant>
        <vt:i4>0</vt:i4>
      </vt:variant>
      <vt:variant>
        <vt:i4>5</vt:i4>
      </vt:variant>
      <vt:variant>
        <vt:lpwstr>mailto:kyungmo.park@sk.com</vt:lpwstr>
      </vt:variant>
      <vt:variant>
        <vt:lpwstr/>
      </vt:variant>
      <vt:variant>
        <vt:i4>7209043</vt:i4>
      </vt:variant>
      <vt:variant>
        <vt:i4>18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1769526</vt:i4>
      </vt:variant>
      <vt:variant>
        <vt:i4>15</vt:i4>
      </vt:variant>
      <vt:variant>
        <vt:i4>0</vt:i4>
      </vt:variant>
      <vt:variant>
        <vt:i4>5</vt:i4>
      </vt:variant>
      <vt:variant>
        <vt:lpwstr>mailto:kolarov@apple.com</vt:lpwstr>
      </vt:variant>
      <vt:variant>
        <vt:lpwstr/>
      </vt:variant>
      <vt:variant>
        <vt:i4>786485</vt:i4>
      </vt:variant>
      <vt:variant>
        <vt:i4>12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458785</vt:i4>
      </vt:variant>
      <vt:variant>
        <vt:i4>9</vt:i4>
      </vt:variant>
      <vt:variant>
        <vt:i4>0</vt:i4>
      </vt:variant>
      <vt:variant>
        <vt:i4>5</vt:i4>
      </vt:variant>
      <vt:variant>
        <vt:lpwstr>mailto:singer@apple.com</vt:lpwstr>
      </vt:variant>
      <vt:variant>
        <vt:lpwstr/>
      </vt:variant>
      <vt:variant>
        <vt:i4>1310767</vt:i4>
      </vt:variant>
      <vt:variant>
        <vt:i4>6</vt:i4>
      </vt:variant>
      <vt:variant>
        <vt:i4>0</vt:i4>
      </vt:variant>
      <vt:variant>
        <vt:i4>5</vt:i4>
      </vt:variant>
      <vt:variant>
        <vt:lpwstr>mailto:karsten.grueneberg@hhi.fraunhofer.de</vt:lpwstr>
      </vt:variant>
      <vt:variant>
        <vt:lpwstr/>
      </vt:variant>
      <vt:variant>
        <vt:i4>5439526</vt:i4>
      </vt:variant>
      <vt:variant>
        <vt:i4>3</vt:i4>
      </vt:variant>
      <vt:variant>
        <vt:i4>0</vt:i4>
      </vt:variant>
      <vt:variant>
        <vt:i4>5</vt:i4>
      </vt:variant>
      <vt:variant>
        <vt:lpwstr>mailto:kyungmo.park@sk.com</vt:lpwstr>
      </vt:variant>
      <vt:variant>
        <vt:lpwstr/>
      </vt:variant>
      <vt:variant>
        <vt:i4>7143508</vt:i4>
      </vt:variant>
      <vt:variant>
        <vt:i4>0</vt:i4>
      </vt:variant>
      <vt:variant>
        <vt:i4>0</vt:i4>
      </vt:variant>
      <vt:variant>
        <vt:i4>5</vt:i4>
      </vt:variant>
      <vt:variant>
        <vt:lpwstr>mailto:irajsodagar@tencent.com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Youngkwon LIM</dc:creator>
  <cp:keywords/>
  <dc:description/>
  <cp:lastModifiedBy>Youngkwon Lim</cp:lastModifiedBy>
  <cp:revision>4</cp:revision>
  <cp:lastPrinted>1999-03-12T21:15:00Z</cp:lastPrinted>
  <dcterms:created xsi:type="dcterms:W3CDTF">2022-01-14T17:49:00Z</dcterms:created>
  <dcterms:modified xsi:type="dcterms:W3CDTF">2022-02-01T00:36:00Z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NOC_DocumentClassification">
    <vt:lpwstr>5;#TNO Internal|1a23c89f-ef54-4907-86fd-8242403ff722</vt:lpwstr>
  </property>
  <property fmtid="{D5CDD505-2E9C-101B-9397-08002B2CF9AE}" pid="3" name="ContentTypeId">
    <vt:lpwstr>0x010100EB28163D68FE8E4D9361964FDD814FC4</vt:lpwstr>
  </property>
  <property fmtid="{D5CDD505-2E9C-101B-9397-08002B2CF9AE}" pid="4" name="TNOC_DocumentType">
    <vt:lpwstr/>
  </property>
  <property fmtid="{D5CDD505-2E9C-101B-9397-08002B2CF9AE}" pid="5" name="TNOC_ClusterType">
    <vt:lpwstr>3;#Team|c614ed86-6527-4042-aa9d-da80e2b69463</vt:lpwstr>
  </property>
  <property fmtid="{D5CDD505-2E9C-101B-9397-08002B2CF9AE}" pid="6" name="TNOC_DocumentCategory">
    <vt:lpwstr/>
  </property>
  <property fmtid="{D5CDD505-2E9C-101B-9397-08002B2CF9AE}" pid="7" name="_dlc_DocIdItemGuid">
    <vt:lpwstr>8c18ec2c-62db-42ce-a52c-917de8e6bfda</vt:lpwstr>
  </property>
  <property fmtid="{D5CDD505-2E9C-101B-9397-08002B2CF9AE}" pid="8" name="TNOC_DocumentSetType">
    <vt:lpwstr/>
  </property>
</Properties>
</file>